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833C" w14:textId="034CE8A1" w:rsidR="00223953" w:rsidRDefault="00E94DAC" w:rsidP="00223953">
      <w:pPr>
        <w:jc w:val="center"/>
      </w:pPr>
      <w:r>
        <w:rPr>
          <w:noProof/>
        </w:rPr>
        <w:drawing>
          <wp:inline distT="0" distB="0" distL="0" distR="0" wp14:anchorId="4A5EE01A" wp14:editId="20F054E3">
            <wp:extent cx="1245790" cy="109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79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 w:rsidR="00CB6ECA">
        <w:rPr>
          <w:noProof/>
        </w:rPr>
        <w:drawing>
          <wp:inline distT="0" distB="0" distL="0" distR="0" wp14:anchorId="7988938F" wp14:editId="58E66208">
            <wp:extent cx="1174440" cy="1094400"/>
            <wp:effectExtent l="0" t="0" r="6985" b="0"/>
            <wp:docPr id="2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4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53">
        <w:rPr>
          <w:rFonts w:hint="eastAsia"/>
          <w:spacing w:val="-20"/>
        </w:rPr>
        <w:t xml:space="preserve">        </w:t>
      </w:r>
    </w:p>
    <w:p w14:paraId="67277694" w14:textId="77777777" w:rsidR="00223953" w:rsidRDefault="00223953" w:rsidP="00223953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1685F1A4" w14:textId="1AAFDBA4" w:rsidR="006F6516" w:rsidRDefault="00EB745C" w:rsidP="00D2714E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中国电池</w:t>
      </w:r>
      <w:r w:rsidR="00366486">
        <w:rPr>
          <w:rFonts w:ascii="华文中宋" w:eastAsia="华文中宋" w:hAnsi="华文中宋" w:hint="eastAsia"/>
          <w:b/>
          <w:sz w:val="44"/>
          <w:szCs w:val="44"/>
        </w:rPr>
        <w:t>行业</w:t>
      </w:r>
      <w:r w:rsidR="00CB6ECA">
        <w:rPr>
          <w:rFonts w:ascii="华文中宋" w:eastAsia="华文中宋" w:hAnsi="华文中宋" w:hint="eastAsia"/>
          <w:b/>
          <w:sz w:val="44"/>
          <w:szCs w:val="44"/>
        </w:rPr>
        <w:t>企业</w:t>
      </w:r>
      <w:r w:rsidR="00CB6ECA" w:rsidRPr="008A533F">
        <w:rPr>
          <w:rFonts w:ascii="华文中宋" w:eastAsia="华文中宋" w:hAnsi="华文中宋" w:hint="eastAsia"/>
          <w:b/>
          <w:sz w:val="44"/>
          <w:szCs w:val="44"/>
        </w:rPr>
        <w:t>信用</w:t>
      </w:r>
      <w:r w:rsidR="00CB6ECA">
        <w:rPr>
          <w:rFonts w:ascii="华文中宋" w:eastAsia="华文中宋" w:hAnsi="华文中宋" w:hint="eastAsia"/>
          <w:b/>
          <w:sz w:val="44"/>
          <w:szCs w:val="44"/>
        </w:rPr>
        <w:t>等级</w:t>
      </w:r>
    </w:p>
    <w:p w14:paraId="15D82A08" w14:textId="6AB8178C" w:rsidR="006F6516" w:rsidRDefault="00CB6ECA" w:rsidP="006F6516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 w:rsidRPr="00EB745C">
        <w:rPr>
          <w:rFonts w:ascii="华文中宋" w:eastAsia="华文中宋" w:hAnsi="华文中宋" w:hint="eastAsia"/>
          <w:b/>
          <w:sz w:val="44"/>
          <w:szCs w:val="44"/>
        </w:rPr>
        <w:t>评价</w:t>
      </w:r>
      <w:r w:rsidR="00223953"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543D9A44" w14:textId="3D05E5F0" w:rsidR="00223953" w:rsidRPr="001B0E9B" w:rsidRDefault="00A76406" w:rsidP="006F6516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BF4C30">
        <w:rPr>
          <w:rFonts w:ascii="华文中宋" w:eastAsia="华文中宋" w:hAnsi="华文中宋" w:hint="eastAsia"/>
          <w:b/>
          <w:sz w:val="44"/>
          <w:szCs w:val="44"/>
        </w:rPr>
        <w:t>综合类</w:t>
      </w:r>
      <w:r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5A53F25A" w14:textId="77777777" w:rsidR="00223953" w:rsidRDefault="00223953" w:rsidP="00223953">
      <w:pPr>
        <w:jc w:val="left"/>
        <w:rPr>
          <w:rFonts w:ascii="宋体" w:hAnsi="宋体"/>
          <w:b/>
          <w:sz w:val="52"/>
        </w:rPr>
      </w:pPr>
    </w:p>
    <w:p w14:paraId="618543C1" w14:textId="77777777" w:rsidR="00223953" w:rsidRDefault="00223953" w:rsidP="00223953">
      <w:pPr>
        <w:jc w:val="left"/>
        <w:rPr>
          <w:rFonts w:ascii="宋体" w:hAnsi="宋体"/>
          <w:b/>
          <w:sz w:val="52"/>
        </w:rPr>
      </w:pPr>
    </w:p>
    <w:p w14:paraId="508533E1" w14:textId="77777777" w:rsidR="00223953" w:rsidRDefault="00223953" w:rsidP="00223953">
      <w:pPr>
        <w:jc w:val="left"/>
        <w:rPr>
          <w:rFonts w:ascii="宋体" w:hAnsi="宋体"/>
          <w:b/>
          <w:sz w:val="52"/>
        </w:rPr>
      </w:pPr>
    </w:p>
    <w:p w14:paraId="212426BE" w14:textId="5B2B2D1B" w:rsidR="00223953" w:rsidRPr="001B0E9B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02EEFF00" w14:textId="77777777" w:rsidR="00223953" w:rsidRPr="001B0E9B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25B94A6A" w14:textId="77777777" w:rsidR="00223953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0688CD1" w14:textId="77777777" w:rsidR="00223953" w:rsidRDefault="00223953" w:rsidP="00E22730">
      <w:pPr>
        <w:spacing w:line="360" w:lineRule="auto"/>
        <w:ind w:leftChars="300" w:left="630"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5EF0345" w14:textId="77777777" w:rsidR="00223953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14:paraId="4D5D43A2" w14:textId="77777777" w:rsidR="00223953" w:rsidRDefault="00223953" w:rsidP="00223953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1292B644" w14:textId="77777777" w:rsidR="00223953" w:rsidRDefault="00223953" w:rsidP="00223953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6265A97D" w14:textId="31EB53BF" w:rsidR="00057920" w:rsidRDefault="00EB745C" w:rsidP="0022395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中国电池工业</w:t>
      </w:r>
      <w:r w:rsidR="00B61D8A">
        <w:rPr>
          <w:rFonts w:ascii="楷体_GB2312" w:eastAsia="楷体_GB2312" w:hint="eastAsia"/>
          <w:b/>
          <w:sz w:val="32"/>
          <w:szCs w:val="32"/>
        </w:rPr>
        <w:t>协会</w:t>
      </w:r>
    </w:p>
    <w:p w14:paraId="089A6713" w14:textId="376E7385" w:rsidR="005F793F" w:rsidRDefault="0006482E" w:rsidP="00057920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</w:t>
      </w:r>
      <w:r w:rsidR="00223953">
        <w:rPr>
          <w:rFonts w:ascii="楷体_GB2312" w:eastAsia="楷体_GB2312" w:hint="eastAsia"/>
          <w:b/>
          <w:sz w:val="32"/>
          <w:szCs w:val="32"/>
        </w:rPr>
        <w:t>有限公司</w:t>
      </w:r>
    </w:p>
    <w:p w14:paraId="2352959A" w14:textId="77777777" w:rsidR="005F793F" w:rsidRDefault="005F793F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14:paraId="2671011F" w14:textId="77777777" w:rsidR="00512AFA" w:rsidRPr="00A961C3" w:rsidRDefault="00512AFA" w:rsidP="0045085C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5844C519" w14:textId="3777BE7B" w:rsidR="00512AFA" w:rsidRPr="00AE7D6B" w:rsidRDefault="00680FBC" w:rsidP="00AE7D6B">
      <w:pPr>
        <w:adjustRightInd w:val="0"/>
        <w:snapToGrid w:val="0"/>
        <w:spacing w:line="480" w:lineRule="auto"/>
        <w:ind w:firstLineChars="200" w:firstLine="643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AE7D6B">
        <w:rPr>
          <w:rFonts w:ascii="宋体" w:hAnsi="宋体" w:hint="eastAsia"/>
          <w:b/>
          <w:bCs/>
          <w:color w:val="000000"/>
          <w:sz w:val="32"/>
          <w:szCs w:val="32"/>
        </w:rPr>
        <w:t>企业</w:t>
      </w:r>
      <w:r w:rsidR="00512AFA" w:rsidRPr="00AE7D6B">
        <w:rPr>
          <w:rFonts w:ascii="宋体" w:hAnsi="宋体" w:hint="eastAsia"/>
          <w:b/>
          <w:bCs/>
          <w:color w:val="000000"/>
          <w:sz w:val="32"/>
          <w:szCs w:val="32"/>
        </w:rPr>
        <w:t>提交证明及相关材料目录</w:t>
      </w:r>
    </w:p>
    <w:p w14:paraId="614A2AD2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《承诺书》原件，加盖公司章；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755992DA" w14:textId="5C06BD50" w:rsidR="00512AFA" w:rsidRDefault="00327E8C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Pr="00327E8C">
        <w:rPr>
          <w:rFonts w:asciiTheme="minorEastAsia" w:eastAsiaTheme="minorEastAsia" w:hAnsiTheme="minorEastAsia" w:hint="eastAsia"/>
          <w:color w:val="000000"/>
          <w:szCs w:val="21"/>
        </w:rPr>
        <w:t>中国电池行业企业信用等级评价申报书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》原件</w:t>
      </w:r>
      <w:r w:rsidR="00DA0F7C">
        <w:rPr>
          <w:rFonts w:asciiTheme="minorEastAsia" w:eastAsiaTheme="minorEastAsia" w:hAnsiTheme="minorEastAsia" w:hint="eastAsia"/>
          <w:color w:val="000000"/>
          <w:szCs w:val="21"/>
        </w:rPr>
        <w:t>2份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，加盖公司章；</w:t>
      </w:r>
      <w:r w:rsidR="00C60E8A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863A9DD" w14:textId="1B1BF9E3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营业执照（</w:t>
      </w:r>
      <w:r w:rsidR="003E0DDD">
        <w:rPr>
          <w:rFonts w:asciiTheme="minorEastAsia" w:eastAsiaTheme="minorEastAsia" w:hAnsiTheme="minorEastAsia" w:hint="eastAsia"/>
          <w:color w:val="000000"/>
          <w:szCs w:val="21"/>
        </w:rPr>
        <w:t>副本）或三证合一营业执照</w:t>
      </w:r>
      <w:r w:rsidR="00746480">
        <w:rPr>
          <w:rFonts w:asciiTheme="minorEastAsia" w:eastAsiaTheme="minorEastAsia" w:hAnsiTheme="minorEastAsia" w:hint="eastAsia"/>
          <w:color w:val="000000"/>
          <w:szCs w:val="21"/>
        </w:rPr>
        <w:t>的复印件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 w:rsidR="003E0DDD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72782FB7" w14:textId="44D1E6F5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提供会计事务所审计的最近三</w:t>
      </w:r>
      <w:r w:rsidRPr="00C42084">
        <w:rPr>
          <w:rFonts w:asciiTheme="minorEastAsia" w:eastAsiaTheme="minorEastAsia" w:hAnsiTheme="minorEastAsia" w:hint="eastAsia"/>
          <w:color w:val="000000"/>
          <w:szCs w:val="21"/>
        </w:rPr>
        <w:t>年年度财</w:t>
      </w:r>
      <w:r>
        <w:rPr>
          <w:rFonts w:asciiTheme="minorEastAsia" w:eastAsiaTheme="minorEastAsia" w:hAnsiTheme="minorEastAsia" w:hint="eastAsia"/>
          <w:color w:val="000000"/>
          <w:szCs w:val="21"/>
        </w:rPr>
        <w:t>务报</w:t>
      </w:r>
      <w:r w:rsidR="005C64C7">
        <w:rPr>
          <w:rFonts w:asciiTheme="minorEastAsia" w:eastAsiaTheme="minorEastAsia" w:hAnsiTheme="minorEastAsia" w:hint="eastAsia"/>
          <w:color w:val="000000"/>
          <w:szCs w:val="21"/>
        </w:rPr>
        <w:t>表</w:t>
      </w:r>
      <w:r>
        <w:rPr>
          <w:rFonts w:asciiTheme="minorEastAsia" w:eastAsiaTheme="minorEastAsia" w:hAnsiTheme="minorEastAsia" w:hint="eastAsia"/>
          <w:color w:val="000000"/>
          <w:szCs w:val="21"/>
        </w:rPr>
        <w:t>（资产负债表、损益表、现金流量表）审计报告复印件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7CB74AC" w14:textId="4DAC7C8E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目前的组织结构图；</w:t>
      </w:r>
      <w:r w:rsidR="00512AFA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2347A142" w14:textId="359859BF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简介（</w:t>
      </w:r>
      <w:r w:rsidR="00904FDA">
        <w:rPr>
          <w:rFonts w:asciiTheme="minorEastAsia" w:eastAsiaTheme="minorEastAsia" w:hAnsiTheme="minorEastAsia" w:hint="eastAsia"/>
          <w:color w:val="000000"/>
          <w:szCs w:val="21"/>
        </w:rPr>
        <w:t>含公司核心产品或服务、主要市场区域，人员规模、主要负责人简介等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，近三年核心产品、产品技术研发投入等）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 w:rsidR="00512AFA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E02325A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本行业涉及的经营许可证或强制性认证；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5526437" w14:textId="77777777" w:rsidR="00512AFA" w:rsidRPr="005C64C7" w:rsidRDefault="00512AFA" w:rsidP="005C64C7">
      <w:pPr>
        <w:pStyle w:val="af5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color w:val="000000"/>
          <w:szCs w:val="21"/>
        </w:rPr>
      </w:pPr>
      <w:r w:rsidRPr="005C64C7">
        <w:rPr>
          <w:rFonts w:asciiTheme="minorEastAsia" w:eastAsiaTheme="minorEastAsia" w:hAnsiTheme="minorEastAsia" w:hint="eastAsia"/>
          <w:b/>
          <w:color w:val="000000"/>
          <w:szCs w:val="21"/>
        </w:rPr>
        <w:t>以下如有，请提供相关说明或复印件：</w:t>
      </w:r>
    </w:p>
    <w:p w14:paraId="44DB4A54" w14:textId="06EE856C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获得的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生产安全管理相关资质或认证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2BBF42C5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法人代表及其他高层荣誉证书；</w:t>
      </w:r>
    </w:p>
    <w:p w14:paraId="637159A1" w14:textId="4345DB3A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相关制度（包括营销制度、人力资源管理、高管激励约束机制等）的目录；</w:t>
      </w:r>
    </w:p>
    <w:p w14:paraId="0E885C12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当前的信用管理制度（手册），流程及相关文件；</w:t>
      </w:r>
    </w:p>
    <w:p w14:paraId="2040C534" w14:textId="6D8E16BF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在兼并、收购、资产重组等方面计划及方案的情况说明；</w:t>
      </w:r>
    </w:p>
    <w:p w14:paraId="6FDA2B3D" w14:textId="3624D9A1" w:rsidR="00512AFA" w:rsidRDefault="00C60E8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C60E8A">
        <w:rPr>
          <w:rFonts w:asciiTheme="minorEastAsia" w:eastAsiaTheme="minorEastAsia" w:hAnsiTheme="minorEastAsia" w:hint="eastAsia"/>
          <w:color w:val="000000"/>
          <w:szCs w:val="21"/>
        </w:rPr>
        <w:t>获得的管理体系认证证书</w:t>
      </w:r>
      <w:r w:rsidR="00366486">
        <w:rPr>
          <w:rFonts w:asciiTheme="minorEastAsia" w:eastAsiaTheme="minorEastAsia" w:hAnsiTheme="minorEastAsia" w:hint="eastAsia"/>
          <w:color w:val="000000"/>
          <w:szCs w:val="21"/>
        </w:rPr>
        <w:t>（I</w:t>
      </w:r>
      <w:r w:rsidR="00366486">
        <w:rPr>
          <w:rFonts w:asciiTheme="minorEastAsia" w:eastAsiaTheme="minorEastAsia" w:hAnsiTheme="minorEastAsia"/>
          <w:color w:val="000000"/>
          <w:szCs w:val="21"/>
        </w:rPr>
        <w:t xml:space="preserve">SO </w:t>
      </w:r>
      <w:r w:rsidR="00366486">
        <w:rPr>
          <w:rFonts w:asciiTheme="minorEastAsia" w:eastAsiaTheme="minorEastAsia" w:hAnsiTheme="minorEastAsia" w:hint="eastAsia"/>
          <w:color w:val="000000"/>
          <w:szCs w:val="21"/>
        </w:rPr>
        <w:t>系列）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FB9AAB7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</w:t>
      </w:r>
      <w:r w:rsidR="00904FDA">
        <w:rPr>
          <w:rFonts w:asciiTheme="minorEastAsia" w:eastAsiaTheme="minorEastAsia" w:hAnsiTheme="minorEastAsia" w:hint="eastAsia"/>
          <w:color w:val="000000"/>
          <w:szCs w:val="21"/>
        </w:rPr>
        <w:t>知识产权</w:t>
      </w:r>
      <w:r>
        <w:rPr>
          <w:rFonts w:asciiTheme="minorEastAsia" w:eastAsiaTheme="minorEastAsia" w:hAnsiTheme="minorEastAsia" w:hint="eastAsia"/>
          <w:color w:val="000000"/>
          <w:szCs w:val="21"/>
        </w:rPr>
        <w:t>证书、产品检测报告；</w:t>
      </w:r>
    </w:p>
    <w:p w14:paraId="3ED5439B" w14:textId="77777777" w:rsidR="00512AFA" w:rsidRPr="0045085C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高新技术认证、专利、标准制定、科技中心等相关资料</w:t>
      </w:r>
      <w:r w:rsidR="003E0DDD"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68F757E" w14:textId="72A88A84" w:rsidR="00512AFA" w:rsidRPr="0045085C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 w:rsidRPr="0045085C">
        <w:rPr>
          <w:rFonts w:asciiTheme="minorEastAsia" w:eastAsiaTheme="minorEastAsia" w:hAnsiTheme="minorEastAsia" w:hint="eastAsia"/>
          <w:color w:val="000000"/>
          <w:szCs w:val="21"/>
        </w:rPr>
        <w:t>参与的其他与信用相关的认证，银行的借贷记录、担保记录等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89B10A2" w14:textId="664B4931" w:rsidR="0045085C" w:rsidRPr="0045085C" w:rsidRDefault="0045085C" w:rsidP="0045085C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其他相关荣誉、</w:t>
      </w:r>
      <w:r w:rsidR="00D229B2">
        <w:rPr>
          <w:rFonts w:asciiTheme="minorEastAsia" w:eastAsiaTheme="minorEastAsia" w:hAnsiTheme="minorEastAsia" w:hint="eastAsia"/>
          <w:color w:val="000000"/>
          <w:szCs w:val="21"/>
        </w:rPr>
        <w:t>体系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认证，国际认证，公益活动证明等相关资料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0FD9D0A0" w14:textId="77777777" w:rsidR="0045085C" w:rsidRPr="0045085C" w:rsidRDefault="0045085C" w:rsidP="0045085C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32253F53" w14:textId="53536C0D" w:rsidR="005E3505" w:rsidRDefault="00512AFA" w:rsidP="00512AFA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以上标“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  <w:r>
        <w:rPr>
          <w:rFonts w:asciiTheme="minorEastAsia" w:eastAsiaTheme="minorEastAsia" w:hAnsiTheme="minorEastAsia" w:hint="eastAsia"/>
          <w:color w:val="000000"/>
          <w:szCs w:val="21"/>
        </w:rPr>
        <w:t>”项为必需提交的材料，已提交材料不需重复提交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42651526" w14:textId="77777777" w:rsidR="005E3505" w:rsidRDefault="005E3505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br w:type="page"/>
      </w:r>
    </w:p>
    <w:p w14:paraId="59FB2BA4" w14:textId="77777777" w:rsidR="006D18B8" w:rsidRPr="0000095C" w:rsidRDefault="006D18B8" w:rsidP="0000095C">
      <w:pPr>
        <w:adjustRightInd w:val="0"/>
        <w:snapToGrid w:val="0"/>
        <w:spacing w:line="480" w:lineRule="auto"/>
        <w:ind w:firstLineChars="200" w:firstLine="643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00095C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承 诺 书</w:t>
      </w:r>
    </w:p>
    <w:p w14:paraId="13C62047" w14:textId="52AC2EAD" w:rsidR="006D18B8" w:rsidRPr="00C60E8A" w:rsidRDefault="006D18B8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本</w:t>
      </w:r>
      <w:r w:rsidR="00057920" w:rsidRPr="00C60E8A">
        <w:rPr>
          <w:rFonts w:ascii="宋体" w:eastAsia="宋体" w:hint="eastAsia"/>
          <w:color w:val="000000"/>
          <w:szCs w:val="28"/>
        </w:rPr>
        <w:t>企业</w:t>
      </w:r>
      <w:r w:rsidRPr="00C60E8A">
        <w:rPr>
          <w:rFonts w:ascii="宋体" w:eastAsia="宋体" w:hint="eastAsia"/>
          <w:color w:val="000000"/>
          <w:szCs w:val="28"/>
        </w:rPr>
        <w:t>自愿申请参加</w:t>
      </w:r>
      <w:r w:rsidR="00EB745C">
        <w:rPr>
          <w:rFonts w:ascii="宋体" w:eastAsia="宋体" w:hint="eastAsia"/>
          <w:color w:val="000000"/>
          <w:szCs w:val="28"/>
        </w:rPr>
        <w:t>中国电池</w:t>
      </w:r>
      <w:r w:rsidR="00366486">
        <w:rPr>
          <w:rFonts w:ascii="宋体" w:eastAsia="宋体" w:hint="eastAsia"/>
          <w:color w:val="000000"/>
          <w:szCs w:val="28"/>
        </w:rPr>
        <w:t>行业</w:t>
      </w:r>
      <w:r w:rsidR="005E3505">
        <w:rPr>
          <w:rFonts w:ascii="宋体" w:eastAsia="宋体"/>
          <w:color w:val="000000"/>
          <w:szCs w:val="28"/>
        </w:rPr>
        <w:t>信用等级评价</w:t>
      </w:r>
      <w:r w:rsidR="00904FDA" w:rsidRPr="00C60E8A">
        <w:rPr>
          <w:rFonts w:ascii="宋体" w:eastAsia="宋体"/>
          <w:color w:val="000000"/>
          <w:szCs w:val="28"/>
        </w:rPr>
        <w:t>工作</w:t>
      </w:r>
      <w:r w:rsidRPr="00C60E8A">
        <w:rPr>
          <w:rFonts w:ascii="宋体" w:eastAsia="宋体" w:hint="eastAsia"/>
          <w:color w:val="000000"/>
          <w:szCs w:val="28"/>
        </w:rPr>
        <w:t>；</w:t>
      </w:r>
      <w:r w:rsidR="005C64C7" w:rsidRPr="00C60E8A">
        <w:rPr>
          <w:rFonts w:ascii="宋体" w:eastAsia="宋体" w:hint="eastAsia"/>
          <w:color w:val="000000"/>
          <w:szCs w:val="28"/>
        </w:rPr>
        <w:t>同意将企业名称、</w:t>
      </w:r>
      <w:r w:rsidR="005E3505" w:rsidRPr="00C60E8A">
        <w:rPr>
          <w:rFonts w:ascii="宋体" w:eastAsia="宋体" w:hint="eastAsia"/>
          <w:color w:val="000000"/>
          <w:szCs w:val="28"/>
        </w:rPr>
        <w:t>统一社会信用代码</w:t>
      </w:r>
      <w:r w:rsidR="005C64C7" w:rsidRPr="00C60E8A">
        <w:rPr>
          <w:rFonts w:ascii="宋体" w:eastAsia="宋体" w:hint="eastAsia"/>
          <w:color w:val="000000"/>
          <w:szCs w:val="28"/>
        </w:rPr>
        <w:t>、通讯地址、邮编、电话、网址、主营业务及产品等基本信息在网络媒体、纸质媒体上公开。</w:t>
      </w:r>
    </w:p>
    <w:p w14:paraId="32D0F446" w14:textId="3713F842" w:rsidR="006D18B8" w:rsidRPr="00C60E8A" w:rsidRDefault="006D18B8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本</w:t>
      </w:r>
      <w:r w:rsidR="00057920" w:rsidRPr="00C60E8A">
        <w:rPr>
          <w:rFonts w:ascii="宋体" w:eastAsia="宋体" w:hint="eastAsia"/>
          <w:color w:val="000000"/>
          <w:szCs w:val="28"/>
        </w:rPr>
        <w:t>企业</w:t>
      </w:r>
      <w:r w:rsidRPr="00C60E8A">
        <w:rPr>
          <w:rFonts w:ascii="宋体" w:eastAsia="宋体" w:hint="eastAsia"/>
          <w:color w:val="000000"/>
          <w:szCs w:val="28"/>
        </w:rPr>
        <w:t>承诺，在申请本行业企业</w:t>
      </w:r>
      <w:r w:rsidR="005E3505">
        <w:rPr>
          <w:rFonts w:ascii="宋体" w:eastAsia="宋体" w:hint="eastAsia"/>
          <w:color w:val="000000"/>
          <w:szCs w:val="28"/>
        </w:rPr>
        <w:t>信用等级评价</w:t>
      </w:r>
      <w:r w:rsidRPr="00C60E8A">
        <w:rPr>
          <w:rFonts w:ascii="宋体" w:eastAsia="宋体" w:hint="eastAsia"/>
          <w:color w:val="000000"/>
          <w:szCs w:val="28"/>
        </w:rPr>
        <w:t>中所提交的证明材料、数据和资料全部真实、合法、有效，复印件与原件内容相一致，并对因材料虚假所引发的一切后果负法律责任。</w:t>
      </w:r>
    </w:p>
    <w:p w14:paraId="1537E8EA" w14:textId="77777777" w:rsidR="006D18B8" w:rsidRPr="00C60E8A" w:rsidRDefault="006D18B8" w:rsidP="003735A2">
      <w:pPr>
        <w:spacing w:line="276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60E8A">
        <w:rPr>
          <w:rFonts w:ascii="宋体" w:hAnsi="宋体" w:hint="eastAsia"/>
          <w:color w:val="000000"/>
          <w:sz w:val="28"/>
          <w:szCs w:val="28"/>
        </w:rPr>
        <w:t>本企业符合下列条件：</w:t>
      </w:r>
    </w:p>
    <w:p w14:paraId="1CEF176D" w14:textId="090282A3" w:rsidR="006D18B8" w:rsidRPr="00C60E8A" w:rsidRDefault="005C64C7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1、</w:t>
      </w:r>
      <w:r w:rsidR="00904FDA" w:rsidRPr="00C60E8A">
        <w:rPr>
          <w:rFonts w:ascii="宋体" w:eastAsia="宋体" w:hint="eastAsia"/>
          <w:color w:val="000000"/>
          <w:szCs w:val="28"/>
        </w:rPr>
        <w:t>本单位</w:t>
      </w:r>
      <w:r w:rsidR="00904FDA" w:rsidRPr="00C60E8A">
        <w:rPr>
          <w:rFonts w:ascii="宋体" w:eastAsia="宋体"/>
          <w:color w:val="000000"/>
          <w:szCs w:val="28"/>
        </w:rPr>
        <w:t>为</w:t>
      </w:r>
      <w:r w:rsidR="00EB745C">
        <w:rPr>
          <w:rFonts w:ascii="宋体" w:eastAsia="宋体" w:hint="eastAsia"/>
          <w:color w:val="000000"/>
          <w:szCs w:val="28"/>
        </w:rPr>
        <w:t>中国电池工业</w:t>
      </w:r>
      <w:r w:rsidR="00B61D8A">
        <w:rPr>
          <w:rFonts w:ascii="宋体" w:eastAsia="宋体" w:hint="eastAsia"/>
          <w:color w:val="000000"/>
          <w:szCs w:val="28"/>
        </w:rPr>
        <w:t>协会</w:t>
      </w:r>
      <w:r w:rsidR="00904FDA" w:rsidRPr="00C60E8A">
        <w:rPr>
          <w:rFonts w:ascii="宋体" w:eastAsia="宋体" w:hint="eastAsia"/>
          <w:color w:val="000000"/>
          <w:szCs w:val="28"/>
        </w:rPr>
        <w:t>的</w:t>
      </w:r>
      <w:r w:rsidR="00904FDA" w:rsidRPr="00C60E8A">
        <w:rPr>
          <w:rFonts w:ascii="宋体" w:eastAsia="宋体"/>
          <w:color w:val="000000"/>
          <w:szCs w:val="28"/>
        </w:rPr>
        <w:t>会员单位</w:t>
      </w:r>
      <w:r w:rsidR="00C60E8A">
        <w:rPr>
          <w:rFonts w:ascii="宋体" w:eastAsia="宋体" w:hint="eastAsia"/>
          <w:color w:val="000000"/>
          <w:szCs w:val="28"/>
        </w:rPr>
        <w:t>；</w:t>
      </w:r>
    </w:p>
    <w:p w14:paraId="1B626FD7" w14:textId="77777777" w:rsidR="006D18B8" w:rsidRPr="00C60E8A" w:rsidRDefault="005C64C7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2、</w:t>
      </w:r>
      <w:r w:rsidR="00904FDA" w:rsidRPr="00C60E8A">
        <w:rPr>
          <w:rFonts w:ascii="宋体" w:eastAsia="宋体" w:hint="eastAsia"/>
          <w:color w:val="000000"/>
          <w:szCs w:val="28"/>
        </w:rPr>
        <w:t>成立满三个会计年度；</w:t>
      </w:r>
    </w:p>
    <w:p w14:paraId="2A694A46" w14:textId="77777777" w:rsidR="00904FDA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3、近三年均有主营业务收入；</w:t>
      </w:r>
    </w:p>
    <w:p w14:paraId="245317A1" w14:textId="6D04558F" w:rsidR="006D18B8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4</w:t>
      </w:r>
      <w:r w:rsidR="005C64C7" w:rsidRPr="00C60E8A">
        <w:rPr>
          <w:rFonts w:ascii="宋体" w:eastAsia="宋体" w:hint="eastAsia"/>
          <w:color w:val="000000"/>
          <w:szCs w:val="28"/>
        </w:rPr>
        <w:t>、</w:t>
      </w:r>
      <w:r w:rsidR="006D18B8" w:rsidRPr="00C60E8A">
        <w:rPr>
          <w:rFonts w:ascii="宋体" w:eastAsia="宋体" w:hint="eastAsia"/>
          <w:color w:val="000000"/>
          <w:szCs w:val="28"/>
        </w:rPr>
        <w:t>处于持续经营状态，非即将关、停的</w:t>
      </w:r>
      <w:r w:rsidR="00057920" w:rsidRPr="00C60E8A">
        <w:rPr>
          <w:rFonts w:ascii="宋体" w:eastAsia="宋体" w:hint="eastAsia"/>
          <w:color w:val="000000"/>
          <w:szCs w:val="28"/>
        </w:rPr>
        <w:t>企业</w:t>
      </w:r>
      <w:r w:rsidR="005C64C7" w:rsidRPr="00C60E8A">
        <w:rPr>
          <w:rFonts w:ascii="宋体" w:eastAsia="宋体" w:hint="eastAsia"/>
          <w:color w:val="000000"/>
          <w:szCs w:val="28"/>
        </w:rPr>
        <w:t>；</w:t>
      </w:r>
    </w:p>
    <w:p w14:paraId="22BE37CF" w14:textId="77777777" w:rsidR="00A961C3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5</w:t>
      </w:r>
      <w:r w:rsidR="005C64C7" w:rsidRPr="00C60E8A">
        <w:rPr>
          <w:rFonts w:ascii="宋体" w:eastAsia="宋体" w:hint="eastAsia"/>
          <w:color w:val="000000"/>
          <w:szCs w:val="28"/>
        </w:rPr>
        <w:t>、</w:t>
      </w:r>
      <w:r w:rsidR="0045085C" w:rsidRPr="00C60E8A">
        <w:rPr>
          <w:rFonts w:ascii="宋体" w:eastAsia="宋体" w:hint="eastAsia"/>
          <w:color w:val="000000"/>
          <w:szCs w:val="28"/>
        </w:rPr>
        <w:t>没有处于联合惩戒失信名单中</w:t>
      </w:r>
      <w:r w:rsidR="005C64C7" w:rsidRPr="00C60E8A">
        <w:rPr>
          <w:rFonts w:ascii="宋体" w:eastAsia="宋体" w:hint="eastAsia"/>
          <w:color w:val="000000"/>
          <w:szCs w:val="28"/>
        </w:rPr>
        <w:t>。</w:t>
      </w:r>
    </w:p>
    <w:p w14:paraId="766FBC24" w14:textId="64C36A46" w:rsidR="005C64C7" w:rsidRPr="00C60E8A" w:rsidRDefault="005C64C7" w:rsidP="003735A2">
      <w:pPr>
        <w:spacing w:line="276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60E8A">
        <w:rPr>
          <w:rFonts w:ascii="宋体" w:hAnsi="宋体" w:hint="eastAsia"/>
          <w:color w:val="000000"/>
          <w:sz w:val="28"/>
          <w:szCs w:val="28"/>
        </w:rPr>
        <w:t>本</w:t>
      </w:r>
      <w:r w:rsidR="00057920" w:rsidRPr="00C60E8A">
        <w:rPr>
          <w:rFonts w:ascii="宋体" w:hAnsi="宋体" w:hint="eastAsia"/>
          <w:color w:val="000000"/>
          <w:sz w:val="28"/>
          <w:szCs w:val="28"/>
        </w:rPr>
        <w:t>企业</w:t>
      </w:r>
      <w:r w:rsidRPr="00C60E8A">
        <w:rPr>
          <w:rFonts w:ascii="宋体" w:hAnsi="宋体" w:hint="eastAsia"/>
          <w:color w:val="000000"/>
          <w:sz w:val="28"/>
          <w:szCs w:val="28"/>
        </w:rPr>
        <w:t>做出以下承诺（</w:t>
      </w:r>
      <w:r w:rsidR="00350E84" w:rsidRPr="00350E84">
        <w:rPr>
          <w:rFonts w:ascii="宋体" w:hAnsi="宋体" w:hint="eastAsia"/>
          <w:color w:val="000000"/>
          <w:sz w:val="28"/>
          <w:szCs w:val="28"/>
        </w:rPr>
        <w:t>信用等级评价</w:t>
      </w:r>
      <w:r w:rsidRPr="00C60E8A">
        <w:rPr>
          <w:rFonts w:ascii="宋体" w:hAnsi="宋体" w:hint="eastAsia"/>
          <w:color w:val="000000"/>
          <w:sz w:val="28"/>
          <w:szCs w:val="28"/>
        </w:rPr>
        <w:t>过程将对以下相关内容进行核查）：</w:t>
      </w:r>
    </w:p>
    <w:p w14:paraId="379196E8" w14:textId="77777777" w:rsidR="005C64C7" w:rsidRPr="00C60E8A" w:rsidRDefault="005C64C7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1、严格依照国家有关法律、法规合法经营，依法照章纳税，遵守财务制度和税务制度，无任何隐瞒欺诈经营行为；</w:t>
      </w:r>
    </w:p>
    <w:p w14:paraId="6757166C" w14:textId="77777777" w:rsidR="005C64C7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2</w:t>
      </w:r>
      <w:r w:rsidR="005C64C7" w:rsidRPr="00C60E8A">
        <w:rPr>
          <w:rFonts w:ascii="宋体" w:eastAsia="宋体" w:hint="eastAsia"/>
          <w:color w:val="000000"/>
          <w:szCs w:val="28"/>
        </w:rPr>
        <w:t>、数据类资料为本年度最新数据；</w:t>
      </w:r>
    </w:p>
    <w:p w14:paraId="13042CC4" w14:textId="319BC7EF" w:rsidR="005C64C7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3</w:t>
      </w:r>
      <w:r w:rsidR="005C64C7" w:rsidRPr="00C60E8A">
        <w:rPr>
          <w:rFonts w:ascii="宋体" w:eastAsia="宋体" w:hint="eastAsia"/>
          <w:color w:val="000000"/>
          <w:szCs w:val="28"/>
        </w:rPr>
        <w:t>、自觉接受社会、</w:t>
      </w:r>
      <w:r w:rsidR="004B354F">
        <w:rPr>
          <w:rFonts w:ascii="宋体" w:eastAsia="宋体" w:hint="eastAsia"/>
          <w:color w:val="000000"/>
          <w:szCs w:val="28"/>
        </w:rPr>
        <w:t>行业</w:t>
      </w:r>
      <w:r w:rsidR="003735A2" w:rsidRPr="00C60E8A">
        <w:rPr>
          <w:rFonts w:ascii="宋体" w:eastAsia="宋体" w:hint="eastAsia"/>
          <w:color w:val="000000"/>
          <w:szCs w:val="28"/>
        </w:rPr>
        <w:t>和新闻舆论的监督；</w:t>
      </w:r>
    </w:p>
    <w:p w14:paraId="0FBE30CC" w14:textId="77777777" w:rsidR="003735A2" w:rsidRPr="00C60E8A" w:rsidRDefault="003735A2" w:rsidP="005C64C7">
      <w:pPr>
        <w:spacing w:line="440" w:lineRule="exact"/>
        <w:ind w:firstLineChars="1200" w:firstLine="3360"/>
        <w:rPr>
          <w:rFonts w:ascii="宋体" w:hAnsi="宋体"/>
          <w:sz w:val="28"/>
          <w:szCs w:val="28"/>
        </w:rPr>
      </w:pPr>
    </w:p>
    <w:p w14:paraId="0E62CCF7" w14:textId="77777777" w:rsidR="006D18B8" w:rsidRPr="00C60E8A" w:rsidRDefault="006D18B8" w:rsidP="003E60FA">
      <w:pPr>
        <w:spacing w:line="0" w:lineRule="atLeast"/>
        <w:ind w:firstLineChars="1900" w:firstLine="5320"/>
        <w:rPr>
          <w:rFonts w:ascii="宋体" w:hAnsi="宋体"/>
          <w:sz w:val="28"/>
          <w:szCs w:val="28"/>
        </w:rPr>
      </w:pPr>
      <w:r w:rsidRPr="00C60E8A">
        <w:rPr>
          <w:rFonts w:ascii="宋体" w:hAnsi="宋体" w:hint="eastAsia"/>
          <w:sz w:val="28"/>
          <w:szCs w:val="28"/>
        </w:rPr>
        <w:t>法定代表人签字：</w:t>
      </w:r>
    </w:p>
    <w:p w14:paraId="7F5DE4D0" w14:textId="77777777" w:rsidR="006D18B8" w:rsidRPr="00C60E8A" w:rsidRDefault="006D18B8" w:rsidP="003E60FA">
      <w:pPr>
        <w:spacing w:line="0" w:lineRule="atLeast"/>
        <w:ind w:firstLine="3960"/>
        <w:rPr>
          <w:rFonts w:ascii="宋体" w:hAnsi="宋体"/>
          <w:sz w:val="28"/>
          <w:szCs w:val="28"/>
        </w:rPr>
      </w:pPr>
    </w:p>
    <w:p w14:paraId="501FEB89" w14:textId="77777777" w:rsidR="006D18B8" w:rsidRPr="004B40C5" w:rsidRDefault="006D18B8" w:rsidP="003E60FA">
      <w:pPr>
        <w:spacing w:line="0" w:lineRule="atLeast"/>
        <w:ind w:firstLineChars="2000" w:firstLine="5600"/>
        <w:rPr>
          <w:rFonts w:ascii="宋体" w:hAnsi="宋体"/>
          <w:color w:val="000000"/>
          <w:sz w:val="28"/>
          <w:szCs w:val="28"/>
        </w:rPr>
      </w:pPr>
      <w:r w:rsidRPr="004B40C5">
        <w:rPr>
          <w:rFonts w:ascii="宋体" w:hAnsi="宋体" w:hint="eastAsia"/>
          <w:color w:val="000000"/>
          <w:sz w:val="28"/>
          <w:szCs w:val="28"/>
        </w:rPr>
        <w:t>单 位 盖 章：</w:t>
      </w:r>
    </w:p>
    <w:p w14:paraId="739BB6DD" w14:textId="77777777" w:rsidR="006D18B8" w:rsidRPr="004B40C5" w:rsidRDefault="006D18B8" w:rsidP="003E60FA">
      <w:pPr>
        <w:spacing w:line="0" w:lineRule="atLeast"/>
        <w:ind w:firstLineChars="2000" w:firstLine="5600"/>
        <w:rPr>
          <w:rFonts w:ascii="宋体" w:hAnsi="宋体"/>
          <w:color w:val="000000"/>
          <w:sz w:val="28"/>
          <w:szCs w:val="28"/>
        </w:rPr>
      </w:pPr>
    </w:p>
    <w:p w14:paraId="37C34328" w14:textId="344C4527" w:rsidR="003E60FA" w:rsidRDefault="006D18B8" w:rsidP="003E60FA">
      <w:pPr>
        <w:spacing w:line="0" w:lineRule="atLeast"/>
        <w:ind w:firstLineChars="1900" w:firstLine="5320"/>
        <w:rPr>
          <w:rFonts w:ascii="宋体" w:hAnsi="宋体"/>
          <w:color w:val="000000"/>
          <w:sz w:val="28"/>
          <w:szCs w:val="28"/>
        </w:rPr>
      </w:pPr>
      <w:r w:rsidRPr="004B40C5">
        <w:rPr>
          <w:rFonts w:ascii="宋体" w:hAnsi="宋体" w:hint="eastAsia"/>
          <w:color w:val="000000"/>
          <w:sz w:val="28"/>
          <w:szCs w:val="28"/>
        </w:rPr>
        <w:t>年    月    日</w:t>
      </w:r>
    </w:p>
    <w:p w14:paraId="6D05C614" w14:textId="77777777" w:rsidR="003E60FA" w:rsidRDefault="003E60FA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14:paraId="58F42D92" w14:textId="77777777" w:rsidR="006D18B8" w:rsidRPr="00062DA8" w:rsidRDefault="006D18B8" w:rsidP="00062DA8">
      <w:pPr>
        <w:adjustRightInd w:val="0"/>
        <w:snapToGrid w:val="0"/>
        <w:spacing w:line="480" w:lineRule="auto"/>
        <w:ind w:firstLineChars="200" w:firstLine="643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062DA8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填   表   说   明</w:t>
      </w:r>
    </w:p>
    <w:p w14:paraId="2A85244A" w14:textId="56625B6B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1</w:t>
      </w:r>
      <w:r w:rsidR="00793231" w:rsidRPr="00F46A25">
        <w:rPr>
          <w:rFonts w:ascii="宋体" w:eastAsia="宋体" w:hint="eastAsia"/>
          <w:color w:val="000000"/>
          <w:szCs w:val="28"/>
        </w:rPr>
        <w:t>、</w:t>
      </w:r>
      <w:r w:rsidR="00680FBC" w:rsidRPr="00F46A25">
        <w:rPr>
          <w:rFonts w:ascii="宋体" w:eastAsia="宋体" w:hint="eastAsia"/>
          <w:color w:val="000000"/>
          <w:szCs w:val="28"/>
        </w:rPr>
        <w:t>申报</w:t>
      </w:r>
      <w:r w:rsidR="00057920" w:rsidRPr="00F46A25">
        <w:rPr>
          <w:rFonts w:ascii="宋体" w:eastAsia="宋体" w:hint="eastAsia"/>
          <w:color w:val="000000"/>
          <w:szCs w:val="28"/>
        </w:rPr>
        <w:t>企业</w:t>
      </w:r>
      <w:r w:rsidRPr="00F46A25">
        <w:rPr>
          <w:rFonts w:ascii="宋体" w:eastAsia="宋体" w:hint="eastAsia"/>
          <w:color w:val="000000"/>
          <w:szCs w:val="28"/>
        </w:rPr>
        <w:t>填写内容及提供资料须保证其真实完整无误。</w:t>
      </w:r>
    </w:p>
    <w:p w14:paraId="50CDF416" w14:textId="77777777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2、申报书内各栏</w:t>
      </w:r>
      <w:proofErr w:type="gramStart"/>
      <w:r w:rsidRPr="00F46A25">
        <w:rPr>
          <w:rFonts w:ascii="宋体" w:eastAsia="宋体" w:hint="eastAsia"/>
          <w:color w:val="000000"/>
          <w:szCs w:val="28"/>
        </w:rPr>
        <w:t>不</w:t>
      </w:r>
      <w:proofErr w:type="gramEnd"/>
      <w:r w:rsidRPr="00F46A25">
        <w:rPr>
          <w:rFonts w:ascii="宋体" w:eastAsia="宋体" w:hint="eastAsia"/>
          <w:color w:val="000000"/>
          <w:szCs w:val="28"/>
        </w:rPr>
        <w:t>得空项，无内容时文字部分须填“无”，数字部分填“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F46A25">
          <w:rPr>
            <w:rFonts w:ascii="宋体" w:eastAsia="宋体" w:hint="eastAsia"/>
            <w:color w:val="000000"/>
            <w:szCs w:val="28"/>
          </w:rPr>
          <w:t>0”</w:t>
        </w:r>
      </w:smartTag>
      <w:r w:rsidRPr="00F46A25">
        <w:rPr>
          <w:rFonts w:ascii="宋体" w:eastAsia="宋体" w:hint="eastAsia"/>
          <w:color w:val="000000"/>
          <w:szCs w:val="28"/>
        </w:rPr>
        <w:t>。</w:t>
      </w:r>
    </w:p>
    <w:p w14:paraId="0819DB98" w14:textId="3C105F58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3、</w:t>
      </w:r>
      <w:r w:rsidR="00760EDB" w:rsidRPr="00563350">
        <w:rPr>
          <w:rFonts w:hAnsi="FangSong" w:hint="eastAsia"/>
          <w:color w:val="000000"/>
          <w:szCs w:val="28"/>
        </w:rPr>
        <w:t>表格内有选项数据时，请将选项涂黑（即用●替换○，■替换□）</w:t>
      </w:r>
      <w:bookmarkStart w:id="0" w:name="_GoBack"/>
      <w:bookmarkEnd w:id="0"/>
      <w:r w:rsidRPr="00F46A25">
        <w:rPr>
          <w:rFonts w:ascii="宋体" w:eastAsia="宋体" w:hint="eastAsia"/>
          <w:color w:val="000000"/>
          <w:szCs w:val="28"/>
        </w:rPr>
        <w:t>。</w:t>
      </w:r>
    </w:p>
    <w:p w14:paraId="630A0366" w14:textId="77777777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4、本表各栏如有填写不够处，请</w:t>
      </w:r>
      <w:proofErr w:type="gramStart"/>
      <w:r w:rsidRPr="00F46A25">
        <w:rPr>
          <w:rFonts w:ascii="宋体" w:eastAsia="宋体" w:hint="eastAsia"/>
          <w:color w:val="000000"/>
          <w:szCs w:val="28"/>
        </w:rPr>
        <w:t>自行加栏或</w:t>
      </w:r>
      <w:proofErr w:type="gramEnd"/>
      <w:r w:rsidRPr="00F46A25">
        <w:rPr>
          <w:rFonts w:ascii="宋体" w:eastAsia="宋体" w:hint="eastAsia"/>
          <w:color w:val="000000"/>
          <w:szCs w:val="28"/>
        </w:rPr>
        <w:t>另附页；如有文字材料，请在电子版中注明。</w:t>
      </w:r>
    </w:p>
    <w:p w14:paraId="42698249" w14:textId="576183D3" w:rsidR="00793231" w:rsidRPr="00F46A25" w:rsidRDefault="00830B4C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5</w:t>
      </w:r>
      <w:r w:rsidR="00793231" w:rsidRPr="00F46A25">
        <w:rPr>
          <w:rFonts w:ascii="宋体" w:eastAsia="宋体" w:hint="eastAsia"/>
          <w:color w:val="000000"/>
          <w:szCs w:val="28"/>
        </w:rPr>
        <w:t>、</w:t>
      </w:r>
      <w:r w:rsidR="00A372BD" w:rsidRPr="00F46A25">
        <w:rPr>
          <w:rFonts w:ascii="宋体" w:eastAsia="宋体" w:hint="eastAsia"/>
          <w:color w:val="000000"/>
          <w:szCs w:val="28"/>
        </w:rPr>
        <w:t>填报数据除特殊标明外，均以填报之日计算以前连续三年的数据为准。</w:t>
      </w:r>
    </w:p>
    <w:p w14:paraId="24386DEA" w14:textId="7F79C145" w:rsidR="00793231" w:rsidRPr="00F46A25" w:rsidRDefault="00793231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/>
          <w:color w:val="000000"/>
          <w:szCs w:val="28"/>
        </w:rPr>
        <w:t>6</w:t>
      </w:r>
      <w:r w:rsidRPr="00F46A25">
        <w:rPr>
          <w:rFonts w:ascii="宋体" w:eastAsia="宋体" w:hint="eastAsia"/>
          <w:color w:val="000000"/>
          <w:szCs w:val="28"/>
        </w:rPr>
        <w:t>、</w:t>
      </w:r>
      <w:r w:rsidR="00A961C3" w:rsidRPr="00F46A25">
        <w:rPr>
          <w:rFonts w:ascii="宋体" w:eastAsia="宋体" w:hint="eastAsia"/>
          <w:color w:val="000000"/>
          <w:szCs w:val="28"/>
        </w:rPr>
        <w:t>申报</w:t>
      </w:r>
      <w:r w:rsidRPr="00F46A25">
        <w:rPr>
          <w:rFonts w:ascii="宋体" w:eastAsia="宋体" w:hint="eastAsia"/>
          <w:color w:val="000000"/>
          <w:szCs w:val="28"/>
        </w:rPr>
        <w:t>书首页及承诺书页</w:t>
      </w:r>
      <w:r w:rsidR="00A961C3" w:rsidRPr="00F46A25">
        <w:rPr>
          <w:rFonts w:ascii="宋体" w:eastAsia="宋体" w:hint="eastAsia"/>
          <w:color w:val="000000"/>
          <w:szCs w:val="28"/>
        </w:rPr>
        <w:t>需加盖企业公章</w:t>
      </w:r>
      <w:r w:rsidRPr="00F46A25">
        <w:rPr>
          <w:rFonts w:ascii="宋体" w:eastAsia="宋体" w:hint="eastAsia"/>
          <w:color w:val="000000"/>
          <w:szCs w:val="28"/>
        </w:rPr>
        <w:t>，申报书及相关材料的电子版以压缩文件的格式发送至</w:t>
      </w:r>
      <w:r w:rsidR="00EB745C" w:rsidRPr="00F46A25">
        <w:rPr>
          <w:rFonts w:ascii="宋体" w:eastAsia="宋体" w:hint="eastAsia"/>
          <w:color w:val="000000"/>
          <w:szCs w:val="28"/>
        </w:rPr>
        <w:t>中国电池工业</w:t>
      </w:r>
      <w:r w:rsidR="00B61D8A" w:rsidRPr="00F46A25">
        <w:rPr>
          <w:rFonts w:ascii="宋体" w:eastAsia="宋体" w:hint="eastAsia"/>
          <w:color w:val="000000"/>
          <w:szCs w:val="28"/>
        </w:rPr>
        <w:t>协会</w:t>
      </w:r>
      <w:r w:rsidR="00607424">
        <w:rPr>
          <w:rFonts w:ascii="宋体" w:eastAsia="宋体" w:hint="eastAsia"/>
          <w:color w:val="000000"/>
          <w:szCs w:val="28"/>
        </w:rPr>
        <w:t>会员部</w:t>
      </w:r>
      <w:r w:rsidRPr="00F46A25">
        <w:rPr>
          <w:rFonts w:ascii="宋体" w:eastAsia="宋体" w:hint="eastAsia"/>
          <w:color w:val="000000"/>
          <w:szCs w:val="28"/>
        </w:rPr>
        <w:t>邮箱；以上所有材料</w:t>
      </w:r>
      <w:r w:rsidR="00A961C3" w:rsidRPr="00F46A25">
        <w:rPr>
          <w:rFonts w:ascii="宋体" w:eastAsia="宋体" w:hint="eastAsia"/>
          <w:color w:val="000000"/>
          <w:szCs w:val="28"/>
        </w:rPr>
        <w:t>一律用A4纸打印并装订成册，</w:t>
      </w:r>
      <w:r w:rsidRPr="00F46A25">
        <w:rPr>
          <w:rFonts w:ascii="宋体" w:eastAsia="宋体"/>
          <w:color w:val="000000"/>
          <w:szCs w:val="28"/>
        </w:rPr>
        <w:t>一式</w:t>
      </w:r>
      <w:r w:rsidR="00607424">
        <w:rPr>
          <w:rFonts w:ascii="宋体" w:eastAsia="宋体" w:hint="eastAsia"/>
          <w:color w:val="000000"/>
          <w:szCs w:val="28"/>
        </w:rPr>
        <w:t>贰</w:t>
      </w:r>
      <w:r w:rsidRPr="00F46A25">
        <w:rPr>
          <w:rFonts w:ascii="宋体" w:eastAsia="宋体"/>
          <w:color w:val="000000"/>
          <w:szCs w:val="28"/>
        </w:rPr>
        <w:t>份</w:t>
      </w:r>
      <w:r w:rsidR="00A961C3" w:rsidRPr="00F46A25">
        <w:rPr>
          <w:rFonts w:ascii="宋体" w:eastAsia="宋体" w:hint="eastAsia"/>
          <w:color w:val="000000"/>
          <w:szCs w:val="28"/>
        </w:rPr>
        <w:t>邮寄</w:t>
      </w:r>
      <w:r w:rsidRPr="00F46A25">
        <w:rPr>
          <w:rFonts w:ascii="宋体" w:eastAsia="宋体" w:hint="eastAsia"/>
          <w:color w:val="000000"/>
          <w:szCs w:val="28"/>
        </w:rPr>
        <w:t>至</w:t>
      </w:r>
      <w:r w:rsidR="00366486" w:rsidRPr="00F46A25">
        <w:rPr>
          <w:rFonts w:ascii="宋体" w:eastAsia="宋体" w:hint="eastAsia"/>
          <w:color w:val="000000"/>
          <w:szCs w:val="28"/>
        </w:rPr>
        <w:t>：</w:t>
      </w:r>
    </w:p>
    <w:p w14:paraId="34CFC80B" w14:textId="77777777" w:rsidR="00607424" w:rsidRPr="00F8078E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地址：北京市西城区月坛北小街4号</w:t>
      </w:r>
    </w:p>
    <w:p w14:paraId="223A12C8" w14:textId="77777777" w:rsidR="00607424" w:rsidRPr="00F8078E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中国电池工业协会会员部</w:t>
      </w:r>
    </w:p>
    <w:p w14:paraId="28EF52C2" w14:textId="77777777" w:rsidR="00607424" w:rsidRPr="00F8078E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联系人：吴丹 010-</w:t>
      </w:r>
      <w:r w:rsidRPr="00F8078E">
        <w:rPr>
          <w:rFonts w:ascii="宋体" w:eastAsia="宋体"/>
          <w:color w:val="000000"/>
          <w:szCs w:val="28"/>
        </w:rPr>
        <w:t>65251329</w:t>
      </w:r>
      <w:r w:rsidRPr="00F8078E">
        <w:rPr>
          <w:rFonts w:ascii="宋体" w:eastAsia="宋体" w:hint="eastAsia"/>
          <w:color w:val="000000"/>
          <w:szCs w:val="28"/>
        </w:rPr>
        <w:t xml:space="preserve">   </w:t>
      </w:r>
      <w:r w:rsidRPr="00F8078E">
        <w:rPr>
          <w:rFonts w:ascii="宋体" w:eastAsia="宋体"/>
          <w:color w:val="000000"/>
          <w:szCs w:val="28"/>
        </w:rPr>
        <w:t>13552599233</w:t>
      </w:r>
    </w:p>
    <w:p w14:paraId="004696A0" w14:textId="77777777" w:rsidR="00607424" w:rsidRPr="00F46A25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邮箱：</w:t>
      </w:r>
      <w:r>
        <w:rPr>
          <w:rFonts w:ascii="宋体" w:eastAsia="宋体" w:hint="eastAsia"/>
          <w:color w:val="000000"/>
          <w:szCs w:val="28"/>
        </w:rPr>
        <w:t>c</w:t>
      </w:r>
      <w:r>
        <w:rPr>
          <w:rFonts w:ascii="宋体" w:eastAsia="宋体"/>
          <w:color w:val="000000"/>
          <w:szCs w:val="28"/>
        </w:rPr>
        <w:t>biawd@126.com</w:t>
      </w:r>
    </w:p>
    <w:p w14:paraId="4C9C298B" w14:textId="77777777"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1DF2864D" w14:textId="3C7EECC8" w:rsidR="006D18B8" w:rsidRPr="00D229B2" w:rsidRDefault="006D18B8" w:rsidP="006D18B8">
      <w:pPr>
        <w:pStyle w:val="3"/>
        <w:rPr>
          <w:rFonts w:ascii="宋体" w:hAnsi="宋体"/>
          <w:kern w:val="44"/>
        </w:rPr>
      </w:pPr>
      <w:r>
        <w:rPr>
          <w:rFonts w:hint="eastAsia"/>
          <w:color w:val="000000"/>
          <w:kern w:val="44"/>
        </w:rPr>
        <w:lastRenderedPageBreak/>
        <w:t>一、</w:t>
      </w:r>
      <w:r w:rsidR="00066287">
        <w:rPr>
          <w:rFonts w:ascii="宋体" w:hAnsi="宋体" w:hint="eastAsia"/>
          <w:color w:val="000000"/>
          <w:kern w:val="44"/>
        </w:rPr>
        <w:t>企业</w:t>
      </w:r>
      <w:r w:rsidR="00A220EA">
        <w:rPr>
          <w:rFonts w:ascii="宋体" w:hAnsi="宋体" w:hint="eastAsia"/>
          <w:color w:val="000000"/>
          <w:kern w:val="44"/>
        </w:rPr>
        <w:t>综合素质能力</w:t>
      </w:r>
    </w:p>
    <w:p w14:paraId="7C16F26A" w14:textId="2CFB00FF" w:rsidR="006D18B8" w:rsidRPr="003123E5" w:rsidRDefault="00660D43" w:rsidP="003123E5">
      <w:pPr>
        <w:pStyle w:val="31"/>
        <w:spacing w:beforeLines="100" w:before="312" w:after="0"/>
        <w:rPr>
          <w:rFonts w:ascii="宋体" w:eastAsia="宋体"/>
          <w:kern w:val="44"/>
        </w:rPr>
      </w:pPr>
      <w:bookmarkStart w:id="1" w:name="_Toc161722808"/>
      <w:r>
        <w:rPr>
          <w:rFonts w:ascii="宋体" w:eastAsia="宋体" w:hint="eastAsia"/>
          <w:kern w:val="44"/>
        </w:rPr>
        <w:t>1、</w:t>
      </w:r>
      <w:r w:rsidR="006D18B8" w:rsidRPr="00D229B2">
        <w:rPr>
          <w:rFonts w:ascii="宋体" w:eastAsia="宋体" w:hint="eastAsia"/>
          <w:kern w:val="44"/>
        </w:rPr>
        <w:t>基本概况</w:t>
      </w:r>
      <w:bookmarkEnd w:id="1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7188"/>
      </w:tblGrid>
      <w:tr w:rsidR="00674FAD" w:rsidRPr="00D229B2" w14:paraId="2908C913" w14:textId="77777777" w:rsidTr="007F0B93">
        <w:trPr>
          <w:trHeight w:val="377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75EC06D" w14:textId="77777777" w:rsidR="00674FAD" w:rsidRPr="00D229B2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2" w:name="RANGE!A1"/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信息备案表</w:t>
            </w:r>
            <w:bookmarkEnd w:id="2"/>
          </w:p>
        </w:tc>
      </w:tr>
      <w:tr w:rsidR="00674FAD" w:rsidRPr="00D229B2" w14:paraId="1F1900F9" w14:textId="77777777" w:rsidTr="007F0B93">
        <w:trPr>
          <w:trHeight w:val="417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116AF93" w14:textId="77777777" w:rsidR="00674FAD" w:rsidRPr="00D229B2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6E5A73CA" w14:textId="77777777" w:rsidR="00674FAD" w:rsidRPr="00D229B2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D229B2" w14:paraId="6BED1B1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D471C36" w14:textId="19B1E5FC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1、</w:t>
            </w:r>
            <w:r w:rsidR="000579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C120F98" w14:textId="39344E5C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B4B65" w:rsidRPr="00D229B2" w14:paraId="4F623E3C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</w:tcPr>
          <w:p w14:paraId="79A6F3F0" w14:textId="519B61CF" w:rsidR="008B4B65" w:rsidRPr="00D229B2" w:rsidRDefault="008B4B65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nterprise name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14E925F7" w14:textId="77777777" w:rsidR="008B4B65" w:rsidRPr="005F3E04" w:rsidRDefault="008B4B65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2620B8AB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062E3A3" w14:textId="1F18032E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CC39464" w14:textId="26AEF538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15D5C3FA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0592F0B" w14:textId="3A9A18B2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86E984F" w14:textId="21022376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394BB35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4CC06EA" w14:textId="05E3A33A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2322894" w14:textId="77777777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（此项不对外公开）</w:t>
            </w:r>
          </w:p>
        </w:tc>
      </w:tr>
      <w:tr w:rsidR="00674FAD" w:rsidRPr="00D229B2" w14:paraId="42CA925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82C214B" w14:textId="6C46CAB7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060A6B" w14:textId="6A172F98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3C08CA55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B2BDE4F" w14:textId="75B75FC4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CFC745C" w14:textId="1689D03C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2AC7" w:rsidRPr="00D229B2" w14:paraId="42BD38AA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</w:tcPr>
          <w:p w14:paraId="6E228415" w14:textId="7AA6CC26" w:rsidR="00692AC7" w:rsidRDefault="00692AC7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R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egion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3D320381" w14:textId="77777777" w:rsidR="00692AC7" w:rsidRPr="005F3E04" w:rsidRDefault="00692AC7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577503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4701B6" w14:textId="720B0949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7196D00" w14:textId="4006447F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AB6B41F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D4D6F87" w14:textId="65938581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EBC5932" w14:textId="4B7E868A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F3F91D4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3FB7FF9" w14:textId="24A4EC0D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="00680FBC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695DC7" w14:textId="4FFC4422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64ABE6B4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4CA59A4" w14:textId="3BFFBF72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1DDCA6F" w14:textId="1BCEAAB0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0DF9836E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1BE7443" w14:textId="50521B0A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、传真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7F0541" w14:textId="6276EFB6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0EDA18C1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33CD55" w14:textId="6416D9F2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658FC76" w14:textId="07D707CA" w:rsidR="00674FAD" w:rsidRPr="005F3E04" w:rsidRDefault="00674FAD" w:rsidP="007E01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3FE4F616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FF46E71" w14:textId="24DE8079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F3DC615" w14:textId="5F528EB9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45BA643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DC17765" w14:textId="4209FF03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20E2986" w14:textId="7D3A2DD7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082FFB58" w14:textId="77777777" w:rsidTr="007F0B93">
        <w:trPr>
          <w:trHeight w:val="488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0B06351B" w14:textId="77777777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注：此表用于备案使用。</w:t>
            </w:r>
          </w:p>
        </w:tc>
      </w:tr>
      <w:tr w:rsidR="00674FAD" w:rsidRPr="00D229B2" w14:paraId="4DD497A5" w14:textId="77777777" w:rsidTr="007F0B93">
        <w:trPr>
          <w:trHeight w:val="488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33CA0ABA" w14:textId="62D6E13D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690A5E67" w14:textId="77777777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4FAD" w:rsidRPr="00D229B2" w14:paraId="0F51D52F" w14:textId="77777777" w:rsidTr="007F0B93">
        <w:trPr>
          <w:trHeight w:val="488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6FCA62F0" w14:textId="75FEC43E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、成立日期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424294C3" w14:textId="77777777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4FAD" w:rsidRPr="00D229B2" w14:paraId="69F218F1" w14:textId="77777777" w:rsidTr="007F0B93">
        <w:trPr>
          <w:trHeight w:val="488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516C2578" w14:textId="6F70C0DC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、强制许可证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3CE64BAE" w14:textId="7190B162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□有，请提供复印件                     □ 无</w:t>
            </w:r>
          </w:p>
        </w:tc>
      </w:tr>
    </w:tbl>
    <w:p w14:paraId="2A2EF222" w14:textId="4F082028" w:rsidR="006D18B8" w:rsidRPr="00D229B2" w:rsidRDefault="007F0C12" w:rsidP="00BD7DB8">
      <w:pPr>
        <w:pStyle w:val="31"/>
        <w:spacing w:beforeLines="100" w:before="312" w:after="0"/>
        <w:rPr>
          <w:rFonts w:ascii="宋体" w:eastAsia="宋体"/>
          <w:kern w:val="44"/>
        </w:rPr>
      </w:pPr>
      <w:bookmarkStart w:id="3" w:name="_Toc161722810"/>
      <w:r>
        <w:rPr>
          <w:rFonts w:ascii="宋体" w:eastAsia="宋体"/>
          <w:kern w:val="44"/>
        </w:rPr>
        <w:t>2</w:t>
      </w:r>
      <w:r w:rsidR="006D18B8" w:rsidRPr="00D229B2">
        <w:rPr>
          <w:rFonts w:ascii="宋体" w:eastAsia="宋体" w:hint="eastAsia"/>
          <w:kern w:val="44"/>
        </w:rPr>
        <w:t>、</w:t>
      </w:r>
      <w:r w:rsidR="00A73282">
        <w:rPr>
          <w:rFonts w:ascii="宋体" w:eastAsia="宋体" w:hint="eastAsia"/>
          <w:kern w:val="44"/>
        </w:rPr>
        <w:t>高层</w:t>
      </w:r>
      <w:r w:rsidR="008A533F" w:rsidRPr="00D229B2">
        <w:rPr>
          <w:rFonts w:ascii="宋体" w:eastAsia="宋体" w:hint="eastAsia"/>
          <w:kern w:val="44"/>
        </w:rPr>
        <w:t>素质</w:t>
      </w:r>
    </w:p>
    <w:p w14:paraId="660BC170" w14:textId="25FFA561" w:rsidR="008A533F" w:rsidRPr="00D229B2" w:rsidRDefault="008A533F" w:rsidP="0025233D">
      <w:pPr>
        <w:spacing w:beforeLines="50" w:before="156"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（1）法人</w:t>
      </w:r>
      <w:r w:rsidR="00660D43">
        <w:rPr>
          <w:rFonts w:ascii="宋体" w:hAnsi="宋体" w:cs="Arial" w:hint="eastAsia"/>
          <w:b/>
          <w:bCs/>
          <w:kern w:val="44"/>
          <w:sz w:val="24"/>
        </w:rPr>
        <w:t>/</w:t>
      </w:r>
      <w:r w:rsidRPr="00D229B2">
        <w:rPr>
          <w:rFonts w:ascii="宋体" w:hAnsi="宋体" w:cs="Arial"/>
          <w:b/>
          <w:bCs/>
          <w:kern w:val="44"/>
          <w:sz w:val="24"/>
        </w:rPr>
        <w:t>董事长</w:t>
      </w:r>
      <w:r w:rsidR="00264386">
        <w:rPr>
          <w:rFonts w:ascii="宋体" w:hAnsi="宋体" w:cs="Arial" w:hint="eastAsia"/>
          <w:b/>
          <w:bCs/>
          <w:kern w:val="44"/>
          <w:sz w:val="24"/>
        </w:rPr>
        <w:t>/总经理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8A533F" w:rsidRPr="00D229B2" w14:paraId="268036E1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C08E3A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2C11F16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4765F82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2DEE72F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2FBD7CC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民   </w:t>
            </w:r>
            <w:r w:rsidRPr="00D229B2">
              <w:rPr>
                <w:rFonts w:ascii="宋体" w:hAnsi="宋体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136861E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6682781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1FC6216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0EFCCAE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2FFFEB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01DC932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606B1C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49DF4BB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3C73F9CF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4C0325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lastRenderedPageBreak/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C5903F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9B69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FDF21A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B49E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7EFFAC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25E140D0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43546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0A34A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92FC2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D229B2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A533F" w:rsidRPr="00D229B2" w14:paraId="24B388D8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4D8025B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483368C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7481DF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79C63D96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16958BC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2202BC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273D67D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CEBCE34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45358C1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24C3E1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1F6321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390C23C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0D528FC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362E54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40233F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BCD49CD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378252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233538B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235FE7B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1D95135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7B13D09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C70956B" w14:textId="6CF2203C" w:rsidR="008A533F" w:rsidRPr="00D229B2" w:rsidRDefault="008A533F" w:rsidP="008A533F">
      <w:pPr>
        <w:spacing w:line="360" w:lineRule="auto"/>
        <w:ind w:firstLineChars="200" w:firstLine="420"/>
        <w:rPr>
          <w:rFonts w:ascii="宋体" w:hAnsi="宋体"/>
        </w:rPr>
      </w:pPr>
      <w:r w:rsidRPr="00D229B2">
        <w:rPr>
          <w:rFonts w:ascii="宋体" w:hAnsi="宋体" w:hint="eastAsia"/>
        </w:rPr>
        <w:t>注：</w:t>
      </w:r>
      <w:r w:rsidRPr="00D229B2">
        <w:rPr>
          <w:rFonts w:ascii="宋体" w:hAnsi="宋体" w:cs="Arial" w:hint="eastAsia"/>
          <w:bCs/>
          <w:kern w:val="44"/>
          <w:szCs w:val="21"/>
        </w:rPr>
        <w:t>相</w:t>
      </w:r>
      <w:r w:rsidRPr="00D229B2">
        <w:rPr>
          <w:rFonts w:ascii="宋体" w:hAnsi="宋体" w:hint="eastAsia"/>
        </w:rPr>
        <w:t>关荣誉</w:t>
      </w:r>
      <w:r w:rsidRPr="00D229B2">
        <w:rPr>
          <w:rFonts w:ascii="宋体" w:hAnsi="宋体"/>
        </w:rPr>
        <w:t>请</w:t>
      </w:r>
      <w:r w:rsidRPr="00D229B2">
        <w:rPr>
          <w:rFonts w:ascii="宋体" w:hAnsi="宋体" w:hint="eastAsia"/>
        </w:rPr>
        <w:t>提供</w:t>
      </w:r>
      <w:r w:rsidR="001E1ADC">
        <w:rPr>
          <w:rFonts w:ascii="宋体" w:hAnsi="宋体" w:hint="eastAsia"/>
        </w:rPr>
        <w:t>扫描件及</w:t>
      </w:r>
      <w:r w:rsidRPr="00D229B2">
        <w:rPr>
          <w:rFonts w:ascii="宋体" w:hAnsi="宋体"/>
        </w:rPr>
        <w:t>复印件</w:t>
      </w:r>
      <w:r w:rsidR="00E11C20">
        <w:rPr>
          <w:rFonts w:ascii="宋体" w:hAnsi="宋体" w:hint="eastAsia"/>
        </w:rPr>
        <w:t>。</w:t>
      </w:r>
    </w:p>
    <w:p w14:paraId="7620F073" w14:textId="77777777" w:rsidR="008A533F" w:rsidRPr="00D229B2" w:rsidRDefault="008A533F" w:rsidP="0025233D">
      <w:pPr>
        <w:spacing w:beforeLines="50" w:before="156"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</w:t>
      </w:r>
      <w:r w:rsidRPr="00D229B2">
        <w:rPr>
          <w:rFonts w:ascii="宋体" w:hAnsi="宋体" w:cs="Arial"/>
          <w:b/>
          <w:bCs/>
          <w:kern w:val="44"/>
          <w:sz w:val="24"/>
        </w:rPr>
        <w:t>2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）主要管理人员情况（最少</w:t>
      </w:r>
      <w:r w:rsidRPr="00D229B2">
        <w:rPr>
          <w:rFonts w:ascii="宋体" w:hAnsi="宋体" w:cs="Arial"/>
          <w:b/>
          <w:bCs/>
          <w:kern w:val="44"/>
          <w:sz w:val="24"/>
        </w:rPr>
        <w:t>填写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2个</w:t>
      </w:r>
      <w:r w:rsidRPr="00D229B2">
        <w:rPr>
          <w:rFonts w:ascii="宋体" w:hAnsi="宋体" w:cs="Arial"/>
          <w:b/>
          <w:bCs/>
          <w:kern w:val="44"/>
          <w:sz w:val="24"/>
        </w:rPr>
        <w:t>，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多人</w:t>
      </w:r>
      <w:r w:rsidRPr="00D229B2">
        <w:rPr>
          <w:rFonts w:ascii="宋体" w:hAnsi="宋体" w:cs="Arial"/>
          <w:b/>
          <w:bCs/>
          <w:kern w:val="44"/>
          <w:sz w:val="24"/>
        </w:rPr>
        <w:t>请自行添加表格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8A533F" w:rsidRPr="00D229B2" w14:paraId="29746600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8B5700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139786F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3720D9E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0254C45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8FD31B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民   </w:t>
            </w:r>
            <w:r w:rsidRPr="00D229B2">
              <w:rPr>
                <w:rFonts w:ascii="宋体" w:hAnsi="宋体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746A34B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FFAE2D3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179D45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69D4966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B9AC44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1B6805D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0B42E1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1B5827C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5E3FFBE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6DC7C5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39B53A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55D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23643F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99F0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5B618D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63E89635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D6FDB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0C36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42EE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D229B2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A533F" w:rsidRPr="00D229B2" w14:paraId="7C625854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6CD748D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1A134FC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1E86B1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773DDACE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63E387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AC7878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3A6F62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19ADE7E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1B000A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B94EA1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AE4ABA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3E5BFD6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6D566F0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7EE1E8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51724A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714653BE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FFD2BD0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5E86B7C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C1E3C82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2078E2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66E5E20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F03FFA6" w14:textId="69583424" w:rsidR="008A533F" w:rsidRPr="00D229B2" w:rsidRDefault="008A533F" w:rsidP="008A533F">
      <w:pPr>
        <w:spacing w:line="360" w:lineRule="auto"/>
        <w:ind w:firstLineChars="200" w:firstLine="420"/>
        <w:rPr>
          <w:rFonts w:ascii="宋体" w:hAnsi="宋体"/>
        </w:rPr>
      </w:pPr>
      <w:r w:rsidRPr="00D229B2">
        <w:rPr>
          <w:rFonts w:ascii="宋体" w:hAnsi="宋体" w:hint="eastAsia"/>
        </w:rPr>
        <w:t>注：</w:t>
      </w:r>
      <w:r w:rsidRPr="00D229B2">
        <w:rPr>
          <w:rFonts w:ascii="宋体" w:hAnsi="宋体" w:cs="Arial" w:hint="eastAsia"/>
          <w:bCs/>
          <w:kern w:val="44"/>
          <w:szCs w:val="21"/>
        </w:rPr>
        <w:t>相</w:t>
      </w:r>
      <w:r w:rsidRPr="00D229B2">
        <w:rPr>
          <w:rFonts w:ascii="宋体" w:hAnsi="宋体" w:hint="eastAsia"/>
        </w:rPr>
        <w:t>关荣誉</w:t>
      </w:r>
      <w:r w:rsidRPr="00D229B2">
        <w:rPr>
          <w:rFonts w:ascii="宋体" w:hAnsi="宋体"/>
        </w:rPr>
        <w:t>请</w:t>
      </w:r>
      <w:r w:rsidRPr="00D229B2">
        <w:rPr>
          <w:rFonts w:ascii="宋体" w:hAnsi="宋体" w:hint="eastAsia"/>
        </w:rPr>
        <w:t>提供</w:t>
      </w:r>
      <w:r w:rsidR="001E1ADC">
        <w:rPr>
          <w:rFonts w:ascii="宋体" w:hAnsi="宋体" w:hint="eastAsia"/>
        </w:rPr>
        <w:t>扫描件及</w:t>
      </w:r>
      <w:r w:rsidRPr="00D229B2">
        <w:rPr>
          <w:rFonts w:ascii="宋体" w:hAnsi="宋体"/>
        </w:rPr>
        <w:t>复印件</w:t>
      </w:r>
      <w:r w:rsidR="00E11C20">
        <w:rPr>
          <w:rFonts w:ascii="宋体" w:hAnsi="宋体" w:hint="eastAsia"/>
        </w:rPr>
        <w:t>。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8A533F" w:rsidRPr="00D229B2" w14:paraId="17ABF61A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773548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4E7E94F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69266E7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0269EE0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4DC7D7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民   </w:t>
            </w:r>
            <w:r w:rsidRPr="00D229B2">
              <w:rPr>
                <w:rFonts w:ascii="宋体" w:hAnsi="宋体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09C64E0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3DC65FB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B0D069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7DC25260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22DF1B5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6427E8B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6A186D3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462350B7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C72BD10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49411E6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2395067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CE759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A8199C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4B65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0F04F68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353DE6AA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CBD9B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6D1A1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8E32C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D229B2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A533F" w:rsidRPr="00D229B2" w14:paraId="26080F26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22C6C55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E8DCD0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60FEB2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7493DF2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1E39E180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D8CA3E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077965F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6AF538DA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2FDA53D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5D03527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F93FA4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2D7779E0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5C92F2E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C7DCE4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515E65E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37805E22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B8B59F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0C085A6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B46BAB0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2A813D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150E28F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374D0CC" w14:textId="05292067" w:rsidR="008A533F" w:rsidRDefault="008A533F" w:rsidP="008A533F">
      <w:pPr>
        <w:spacing w:line="360" w:lineRule="auto"/>
        <w:ind w:firstLineChars="200" w:firstLine="420"/>
        <w:rPr>
          <w:rFonts w:ascii="宋体" w:hAnsi="宋体"/>
        </w:rPr>
      </w:pPr>
      <w:r w:rsidRPr="00D229B2">
        <w:rPr>
          <w:rFonts w:ascii="宋体" w:hAnsi="宋体" w:hint="eastAsia"/>
        </w:rPr>
        <w:lastRenderedPageBreak/>
        <w:t>注：</w:t>
      </w:r>
      <w:r w:rsidRPr="00D229B2">
        <w:rPr>
          <w:rFonts w:ascii="宋体" w:hAnsi="宋体" w:cs="Arial" w:hint="eastAsia"/>
          <w:bCs/>
          <w:kern w:val="44"/>
          <w:szCs w:val="21"/>
        </w:rPr>
        <w:t>相</w:t>
      </w:r>
      <w:r w:rsidRPr="00D229B2">
        <w:rPr>
          <w:rFonts w:ascii="宋体" w:hAnsi="宋体" w:hint="eastAsia"/>
        </w:rPr>
        <w:t>关荣誉</w:t>
      </w:r>
      <w:r w:rsidRPr="00D229B2">
        <w:rPr>
          <w:rFonts w:ascii="宋体" w:hAnsi="宋体"/>
        </w:rPr>
        <w:t>请</w:t>
      </w:r>
      <w:r w:rsidRPr="00D229B2">
        <w:rPr>
          <w:rFonts w:ascii="宋体" w:hAnsi="宋体" w:hint="eastAsia"/>
        </w:rPr>
        <w:t>提供</w:t>
      </w:r>
      <w:r w:rsidR="001E1ADC">
        <w:rPr>
          <w:rFonts w:ascii="宋体" w:hAnsi="宋体" w:hint="eastAsia"/>
        </w:rPr>
        <w:t>扫描件及</w:t>
      </w:r>
      <w:r w:rsidRPr="00D229B2">
        <w:rPr>
          <w:rFonts w:ascii="宋体" w:hAnsi="宋体"/>
        </w:rPr>
        <w:t>复印件</w:t>
      </w:r>
      <w:r w:rsidR="00E11C20">
        <w:rPr>
          <w:rFonts w:ascii="宋体" w:hAnsi="宋体" w:hint="eastAsia"/>
        </w:rPr>
        <w:t>。</w:t>
      </w:r>
    </w:p>
    <w:p w14:paraId="5A708273" w14:textId="0B17B2F2" w:rsidR="008E4DC6" w:rsidRPr="00D229B2" w:rsidRDefault="008E4DC6" w:rsidP="0025233D">
      <w:pPr>
        <w:spacing w:beforeLines="50" w:before="156" w:line="360" w:lineRule="auto"/>
        <w:ind w:firstLineChars="200" w:firstLine="482"/>
        <w:jc w:val="left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</w:t>
      </w:r>
      <w:r>
        <w:rPr>
          <w:rFonts w:ascii="宋体" w:hAnsi="宋体" w:cs="Arial"/>
          <w:b/>
          <w:bCs/>
          <w:kern w:val="44"/>
          <w:sz w:val="24"/>
        </w:rPr>
        <w:t>3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</w:t>
      </w:r>
      <w:r>
        <w:rPr>
          <w:rFonts w:ascii="宋体" w:hAnsi="宋体" w:cs="Arial" w:hint="eastAsia"/>
          <w:b/>
          <w:bCs/>
          <w:kern w:val="44"/>
          <w:sz w:val="24"/>
        </w:rPr>
        <w:t>股东构成情况</w:t>
      </w: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2835"/>
        <w:gridCol w:w="2410"/>
        <w:gridCol w:w="1843"/>
        <w:gridCol w:w="2304"/>
      </w:tblGrid>
      <w:tr w:rsidR="008E4DC6" w:rsidRPr="00081776" w14:paraId="33F6897A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9495E61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EB686FA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B65198F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实缴出资额（万元）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0925CCA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出资比例</w:t>
            </w:r>
            <w:r w:rsidRPr="00081776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（</w:t>
            </w: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9FE830D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出资形式</w:t>
            </w:r>
          </w:p>
        </w:tc>
      </w:tr>
      <w:tr w:rsidR="008E4DC6" w:rsidRPr="00BD62A0" w14:paraId="7901D25E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4DBA0" w14:textId="77777777" w:rsidR="008E4DC6" w:rsidRPr="00081776" w:rsidRDefault="008E4DC6" w:rsidP="008E4DC6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357C" w14:textId="2738B1CD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29DE8" w14:textId="2F5319CE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0882E" w14:textId="6A717DDB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F758" w14:textId="3025065E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BD62A0" w14:paraId="094BF792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5376" w14:textId="77777777" w:rsidR="008E4DC6" w:rsidRPr="00081776" w:rsidRDefault="008E4DC6" w:rsidP="008E4DC6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C4AF" w14:textId="4509CEAD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C6037" w14:textId="2211CFDA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F486" w14:textId="1EF639A4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AA7" w14:textId="17721E5D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BD62A0" w14:paraId="09FD5065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59C8" w14:textId="77777777" w:rsidR="008E4DC6" w:rsidRPr="00081776" w:rsidRDefault="008E4DC6" w:rsidP="008E4DC6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1AE8" w14:textId="244AAE72" w:rsidR="008E4DC6" w:rsidRPr="00BD62A0" w:rsidRDefault="008E4DC6" w:rsidP="008E4DC6">
            <w:pPr>
              <w:jc w:val="center"/>
              <w:rPr>
                <w:rStyle w:val="style1"/>
                <w:rFonts w:asciiTheme="minorEastAsia" w:eastAsiaTheme="minorEastAsia" w:hAnsiTheme="minor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F1A89" w14:textId="205F93C5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D4F5" w14:textId="670DFE73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704" w14:textId="1003A3F0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Cs w:val="21"/>
              </w:rPr>
            </w:pPr>
          </w:p>
        </w:tc>
      </w:tr>
      <w:tr w:rsidR="008E4DC6" w:rsidRPr="00BD62A0" w14:paraId="5C68A1E5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14C" w14:textId="33CB1A6B" w:rsidR="008E4DC6" w:rsidRPr="00081776" w:rsidRDefault="00060591" w:rsidP="008E4DC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9B4" w14:textId="60131EF5" w:rsidR="008E4DC6" w:rsidRPr="00BD62A0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0BE" w14:textId="0DB4C18A" w:rsidR="008E4DC6" w:rsidRPr="00BD62A0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542" w14:textId="1EE7729F" w:rsidR="008E4DC6" w:rsidRPr="00BD62A0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5D1" w14:textId="76B4F2F8" w:rsidR="008E4DC6" w:rsidRPr="00BD62A0" w:rsidRDefault="008E4DC6" w:rsidP="008E4DC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</w:tbl>
    <w:p w14:paraId="45D3CA2B" w14:textId="7CA864EA" w:rsidR="008E4DC6" w:rsidRPr="00717C16" w:rsidRDefault="00717C16" w:rsidP="0025233D">
      <w:pPr>
        <w:spacing w:beforeLines="50" w:before="156" w:line="360" w:lineRule="auto"/>
        <w:ind w:firstLineChars="200" w:firstLine="482"/>
        <w:jc w:val="left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</w:t>
      </w:r>
      <w:r w:rsidR="002A4F00">
        <w:rPr>
          <w:rFonts w:ascii="宋体" w:hAnsi="宋体" w:cs="Arial"/>
          <w:b/>
          <w:bCs/>
          <w:kern w:val="44"/>
          <w:sz w:val="24"/>
        </w:rPr>
        <w:t>4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</w:t>
      </w:r>
      <w:r>
        <w:rPr>
          <w:rFonts w:ascii="宋体" w:hAnsi="宋体" w:cs="Arial" w:hint="eastAsia"/>
          <w:b/>
          <w:bCs/>
          <w:kern w:val="44"/>
          <w:sz w:val="24"/>
        </w:rPr>
        <w:t>员工状况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4732"/>
      </w:tblGrid>
      <w:tr w:rsidR="00A73282" w:rsidRPr="00D229B2" w14:paraId="23941693" w14:textId="77777777" w:rsidTr="00A220EA">
        <w:trPr>
          <w:cantSplit/>
          <w:trHeight w:val="397"/>
        </w:trPr>
        <w:tc>
          <w:tcPr>
            <w:tcW w:w="5333" w:type="dxa"/>
            <w:vAlign w:val="center"/>
          </w:tcPr>
          <w:p w14:paraId="7F450334" w14:textId="172E7A18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1598D79B" w14:textId="49987475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员工硕士及以上学历</w:t>
            </w: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A73282" w:rsidRPr="00D229B2" w14:paraId="377314D7" w14:textId="77777777" w:rsidTr="00A220EA">
        <w:trPr>
          <w:cantSplit/>
          <w:trHeight w:val="397"/>
        </w:trPr>
        <w:tc>
          <w:tcPr>
            <w:tcW w:w="5333" w:type="dxa"/>
            <w:vAlign w:val="center"/>
          </w:tcPr>
          <w:p w14:paraId="0332C0E6" w14:textId="5A516C47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员工本科</w:t>
            </w:r>
            <w:r w:rsidR="00A73282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4D1EF392" w14:textId="0B04C098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员工大专学历</w:t>
            </w: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E01CAB" w:rsidRPr="00D229B2" w14:paraId="71DB2F4D" w14:textId="77777777" w:rsidTr="00A220EA">
        <w:trPr>
          <w:cantSplit/>
          <w:trHeight w:val="397"/>
        </w:trPr>
        <w:tc>
          <w:tcPr>
            <w:tcW w:w="5333" w:type="dxa"/>
            <w:vAlign w:val="center"/>
          </w:tcPr>
          <w:p w14:paraId="685401AE" w14:textId="5F438BA4" w:rsidR="00E01CAB" w:rsidRDefault="000707B8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 w:rsidR="00E01CAB" w:rsidRPr="00E01CAB">
              <w:rPr>
                <w:rFonts w:ascii="宋体" w:hAnsi="宋体" w:cs="Arial" w:hint="eastAsia"/>
                <w:color w:val="000000"/>
                <w:szCs w:val="21"/>
              </w:rPr>
              <w:t>中高级职称人数</w:t>
            </w:r>
            <w:r w:rsidR="00E01CAB"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E01CAB"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79D169F7" w14:textId="77777777" w:rsidR="00E01CAB" w:rsidRDefault="00E01CAB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bookmarkEnd w:id="3"/>
    <w:p w14:paraId="576CE42C" w14:textId="115AA647" w:rsidR="007F0C12" w:rsidRPr="00D229B2" w:rsidRDefault="00717C16" w:rsidP="00FF513C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3</w:t>
      </w:r>
      <w:r w:rsidR="007F0C12" w:rsidRPr="00D229B2">
        <w:rPr>
          <w:rFonts w:ascii="宋体" w:eastAsia="宋体" w:hint="eastAsia"/>
          <w:kern w:val="44"/>
        </w:rPr>
        <w:t>、</w:t>
      </w:r>
      <w:r w:rsidR="007F0C12" w:rsidRPr="00057920">
        <w:rPr>
          <w:rFonts w:ascii="宋体" w:eastAsia="宋体" w:hint="eastAsia"/>
          <w:kern w:val="44"/>
        </w:rPr>
        <w:t>组织构架及治理情况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 w:rsidR="007F0C12" w:rsidRPr="00D229B2" w14:paraId="7C8A16A5" w14:textId="77777777" w:rsidTr="00A220EA">
        <w:trPr>
          <w:trHeight w:val="2805"/>
        </w:trPr>
        <w:tc>
          <w:tcPr>
            <w:tcW w:w="10087" w:type="dxa"/>
          </w:tcPr>
          <w:p w14:paraId="077A5E8E" w14:textId="77777777" w:rsidR="007F0C12" w:rsidRPr="00B353FE" w:rsidRDefault="007F0C12" w:rsidP="008103D4"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5893A676" w14:textId="77777777" w:rsidR="007F0C12" w:rsidRPr="00D229B2" w:rsidRDefault="007F0C12" w:rsidP="007F0C1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 w:rsidRPr="00D229B2">
        <w:rPr>
          <w:rFonts w:ascii="宋体" w:hAnsi="宋体" w:hint="eastAsia"/>
        </w:rPr>
        <w:t>注：</w:t>
      </w:r>
      <w:r w:rsidRPr="00057920">
        <w:rPr>
          <w:rFonts w:ascii="宋体" w:hAnsi="宋体" w:hint="eastAsia"/>
        </w:rPr>
        <w:t>请在上述表格中，简述企业组织构架，治理情况并提供组织构架图</w:t>
      </w:r>
      <w:r w:rsidRPr="00D229B2">
        <w:rPr>
          <w:rFonts w:ascii="宋体" w:hAnsi="宋体" w:hint="eastAsia"/>
        </w:rPr>
        <w:t>。</w:t>
      </w:r>
    </w:p>
    <w:p w14:paraId="63D521DD" w14:textId="52414233" w:rsidR="0043715A" w:rsidRPr="00D229B2" w:rsidRDefault="00717C16" w:rsidP="00FF513C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4</w:t>
      </w:r>
      <w:r w:rsidR="0043715A" w:rsidRPr="00D229B2">
        <w:rPr>
          <w:rFonts w:ascii="宋体" w:eastAsia="宋体" w:hint="eastAsia"/>
          <w:kern w:val="44"/>
        </w:rPr>
        <w:t>、规章制度及文化建设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2758"/>
        <w:gridCol w:w="2297"/>
      </w:tblGrid>
      <w:tr w:rsidR="0043715A" w:rsidRPr="00D229B2" w14:paraId="72289ABB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2810E3B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 w14:paraId="2C0B92F9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312345F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7C701027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09712F8F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AC4EDCC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内审管理制度</w:t>
            </w:r>
          </w:p>
        </w:tc>
        <w:tc>
          <w:tcPr>
            <w:tcW w:w="2325" w:type="dxa"/>
            <w:vAlign w:val="center"/>
          </w:tcPr>
          <w:p w14:paraId="0FE37A50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24D80251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信用管理制度</w:t>
            </w:r>
          </w:p>
        </w:tc>
        <w:tc>
          <w:tcPr>
            <w:tcW w:w="2297" w:type="dxa"/>
            <w:vAlign w:val="center"/>
          </w:tcPr>
          <w:p w14:paraId="0DDD9A32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0641F1F6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63A27B0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10116142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5CCDE0C" w14:textId="225B6611" w:rsidR="0043715A" w:rsidRPr="00D229B2" w:rsidRDefault="00096612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</w:t>
            </w:r>
            <w:proofErr w:type="gramStart"/>
            <w:r>
              <w:rPr>
                <w:rFonts w:ascii="宋体" w:hAnsi="宋体" w:hint="eastAsia"/>
                <w:szCs w:val="21"/>
              </w:rPr>
              <w:t>商</w:t>
            </w:r>
            <w:r w:rsidR="0043715A" w:rsidRPr="00D229B2">
              <w:rPr>
                <w:rFonts w:ascii="宋体" w:hAnsi="宋体" w:hint="eastAsia"/>
                <w:szCs w:val="21"/>
              </w:rPr>
              <w:t>管理</w:t>
            </w:r>
            <w:proofErr w:type="gramEnd"/>
            <w:r w:rsidR="0043715A" w:rsidRPr="00D229B2">
              <w:rPr>
                <w:rFonts w:ascii="宋体" w:hAnsi="宋体" w:hint="eastAsia"/>
                <w:szCs w:val="21"/>
              </w:rPr>
              <w:t>制度</w:t>
            </w:r>
          </w:p>
        </w:tc>
        <w:tc>
          <w:tcPr>
            <w:tcW w:w="2297" w:type="dxa"/>
            <w:vAlign w:val="center"/>
          </w:tcPr>
          <w:p w14:paraId="1F6F2743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5F23DD14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2AEC1BD2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企业文化规划</w:t>
            </w:r>
          </w:p>
        </w:tc>
        <w:tc>
          <w:tcPr>
            <w:tcW w:w="2325" w:type="dxa"/>
            <w:vAlign w:val="center"/>
          </w:tcPr>
          <w:p w14:paraId="3EF41CA2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5FB486C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企业内刊</w:t>
            </w:r>
          </w:p>
        </w:tc>
        <w:tc>
          <w:tcPr>
            <w:tcW w:w="2297" w:type="dxa"/>
            <w:vAlign w:val="center"/>
          </w:tcPr>
          <w:p w14:paraId="04161B59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2BC76A17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DE5277F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企业文化宣传</w:t>
            </w:r>
          </w:p>
        </w:tc>
        <w:tc>
          <w:tcPr>
            <w:tcW w:w="2325" w:type="dxa"/>
            <w:vAlign w:val="center"/>
          </w:tcPr>
          <w:p w14:paraId="5B292E2B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5DD0B5A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教育及组织相关的各项活动</w:t>
            </w:r>
          </w:p>
        </w:tc>
        <w:tc>
          <w:tcPr>
            <w:tcW w:w="2297" w:type="dxa"/>
            <w:vAlign w:val="center"/>
          </w:tcPr>
          <w:p w14:paraId="1C094C78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366486" w:rsidRPr="00D229B2" w14:paraId="1DEBC585" w14:textId="77777777" w:rsidTr="005C3560">
        <w:trPr>
          <w:trHeight w:val="375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18C37853" w14:textId="70C308CD" w:rsidR="00366486" w:rsidRPr="00366486" w:rsidRDefault="00366486" w:rsidP="00366486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</w:rPr>
              <w:t>注：</w:t>
            </w:r>
            <w:r w:rsidRPr="00057920">
              <w:rPr>
                <w:rFonts w:ascii="宋体" w:hAnsi="宋体" w:hint="eastAsia"/>
              </w:rPr>
              <w:t>请</w:t>
            </w:r>
            <w:r>
              <w:rPr>
                <w:rFonts w:ascii="宋体" w:hAnsi="宋体" w:hint="eastAsia"/>
              </w:rPr>
              <w:t>提供制度</w:t>
            </w:r>
            <w:r w:rsidR="005C3560">
              <w:rPr>
                <w:rFonts w:ascii="宋体" w:hAnsi="宋体" w:hint="eastAsia"/>
              </w:rPr>
              <w:t>目录</w:t>
            </w:r>
            <w:r w:rsidRPr="00D229B2">
              <w:rPr>
                <w:rFonts w:ascii="宋体" w:hAnsi="宋体" w:hint="eastAsia"/>
              </w:rPr>
              <w:t>。</w:t>
            </w:r>
          </w:p>
        </w:tc>
      </w:tr>
    </w:tbl>
    <w:p w14:paraId="5485ACAD" w14:textId="2B447572" w:rsidR="00E6481F" w:rsidRPr="005C3560" w:rsidRDefault="00E6481F" w:rsidP="00E6481F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lastRenderedPageBreak/>
        <w:t>二</w:t>
      </w:r>
      <w:r w:rsidRPr="00D229B2">
        <w:rPr>
          <w:rFonts w:ascii="宋体" w:hAnsi="宋体" w:hint="eastAsia"/>
          <w:color w:val="000000"/>
          <w:kern w:val="44"/>
        </w:rPr>
        <w:t>、</w:t>
      </w:r>
      <w:r>
        <w:rPr>
          <w:rFonts w:ascii="宋体" w:hAnsi="宋体" w:hint="eastAsia"/>
          <w:color w:val="000000"/>
          <w:kern w:val="44"/>
        </w:rPr>
        <w:t>企业经营能力</w:t>
      </w:r>
    </w:p>
    <w:p w14:paraId="273E3F77" w14:textId="77777777" w:rsidR="00E6481F" w:rsidRPr="00E8785D" w:rsidRDefault="00E6481F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 w:hint="eastAsia"/>
          <w:kern w:val="44"/>
        </w:rPr>
        <w:t>1、主要产品信息（最近三年）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410"/>
        <w:gridCol w:w="2835"/>
        <w:gridCol w:w="3402"/>
      </w:tblGrid>
      <w:tr w:rsidR="00E6481F" w:rsidRPr="00E8785D" w14:paraId="500A44CA" w14:textId="77777777" w:rsidTr="005410B4">
        <w:trPr>
          <w:trHeight w:val="397"/>
        </w:trPr>
        <w:tc>
          <w:tcPr>
            <w:tcW w:w="1531" w:type="dxa"/>
            <w:shd w:val="clear" w:color="auto" w:fill="C6D9F1"/>
            <w:vAlign w:val="center"/>
          </w:tcPr>
          <w:p w14:paraId="1A15912C" w14:textId="77777777" w:rsidR="00E6481F" w:rsidRPr="00E8785D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410" w:type="dxa"/>
            <w:shd w:val="clear" w:color="auto" w:fill="C6D9F1"/>
            <w:vAlign w:val="center"/>
          </w:tcPr>
          <w:p w14:paraId="486F0FC3" w14:textId="77777777" w:rsidR="00E6481F" w:rsidRPr="00E8785D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主营产品/服务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47F96385" w14:textId="41665468" w:rsidR="00E6481F" w:rsidRPr="00E8785D" w:rsidRDefault="00E6481F" w:rsidP="00D25D1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实现主营业务收入（万元）</w:t>
            </w:r>
          </w:p>
        </w:tc>
        <w:tc>
          <w:tcPr>
            <w:tcW w:w="3402" w:type="dxa"/>
            <w:shd w:val="clear" w:color="auto" w:fill="C6D9F1"/>
            <w:vAlign w:val="center"/>
          </w:tcPr>
          <w:p w14:paraId="456BB4F7" w14:textId="77777777" w:rsidR="00E6481F" w:rsidRPr="00E8785D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人均营业收入（万元/人）</w:t>
            </w:r>
          </w:p>
        </w:tc>
      </w:tr>
      <w:tr w:rsidR="00E6481F" w:rsidRPr="00E8785D" w14:paraId="4B6B1E25" w14:textId="77777777" w:rsidTr="005410B4">
        <w:trPr>
          <w:cantSplit/>
          <w:trHeight w:val="397"/>
        </w:trPr>
        <w:tc>
          <w:tcPr>
            <w:tcW w:w="1531" w:type="dxa"/>
            <w:shd w:val="clear" w:color="auto" w:fill="auto"/>
            <w:vAlign w:val="center"/>
          </w:tcPr>
          <w:p w14:paraId="34FDEA27" w14:textId="623A0990" w:rsidR="00E6481F" w:rsidRPr="00B353FE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0C9BCF" w14:textId="77777777" w:rsidR="00E6481F" w:rsidRPr="00B353FE" w:rsidRDefault="00E6481F" w:rsidP="005410B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5AC20C2B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159C1C2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4F65B90F" w14:textId="77777777" w:rsidTr="005410B4">
        <w:trPr>
          <w:cantSplit/>
          <w:trHeight w:val="397"/>
        </w:trPr>
        <w:tc>
          <w:tcPr>
            <w:tcW w:w="1531" w:type="dxa"/>
            <w:shd w:val="clear" w:color="auto" w:fill="auto"/>
            <w:vAlign w:val="center"/>
          </w:tcPr>
          <w:p w14:paraId="67705625" w14:textId="2626D631" w:rsidR="00E6481F" w:rsidRPr="00B353FE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A5A813" w14:textId="77777777" w:rsidR="00E6481F" w:rsidRPr="00B353FE" w:rsidRDefault="00E6481F" w:rsidP="005410B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D2DCA8C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0C06168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2EA2EAAD" w14:textId="77777777" w:rsidTr="005410B4">
        <w:trPr>
          <w:cantSplit/>
          <w:trHeight w:val="397"/>
        </w:trPr>
        <w:tc>
          <w:tcPr>
            <w:tcW w:w="1531" w:type="dxa"/>
            <w:shd w:val="clear" w:color="auto" w:fill="auto"/>
            <w:vAlign w:val="center"/>
          </w:tcPr>
          <w:p w14:paraId="0C794BF8" w14:textId="615F3B91" w:rsidR="00E6481F" w:rsidRPr="00B353FE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642291" w14:textId="77777777" w:rsidR="00E6481F" w:rsidRPr="00B353FE" w:rsidRDefault="00E6481F" w:rsidP="005410B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308ED45E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275DCC2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B11AD6A" w14:textId="77777777" w:rsidR="00E6481F" w:rsidRPr="00E8785D" w:rsidRDefault="00E6481F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E8785D">
        <w:rPr>
          <w:rFonts w:ascii="宋体" w:eastAsia="宋体"/>
          <w:kern w:val="44"/>
        </w:rPr>
        <w:t>2</w:t>
      </w:r>
      <w:r w:rsidRPr="00E8785D">
        <w:rPr>
          <w:rFonts w:ascii="宋体" w:eastAsia="宋体" w:hint="eastAsia"/>
          <w:kern w:val="44"/>
        </w:rPr>
        <w:t>、供应商信息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1069"/>
        <w:gridCol w:w="2049"/>
        <w:gridCol w:w="142"/>
        <w:gridCol w:w="2992"/>
      </w:tblGrid>
      <w:tr w:rsidR="00E6481F" w:rsidRPr="00E8785D" w14:paraId="5ADD9D3B" w14:textId="77777777" w:rsidTr="005410B4">
        <w:trPr>
          <w:cantSplit/>
          <w:trHeight w:val="375"/>
        </w:trPr>
        <w:tc>
          <w:tcPr>
            <w:tcW w:w="5010" w:type="dxa"/>
            <w:gridSpan w:val="3"/>
            <w:vAlign w:val="center"/>
          </w:tcPr>
          <w:p w14:paraId="303688A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进口金额占总采购金额百分比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183" w:type="dxa"/>
            <w:gridSpan w:val="3"/>
            <w:vAlign w:val="center"/>
          </w:tcPr>
          <w:p w14:paraId="37267EDC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采购占</w:t>
            </w:r>
            <w:proofErr w:type="gramEnd"/>
            <w:r w:rsidRPr="00E8785D">
              <w:rPr>
                <w:rFonts w:ascii="宋体" w:hAnsi="宋体" w:hint="eastAsia"/>
                <w:szCs w:val="21"/>
              </w:rPr>
              <w:t>总采购金额百分比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E6481F" w:rsidRPr="00E8785D" w14:paraId="0A1A3501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02E5BC13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进口采购结算方式</w:t>
            </w:r>
          </w:p>
        </w:tc>
        <w:tc>
          <w:tcPr>
            <w:tcW w:w="2770" w:type="dxa"/>
            <w:gridSpan w:val="2"/>
            <w:vAlign w:val="center"/>
          </w:tcPr>
          <w:p w14:paraId="426CDDF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658D6936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国内采购结算方式</w:t>
            </w:r>
          </w:p>
        </w:tc>
        <w:tc>
          <w:tcPr>
            <w:tcW w:w="3134" w:type="dxa"/>
            <w:gridSpan w:val="2"/>
            <w:vAlign w:val="center"/>
          </w:tcPr>
          <w:p w14:paraId="7D0A2AD5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4E25226C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2A701226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进口采购结算账期</w:t>
            </w:r>
          </w:p>
        </w:tc>
        <w:tc>
          <w:tcPr>
            <w:tcW w:w="2770" w:type="dxa"/>
            <w:gridSpan w:val="2"/>
            <w:vAlign w:val="center"/>
          </w:tcPr>
          <w:p w14:paraId="28750AC8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</w:t>
            </w:r>
            <w:r w:rsidRPr="00E8785D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049" w:type="dxa"/>
            <w:shd w:val="clear" w:color="auto" w:fill="C6D9F1"/>
            <w:vAlign w:val="center"/>
          </w:tcPr>
          <w:p w14:paraId="2D2B5F5E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国内采购结算账期</w:t>
            </w:r>
          </w:p>
        </w:tc>
        <w:tc>
          <w:tcPr>
            <w:tcW w:w="3134" w:type="dxa"/>
            <w:gridSpan w:val="2"/>
            <w:vAlign w:val="center"/>
          </w:tcPr>
          <w:p w14:paraId="73F66247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 </w:t>
            </w:r>
            <w:r w:rsidRPr="00E8785D"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E6481F" w:rsidRPr="00E8785D" w14:paraId="67081417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01A660FB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国外采购主要地区</w:t>
            </w:r>
          </w:p>
        </w:tc>
        <w:tc>
          <w:tcPr>
            <w:tcW w:w="2770" w:type="dxa"/>
            <w:gridSpan w:val="2"/>
            <w:vAlign w:val="center"/>
          </w:tcPr>
          <w:p w14:paraId="66E32531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3316C8DB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国内采购主要地区</w:t>
            </w:r>
          </w:p>
        </w:tc>
        <w:tc>
          <w:tcPr>
            <w:tcW w:w="3134" w:type="dxa"/>
            <w:gridSpan w:val="2"/>
            <w:vAlign w:val="center"/>
          </w:tcPr>
          <w:p w14:paraId="0C2448C3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359D7746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3BF7997C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国外供应商总数量</w:t>
            </w:r>
          </w:p>
        </w:tc>
        <w:tc>
          <w:tcPr>
            <w:tcW w:w="2770" w:type="dxa"/>
            <w:gridSpan w:val="2"/>
            <w:vAlign w:val="center"/>
          </w:tcPr>
          <w:p w14:paraId="24C80FCD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2A12F893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国内供应商总数量</w:t>
            </w:r>
          </w:p>
        </w:tc>
        <w:tc>
          <w:tcPr>
            <w:tcW w:w="3134" w:type="dxa"/>
            <w:gridSpan w:val="2"/>
            <w:vAlign w:val="center"/>
          </w:tcPr>
          <w:p w14:paraId="34D6F5B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3A00E1EF" w14:textId="77777777" w:rsidTr="005410B4">
        <w:trPr>
          <w:trHeight w:val="375"/>
        </w:trPr>
        <w:tc>
          <w:tcPr>
            <w:tcW w:w="2240" w:type="dxa"/>
            <w:vMerge w:val="restart"/>
            <w:shd w:val="clear" w:color="auto" w:fill="C6D9F1"/>
            <w:vAlign w:val="center"/>
          </w:tcPr>
          <w:p w14:paraId="74F593B0" w14:textId="77777777" w:rsidR="00E6481F" w:rsidRPr="00E8785D" w:rsidRDefault="00E6481F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三供应</w:t>
            </w:r>
            <w:proofErr w:type="gramEnd"/>
            <w:r w:rsidRPr="00E8785D">
              <w:rPr>
                <w:rFonts w:ascii="宋体" w:hAnsi="宋体" w:hint="eastAsia"/>
                <w:szCs w:val="21"/>
              </w:rPr>
              <w:t>商</w:t>
            </w:r>
          </w:p>
        </w:tc>
        <w:tc>
          <w:tcPr>
            <w:tcW w:w="2770" w:type="dxa"/>
            <w:gridSpan w:val="2"/>
            <w:vAlign w:val="center"/>
          </w:tcPr>
          <w:p w14:paraId="0C2FD04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 w:val="restart"/>
            <w:shd w:val="clear" w:color="auto" w:fill="C6D9F1"/>
            <w:vAlign w:val="center"/>
          </w:tcPr>
          <w:p w14:paraId="2156320D" w14:textId="77777777" w:rsidR="00E6481F" w:rsidRPr="00E8785D" w:rsidRDefault="00E6481F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三供应</w:t>
            </w:r>
            <w:proofErr w:type="gramEnd"/>
            <w:r w:rsidRPr="00E8785D">
              <w:rPr>
                <w:rFonts w:ascii="宋体" w:hAnsi="宋体" w:hint="eastAsia"/>
                <w:szCs w:val="21"/>
              </w:rPr>
              <w:t>商</w:t>
            </w:r>
          </w:p>
        </w:tc>
        <w:tc>
          <w:tcPr>
            <w:tcW w:w="3134" w:type="dxa"/>
            <w:gridSpan w:val="2"/>
            <w:vAlign w:val="center"/>
          </w:tcPr>
          <w:p w14:paraId="02CAD2AD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5B7AC092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4EE8524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41AA924A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47BB08C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6D4DC490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1349AA7F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0F3A8F6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549C77F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11B37A94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2D72418E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414DC6E0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0C1E8FAC" w14:textId="77777777" w:rsidR="00E6481F" w:rsidRPr="00E8785D" w:rsidRDefault="00E6481F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供应商总数量</w:t>
            </w:r>
          </w:p>
        </w:tc>
        <w:tc>
          <w:tcPr>
            <w:tcW w:w="1701" w:type="dxa"/>
            <w:vAlign w:val="center"/>
          </w:tcPr>
          <w:p w14:paraId="0B7A828B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3260" w:type="dxa"/>
            <w:gridSpan w:val="3"/>
            <w:vAlign w:val="center"/>
          </w:tcPr>
          <w:p w14:paraId="75EEC5CA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三年以上稳定供应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商比例</w:t>
            </w:r>
            <w:proofErr w:type="gramEnd"/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92" w:type="dxa"/>
            <w:vAlign w:val="center"/>
          </w:tcPr>
          <w:p w14:paraId="6426D888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近三年新增供应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商比例</w:t>
            </w:r>
            <w:proofErr w:type="gramEnd"/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5FD367AC" w14:textId="33874894" w:rsidR="00E6481F" w:rsidRDefault="00E6481F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E8785D">
        <w:rPr>
          <w:rFonts w:ascii="宋体" w:eastAsia="宋体"/>
          <w:kern w:val="44"/>
        </w:rPr>
        <w:t>3</w:t>
      </w:r>
      <w:r w:rsidRPr="00E8785D">
        <w:rPr>
          <w:rFonts w:ascii="宋体" w:eastAsia="宋体" w:hint="eastAsia"/>
          <w:kern w:val="44"/>
        </w:rPr>
        <w:t>、产品销售信息（单位：万元）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1069"/>
        <w:gridCol w:w="2049"/>
        <w:gridCol w:w="142"/>
        <w:gridCol w:w="2992"/>
      </w:tblGrid>
      <w:tr w:rsidR="00C04827" w:rsidRPr="00E8785D" w14:paraId="145C4485" w14:textId="77777777" w:rsidTr="005410B4">
        <w:trPr>
          <w:cantSplit/>
          <w:trHeight w:val="375"/>
        </w:trPr>
        <w:tc>
          <w:tcPr>
            <w:tcW w:w="5010" w:type="dxa"/>
            <w:gridSpan w:val="3"/>
            <w:vAlign w:val="center"/>
          </w:tcPr>
          <w:p w14:paraId="3E97F1A1" w14:textId="289C92F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外销金额占总销售金额百分比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183" w:type="dxa"/>
            <w:gridSpan w:val="3"/>
            <w:vAlign w:val="center"/>
          </w:tcPr>
          <w:p w14:paraId="661D7D49" w14:textId="44A6F204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内销金额占总销售金额百分比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C04827" w:rsidRPr="00E8785D" w14:paraId="7470EAC0" w14:textId="77777777" w:rsidTr="00C04827">
        <w:trPr>
          <w:trHeight w:val="375"/>
        </w:trPr>
        <w:tc>
          <w:tcPr>
            <w:tcW w:w="5010" w:type="dxa"/>
            <w:gridSpan w:val="3"/>
            <w:shd w:val="clear" w:color="auto" w:fill="auto"/>
            <w:vAlign w:val="center"/>
          </w:tcPr>
          <w:p w14:paraId="26C48512" w14:textId="7D3CBEC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进出口总额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</w:t>
            </w:r>
            <w:r w:rsidRPr="00E8785D">
              <w:rPr>
                <w:rFonts w:ascii="宋体" w:hAnsi="宋体" w:hint="eastAsia"/>
                <w:szCs w:val="21"/>
              </w:rPr>
              <w:t>万美元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7FA4E84E" w14:textId="7F5B90ED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出口额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</w:t>
            </w:r>
            <w:r w:rsidRPr="00E8785D">
              <w:rPr>
                <w:rFonts w:ascii="宋体" w:hAnsi="宋体" w:hint="eastAsia"/>
                <w:szCs w:val="21"/>
              </w:rPr>
              <w:t>万美元</w:t>
            </w:r>
          </w:p>
        </w:tc>
      </w:tr>
      <w:tr w:rsidR="00C04827" w:rsidRPr="00E8785D" w14:paraId="18B0758D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2AEAAFAD" w14:textId="27ECAEE9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主要外销地区</w:t>
            </w:r>
          </w:p>
        </w:tc>
        <w:tc>
          <w:tcPr>
            <w:tcW w:w="2770" w:type="dxa"/>
            <w:gridSpan w:val="2"/>
            <w:vAlign w:val="center"/>
          </w:tcPr>
          <w:p w14:paraId="0862574B" w14:textId="765E40F0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3FBB8AC0" w14:textId="580D85BA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主要内销地区</w:t>
            </w:r>
          </w:p>
        </w:tc>
        <w:tc>
          <w:tcPr>
            <w:tcW w:w="3134" w:type="dxa"/>
            <w:gridSpan w:val="2"/>
            <w:vAlign w:val="center"/>
          </w:tcPr>
          <w:p w14:paraId="18C6AB90" w14:textId="5E3D438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0D6187EC" w14:textId="77777777" w:rsidTr="005410B4">
        <w:trPr>
          <w:trHeight w:val="375"/>
        </w:trPr>
        <w:tc>
          <w:tcPr>
            <w:tcW w:w="2240" w:type="dxa"/>
            <w:vMerge w:val="restart"/>
            <w:shd w:val="clear" w:color="auto" w:fill="C6D9F1"/>
            <w:vAlign w:val="center"/>
          </w:tcPr>
          <w:p w14:paraId="5ECB2D60" w14:textId="315402A4" w:rsidR="00C04827" w:rsidRPr="00E8785D" w:rsidRDefault="00C04827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排名前三客户</w:t>
            </w:r>
          </w:p>
        </w:tc>
        <w:tc>
          <w:tcPr>
            <w:tcW w:w="2770" w:type="dxa"/>
            <w:gridSpan w:val="2"/>
            <w:vAlign w:val="center"/>
          </w:tcPr>
          <w:p w14:paraId="3398A467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 w:val="restart"/>
            <w:shd w:val="clear" w:color="auto" w:fill="C6D9F1"/>
            <w:vAlign w:val="center"/>
          </w:tcPr>
          <w:p w14:paraId="01E7C5CF" w14:textId="3FD14CF1" w:rsidR="00C04827" w:rsidRPr="00E8785D" w:rsidRDefault="00B07E22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排名前三客户</w:t>
            </w:r>
          </w:p>
        </w:tc>
        <w:tc>
          <w:tcPr>
            <w:tcW w:w="3134" w:type="dxa"/>
            <w:gridSpan w:val="2"/>
            <w:vAlign w:val="center"/>
          </w:tcPr>
          <w:p w14:paraId="339C4721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5D3AF50F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71A8256C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5AB0A561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45C571E6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42AF6177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68711670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39D830B1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35D0D3E3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275D8049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490F3BAC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70A4ED1B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5576C88A" w14:textId="6F4A07F8" w:rsidR="00C04827" w:rsidRPr="00E8785D" w:rsidRDefault="00B07E22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客户总数量</w:t>
            </w:r>
          </w:p>
        </w:tc>
        <w:tc>
          <w:tcPr>
            <w:tcW w:w="1701" w:type="dxa"/>
            <w:vAlign w:val="center"/>
          </w:tcPr>
          <w:p w14:paraId="48F827A8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3260" w:type="dxa"/>
            <w:gridSpan w:val="3"/>
            <w:vAlign w:val="center"/>
          </w:tcPr>
          <w:p w14:paraId="7316237B" w14:textId="40DB0E47" w:rsidR="00C04827" w:rsidRPr="00E8785D" w:rsidRDefault="00B07E22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三年以上稳定客户比例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92" w:type="dxa"/>
            <w:vAlign w:val="center"/>
          </w:tcPr>
          <w:p w14:paraId="335C2284" w14:textId="62147E18" w:rsidR="00C04827" w:rsidRPr="00E8785D" w:rsidRDefault="00B07E22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近三年新增客户比例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341C6AC8" w14:textId="4230406B" w:rsidR="00D7696E" w:rsidRDefault="00B67801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t>4、</w:t>
      </w:r>
      <w:r w:rsidR="00017728" w:rsidRPr="00017728">
        <w:rPr>
          <w:rFonts w:ascii="宋体" w:eastAsia="宋体" w:hint="eastAsia"/>
          <w:kern w:val="44"/>
        </w:rPr>
        <w:t>资质认证情况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1785"/>
        <w:gridCol w:w="2250"/>
        <w:gridCol w:w="2639"/>
      </w:tblGrid>
      <w:tr w:rsidR="00017728" w14:paraId="2302B511" w14:textId="77777777" w:rsidTr="00B67801">
        <w:tc>
          <w:tcPr>
            <w:tcW w:w="3532" w:type="dxa"/>
            <w:shd w:val="clear" w:color="auto" w:fill="C6D9F1"/>
          </w:tcPr>
          <w:p w14:paraId="27EAC96B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资质名称</w:t>
            </w:r>
          </w:p>
        </w:tc>
        <w:tc>
          <w:tcPr>
            <w:tcW w:w="1785" w:type="dxa"/>
            <w:shd w:val="clear" w:color="auto" w:fill="C6D9F1"/>
          </w:tcPr>
          <w:p w14:paraId="753DD13B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  <w:tc>
          <w:tcPr>
            <w:tcW w:w="2250" w:type="dxa"/>
            <w:shd w:val="clear" w:color="auto" w:fill="C6D9F1"/>
          </w:tcPr>
          <w:p w14:paraId="5F90A996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2639" w:type="dxa"/>
            <w:shd w:val="clear" w:color="auto" w:fill="C6D9F1"/>
          </w:tcPr>
          <w:p w14:paraId="4BC6C1B9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颁发部门</w:t>
            </w:r>
          </w:p>
        </w:tc>
      </w:tr>
      <w:tr w:rsidR="003E2B82" w14:paraId="670D42D8" w14:textId="77777777" w:rsidTr="003E2B82">
        <w:tc>
          <w:tcPr>
            <w:tcW w:w="3532" w:type="dxa"/>
            <w:shd w:val="clear" w:color="auto" w:fill="C6D9F1"/>
          </w:tcPr>
          <w:p w14:paraId="39E9255E" w14:textId="7F9D0811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 w:rsidRPr="008D2354"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1785" w:type="dxa"/>
          </w:tcPr>
          <w:p w14:paraId="404B58F8" w14:textId="3FD775DC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25A1096C" w14:textId="29D3DD24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2DF33A38" w14:textId="2E5C6678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E2B82" w14:paraId="26DBA778" w14:textId="77777777" w:rsidTr="003E2B82">
        <w:tc>
          <w:tcPr>
            <w:tcW w:w="3532" w:type="dxa"/>
            <w:shd w:val="clear" w:color="auto" w:fill="C6D9F1"/>
          </w:tcPr>
          <w:p w14:paraId="02CA43C5" w14:textId="583A9B8A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  <w:r w:rsidRPr="008D2354">
              <w:rPr>
                <w:rFonts w:ascii="宋体" w:hAnsi="宋体" w:hint="eastAsia"/>
                <w:szCs w:val="21"/>
              </w:rPr>
              <w:t>管理体系认证</w:t>
            </w:r>
          </w:p>
        </w:tc>
        <w:tc>
          <w:tcPr>
            <w:tcW w:w="1785" w:type="dxa"/>
          </w:tcPr>
          <w:p w14:paraId="2496943D" w14:textId="346F12A0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3FC1C06E" w14:textId="676BFA52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07000565" w14:textId="447213BC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E2B82" w14:paraId="514C5770" w14:textId="77777777" w:rsidTr="003E2B82">
        <w:tc>
          <w:tcPr>
            <w:tcW w:w="3532" w:type="dxa"/>
            <w:shd w:val="clear" w:color="auto" w:fill="C6D9F1"/>
          </w:tcPr>
          <w:p w14:paraId="53B46DC6" w14:textId="7660CDD1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职业健康管理体系认证</w:t>
            </w:r>
          </w:p>
        </w:tc>
        <w:tc>
          <w:tcPr>
            <w:tcW w:w="1785" w:type="dxa"/>
          </w:tcPr>
          <w:p w14:paraId="4BE43433" w14:textId="358431F1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0CB35841" w14:textId="084E0E38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574D7347" w14:textId="08DC58F9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B7C4B" w14:paraId="35B7703F" w14:textId="77777777" w:rsidTr="003E2B82">
        <w:tc>
          <w:tcPr>
            <w:tcW w:w="3532" w:type="dxa"/>
            <w:shd w:val="clear" w:color="auto" w:fill="C6D9F1"/>
          </w:tcPr>
          <w:p w14:paraId="2A330B6D" w14:textId="096D2438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 w:rsidRPr="007B7C4B">
              <w:rPr>
                <w:rFonts w:ascii="宋体" w:hAnsi="宋体" w:hint="eastAsia"/>
                <w:szCs w:val="21"/>
              </w:rPr>
              <w:t>安全生产管理体系</w:t>
            </w:r>
            <w:r>
              <w:rPr>
                <w:rFonts w:ascii="宋体" w:hAnsi="宋体" w:hint="eastAsia"/>
                <w:szCs w:val="21"/>
              </w:rPr>
              <w:t>认证</w:t>
            </w:r>
          </w:p>
        </w:tc>
        <w:tc>
          <w:tcPr>
            <w:tcW w:w="1785" w:type="dxa"/>
          </w:tcPr>
          <w:p w14:paraId="034A2A8B" w14:textId="77777777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4F4ED715" w14:textId="77777777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1E9E3080" w14:textId="77777777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14:paraId="66B8A9A1" w14:textId="48A1639F" w:rsidR="00FA7846" w:rsidRPr="00D229B2" w:rsidRDefault="00FA7846" w:rsidP="00FA7846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5、</w:t>
      </w:r>
      <w:r w:rsidR="00AE4500">
        <w:rPr>
          <w:rFonts w:ascii="宋体" w:eastAsia="宋体" w:hint="eastAsia"/>
          <w:kern w:val="44"/>
        </w:rPr>
        <w:t>安</w:t>
      </w:r>
      <w:r>
        <w:rPr>
          <w:rFonts w:ascii="宋体" w:eastAsia="宋体" w:hint="eastAsia"/>
          <w:kern w:val="44"/>
        </w:rPr>
        <w:t>全生产管理</w:t>
      </w:r>
      <w:r w:rsidRPr="00D229B2">
        <w:rPr>
          <w:rFonts w:ascii="宋体" w:eastAsia="宋体" w:hint="eastAsia"/>
          <w:kern w:val="44"/>
        </w:rPr>
        <w:t>情况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752"/>
      </w:tblGrid>
      <w:tr w:rsidR="00FA7846" w:rsidRPr="00D229B2" w14:paraId="0D4A77C5" w14:textId="77777777" w:rsidTr="005410B4">
        <w:tc>
          <w:tcPr>
            <w:tcW w:w="3261" w:type="dxa"/>
            <w:shd w:val="clear" w:color="auto" w:fill="C6D9F1" w:themeFill="text2" w:themeFillTint="33"/>
          </w:tcPr>
          <w:p w14:paraId="55506638" w14:textId="77777777" w:rsidR="00FA7846" w:rsidRPr="00D229B2" w:rsidRDefault="00FA7846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752" w:type="dxa"/>
            <w:shd w:val="clear" w:color="auto" w:fill="C6D9F1" w:themeFill="text2" w:themeFillTint="33"/>
          </w:tcPr>
          <w:p w14:paraId="086E5F4B" w14:textId="77777777" w:rsidR="00FA7846" w:rsidRPr="00D229B2" w:rsidRDefault="00FA7846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</w:tr>
      <w:tr w:rsidR="00FA7846" w:rsidRPr="00D229B2" w14:paraId="16BA76B3" w14:textId="77777777" w:rsidTr="005410B4">
        <w:tc>
          <w:tcPr>
            <w:tcW w:w="3261" w:type="dxa"/>
            <w:shd w:val="clear" w:color="auto" w:fill="C6D9F1" w:themeFill="text2" w:themeFillTint="33"/>
            <w:vAlign w:val="center"/>
          </w:tcPr>
          <w:p w14:paraId="7CE18AE4" w14:textId="77777777" w:rsidR="00FA7846" w:rsidRPr="008D2354" w:rsidRDefault="00FA7846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C46A5">
              <w:rPr>
                <w:rFonts w:ascii="宋体" w:hAnsi="宋体" w:hint="eastAsia"/>
                <w:szCs w:val="21"/>
              </w:rPr>
              <w:t>安全管理制度</w:t>
            </w:r>
          </w:p>
        </w:tc>
        <w:tc>
          <w:tcPr>
            <w:tcW w:w="6752" w:type="dxa"/>
          </w:tcPr>
          <w:p w14:paraId="739A5439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制定安全生产责任制度；</w:t>
            </w:r>
          </w:p>
          <w:p w14:paraId="029DF13E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制定安全培训教育制度；</w:t>
            </w:r>
          </w:p>
          <w:p w14:paraId="003C859C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制定安全投入制度；</w:t>
            </w:r>
          </w:p>
          <w:p w14:paraId="2CDE59FD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制定安全检查制度；</w:t>
            </w:r>
          </w:p>
          <w:p w14:paraId="692EFEBE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制定事故处理制度；</w:t>
            </w:r>
          </w:p>
          <w:p w14:paraId="4AEFA5AD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配置安全生产管理负责人；</w:t>
            </w:r>
          </w:p>
          <w:p w14:paraId="66B3B1D7" w14:textId="6C9C65CF" w:rsidR="00FA7846" w:rsidRPr="001C46A5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安全管理人员是否有国家承认的资质。</w:t>
            </w:r>
          </w:p>
        </w:tc>
      </w:tr>
      <w:tr w:rsidR="00FA7846" w:rsidRPr="00D229B2" w14:paraId="67EFC5E1" w14:textId="77777777" w:rsidTr="005410B4">
        <w:tc>
          <w:tcPr>
            <w:tcW w:w="3261" w:type="dxa"/>
            <w:shd w:val="clear" w:color="auto" w:fill="C6D9F1" w:themeFill="text2" w:themeFillTint="33"/>
            <w:vAlign w:val="center"/>
          </w:tcPr>
          <w:p w14:paraId="0A687298" w14:textId="77777777" w:rsidR="00FA7846" w:rsidRPr="00D229B2" w:rsidRDefault="00FA7846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C46A5">
              <w:rPr>
                <w:rFonts w:ascii="宋体" w:hAnsi="宋体" w:hint="eastAsia"/>
                <w:szCs w:val="21"/>
              </w:rPr>
              <w:t>安全管理措施</w:t>
            </w:r>
          </w:p>
        </w:tc>
        <w:tc>
          <w:tcPr>
            <w:tcW w:w="6752" w:type="dxa"/>
          </w:tcPr>
          <w:p w14:paraId="6400E238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具有规范的符合要求的安全监控设备；</w:t>
            </w:r>
          </w:p>
          <w:p w14:paraId="10F3769B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施行员工作业安全保障制度；</w:t>
            </w:r>
          </w:p>
          <w:p w14:paraId="6719E03D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经营区域设有红外报警系统；</w:t>
            </w:r>
          </w:p>
          <w:p w14:paraId="66BC6C62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满足有关部门的规定及使用要求；</w:t>
            </w:r>
          </w:p>
          <w:p w14:paraId="6596DED7" w14:textId="77777777" w:rsidR="00FA7846" w:rsidRPr="001C46A5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施行日常机械保养制度。</w:t>
            </w:r>
          </w:p>
        </w:tc>
      </w:tr>
    </w:tbl>
    <w:p w14:paraId="2A554C66" w14:textId="29A4A981" w:rsidR="00E6481F" w:rsidRPr="00B80894" w:rsidRDefault="007528C8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6</w:t>
      </w:r>
      <w:r>
        <w:rPr>
          <w:rFonts w:ascii="宋体" w:eastAsia="宋体" w:hint="eastAsia"/>
          <w:kern w:val="44"/>
        </w:rPr>
        <w:t>、</w:t>
      </w:r>
      <w:r w:rsidR="00E6481F" w:rsidRPr="00B80894">
        <w:rPr>
          <w:rFonts w:ascii="宋体" w:eastAsia="宋体" w:hint="eastAsia"/>
          <w:kern w:val="44"/>
        </w:rPr>
        <w:t>技术实力及核心竞争</w:t>
      </w:r>
      <w:r w:rsidR="00E6481F" w:rsidRPr="00B80894">
        <w:rPr>
          <w:rFonts w:ascii="宋体" w:eastAsia="宋体"/>
          <w:kern w:val="44"/>
        </w:rPr>
        <w:t>能力</w:t>
      </w: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662"/>
      </w:tblGrid>
      <w:tr w:rsidR="00E6481F" w:rsidRPr="008D59A3" w14:paraId="0B3DEC45" w14:textId="77777777" w:rsidTr="005410B4">
        <w:trPr>
          <w:trHeight w:val="419"/>
        </w:trPr>
        <w:tc>
          <w:tcPr>
            <w:tcW w:w="1691" w:type="pct"/>
            <w:shd w:val="clear" w:color="auto" w:fill="C6D9F1" w:themeFill="text2" w:themeFillTint="33"/>
            <w:vAlign w:val="center"/>
          </w:tcPr>
          <w:p w14:paraId="2560B9F3" w14:textId="77777777" w:rsidR="00E6481F" w:rsidRPr="008D59A3" w:rsidRDefault="00E6481F" w:rsidP="005410B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研发费用占比</w:t>
            </w:r>
          </w:p>
        </w:tc>
        <w:tc>
          <w:tcPr>
            <w:tcW w:w="3309" w:type="pct"/>
            <w:vAlign w:val="center"/>
          </w:tcPr>
          <w:p w14:paraId="136D32E5" w14:textId="59BBAC5A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 w:rsidR="00390872">
              <w:rPr>
                <w:rFonts w:ascii="宋体" w:hAnsi="宋体" w:hint="eastAsia"/>
                <w:szCs w:val="21"/>
              </w:rPr>
              <w:t>2</w:t>
            </w:r>
            <w:r w:rsidR="00390872">
              <w:rPr>
                <w:rFonts w:ascii="宋体" w:hAnsi="宋体"/>
                <w:szCs w:val="21"/>
              </w:rPr>
              <w:t>018</w:t>
            </w:r>
            <w:r w:rsidR="00390872">
              <w:rPr>
                <w:rFonts w:ascii="宋体" w:hAnsi="宋体" w:hint="eastAsia"/>
                <w:szCs w:val="21"/>
              </w:rPr>
              <w:t>年</w:t>
            </w:r>
            <w:r w:rsidRPr="009B6A26">
              <w:rPr>
                <w:rFonts w:ascii="宋体" w:hAnsi="宋体" w:hint="eastAsia"/>
                <w:szCs w:val="21"/>
              </w:rPr>
              <w:t>研发投入</w:t>
            </w:r>
            <w:r w:rsidR="007A348C" w:rsidRPr="008D59A3">
              <w:rPr>
                <w:rFonts w:ascii="宋体" w:hAnsi="宋体" w:hint="eastAsia"/>
                <w:szCs w:val="21"/>
              </w:rPr>
              <w:t>__</w:t>
            </w:r>
            <w:r w:rsidR="007A348C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274CAD">
              <w:rPr>
                <w:rFonts w:ascii="宋体" w:hAnsi="宋体" w:hint="eastAsia"/>
                <w:szCs w:val="21"/>
              </w:rPr>
              <w:t>万元</w:t>
            </w:r>
          </w:p>
          <w:p w14:paraId="5F4630B0" w14:textId="0FCFEDBD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 w:rsidR="00390872">
              <w:rPr>
                <w:rFonts w:ascii="宋体" w:hAnsi="宋体" w:hint="eastAsia"/>
                <w:szCs w:val="21"/>
              </w:rPr>
              <w:t>2</w:t>
            </w:r>
            <w:r w:rsidR="00390872">
              <w:rPr>
                <w:rFonts w:ascii="宋体" w:hAnsi="宋体"/>
                <w:szCs w:val="21"/>
              </w:rPr>
              <w:t>019</w:t>
            </w:r>
            <w:r w:rsidR="00390872">
              <w:rPr>
                <w:rFonts w:ascii="宋体" w:hAnsi="宋体" w:hint="eastAsia"/>
                <w:szCs w:val="21"/>
              </w:rPr>
              <w:t>年</w:t>
            </w:r>
            <w:r w:rsidRPr="009B6A26">
              <w:rPr>
                <w:rFonts w:ascii="宋体" w:hAnsi="宋体" w:hint="eastAsia"/>
                <w:szCs w:val="21"/>
              </w:rPr>
              <w:t>研发投入</w:t>
            </w:r>
            <w:r w:rsidR="00274CAD" w:rsidRPr="008D59A3">
              <w:rPr>
                <w:rFonts w:ascii="宋体" w:hAnsi="宋体" w:hint="eastAsia"/>
                <w:szCs w:val="21"/>
              </w:rPr>
              <w:t>___</w:t>
            </w:r>
            <w:r w:rsidR="007A348C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274CAD" w:rsidRPr="008D59A3">
              <w:rPr>
                <w:rFonts w:ascii="宋体" w:hAnsi="宋体" w:hint="eastAsia"/>
                <w:szCs w:val="21"/>
              </w:rPr>
              <w:t>__</w:t>
            </w:r>
            <w:r w:rsidR="00274CAD">
              <w:rPr>
                <w:rFonts w:ascii="宋体" w:hAnsi="宋体" w:hint="eastAsia"/>
                <w:szCs w:val="21"/>
              </w:rPr>
              <w:t>万元</w:t>
            </w:r>
          </w:p>
          <w:p w14:paraId="22C6C44E" w14:textId="36E0147F" w:rsidR="00E6481F" w:rsidRPr="00F93DD1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 w:rsidR="00390872">
              <w:rPr>
                <w:rFonts w:ascii="宋体" w:hAnsi="宋体" w:hint="eastAsia"/>
                <w:szCs w:val="21"/>
              </w:rPr>
              <w:t>2</w:t>
            </w:r>
            <w:r w:rsidR="00390872">
              <w:rPr>
                <w:rFonts w:ascii="宋体" w:hAnsi="宋体"/>
                <w:szCs w:val="21"/>
              </w:rPr>
              <w:t>020</w:t>
            </w:r>
            <w:r w:rsidR="00390872">
              <w:rPr>
                <w:rFonts w:ascii="宋体" w:hAnsi="宋体" w:hint="eastAsia"/>
                <w:szCs w:val="21"/>
              </w:rPr>
              <w:t>年</w:t>
            </w:r>
            <w:r w:rsidRPr="009B6A26">
              <w:rPr>
                <w:rFonts w:ascii="宋体" w:hAnsi="宋体" w:hint="eastAsia"/>
                <w:szCs w:val="21"/>
              </w:rPr>
              <w:t>研发投入</w:t>
            </w:r>
            <w:r w:rsidR="00274CAD" w:rsidRPr="008D59A3">
              <w:rPr>
                <w:rFonts w:ascii="宋体" w:hAnsi="宋体" w:hint="eastAsia"/>
                <w:szCs w:val="21"/>
              </w:rPr>
              <w:t>___</w:t>
            </w:r>
            <w:r w:rsidR="007A348C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274CAD" w:rsidRPr="008D59A3">
              <w:rPr>
                <w:rFonts w:ascii="宋体" w:hAnsi="宋体" w:hint="eastAsia"/>
                <w:szCs w:val="21"/>
              </w:rPr>
              <w:t>__</w:t>
            </w:r>
            <w:r w:rsidR="00274CAD">
              <w:rPr>
                <w:rFonts w:ascii="宋体" w:hAnsi="宋体" w:hint="eastAsia"/>
                <w:szCs w:val="21"/>
              </w:rPr>
              <w:t>万元</w:t>
            </w:r>
          </w:p>
          <w:p w14:paraId="5AFF326A" w14:textId="77777777" w:rsidR="00E6481F" w:rsidRPr="009B6A26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6481F" w:rsidRPr="008D59A3" w14:paraId="10CDA296" w14:textId="77777777" w:rsidTr="005410B4">
        <w:trPr>
          <w:trHeight w:val="416"/>
        </w:trPr>
        <w:tc>
          <w:tcPr>
            <w:tcW w:w="1691" w:type="pct"/>
            <w:shd w:val="clear" w:color="auto" w:fill="C6D9F1" w:themeFill="text2" w:themeFillTint="33"/>
            <w:vAlign w:val="center"/>
          </w:tcPr>
          <w:p w14:paraId="619DCBC9" w14:textId="77777777" w:rsidR="00E6481F" w:rsidRPr="008D59A3" w:rsidRDefault="00E6481F" w:rsidP="005410B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547D7E">
              <w:rPr>
                <w:rFonts w:ascii="宋体" w:hAnsi="宋体" w:hint="eastAsia"/>
                <w:szCs w:val="21"/>
              </w:rPr>
              <w:t>标准参与或制定情况</w:t>
            </w:r>
            <w:r>
              <w:rPr>
                <w:rFonts w:ascii="宋体" w:hAnsi="宋体" w:hint="eastAsia"/>
                <w:szCs w:val="21"/>
              </w:rPr>
              <w:t>（近五年）</w:t>
            </w:r>
          </w:p>
        </w:tc>
        <w:tc>
          <w:tcPr>
            <w:tcW w:w="3309" w:type="pct"/>
            <w:vAlign w:val="center"/>
          </w:tcPr>
          <w:p w14:paraId="7D9FCB1D" w14:textId="77777777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有，参与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Pr="008D59A3">
              <w:rPr>
                <w:rFonts w:ascii="宋体" w:hAnsi="宋体" w:hint="eastAsia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标准制定，是</w:t>
            </w:r>
            <w:r w:rsidRPr="008D59A3">
              <w:rPr>
                <w:rFonts w:ascii="宋体" w:hAnsi="宋体" w:hint="eastAsia"/>
                <w:szCs w:val="21"/>
              </w:rPr>
              <w:t>_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  <w:u w:val="single"/>
              </w:rPr>
              <w:t>（标准级别）</w:t>
            </w:r>
          </w:p>
          <w:p w14:paraId="7640035B" w14:textId="77777777" w:rsidR="00E6481F" w:rsidRPr="008D59A3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6481F" w:rsidRPr="008D59A3" w14:paraId="24DCCC00" w14:textId="77777777" w:rsidTr="005410B4">
        <w:trPr>
          <w:trHeight w:val="407"/>
        </w:trPr>
        <w:tc>
          <w:tcPr>
            <w:tcW w:w="1691" w:type="pct"/>
            <w:shd w:val="clear" w:color="auto" w:fill="C6D9F1" w:themeFill="text2" w:themeFillTint="33"/>
            <w:vAlign w:val="center"/>
          </w:tcPr>
          <w:p w14:paraId="3BE316F4" w14:textId="63F0ED59" w:rsidR="00E6481F" w:rsidRPr="008D59A3" w:rsidRDefault="00E6481F" w:rsidP="005410B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知识产权情况（近</w:t>
            </w:r>
            <w:r w:rsidR="003326F6" w:rsidRPr="003326F6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3309" w:type="pct"/>
            <w:vAlign w:val="center"/>
          </w:tcPr>
          <w:p w14:paraId="11F46CE7" w14:textId="4D7F25C0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有，其中</w:t>
            </w:r>
            <w:r w:rsidR="003326F6" w:rsidRPr="003326F6"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 w:hint="eastAsia"/>
                <w:szCs w:val="21"/>
              </w:rPr>
              <w:t>权共计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255E4">
              <w:rPr>
                <w:rFonts w:ascii="宋体" w:hAnsi="宋体" w:hint="eastAsia"/>
                <w:szCs w:val="21"/>
              </w:rPr>
              <w:t>个</w:t>
            </w:r>
          </w:p>
          <w:p w14:paraId="02F65659" w14:textId="21D819E2" w:rsidR="003326F6" w:rsidRDefault="003326F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</w:t>
            </w:r>
            <w:r w:rsidR="001B682F">
              <w:rPr>
                <w:rFonts w:ascii="宋体" w:hAnsi="宋体" w:hint="eastAsia"/>
                <w:szCs w:val="21"/>
              </w:rPr>
              <w:t>其中</w:t>
            </w:r>
            <w:r w:rsidRPr="003326F6">
              <w:rPr>
                <w:rFonts w:ascii="宋体" w:hAnsi="宋体" w:hint="eastAsia"/>
                <w:szCs w:val="21"/>
              </w:rPr>
              <w:t>著作权</w:t>
            </w:r>
            <w:r>
              <w:rPr>
                <w:rFonts w:ascii="宋体" w:hAnsi="宋体" w:hint="eastAsia"/>
                <w:szCs w:val="21"/>
              </w:rPr>
              <w:t>共计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255E4">
              <w:rPr>
                <w:rFonts w:ascii="宋体" w:hAnsi="宋体" w:hint="eastAsia"/>
                <w:szCs w:val="21"/>
              </w:rPr>
              <w:t>个</w:t>
            </w:r>
          </w:p>
          <w:p w14:paraId="2AADEF95" w14:textId="7A65B27D" w:rsidR="003326F6" w:rsidRDefault="003326F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</w:t>
            </w:r>
            <w:r w:rsidR="001B682F">
              <w:rPr>
                <w:rFonts w:ascii="宋体" w:hAnsi="宋体" w:hint="eastAsia"/>
                <w:szCs w:val="21"/>
              </w:rPr>
              <w:t>其中</w:t>
            </w:r>
            <w:r w:rsidRPr="003326F6">
              <w:rPr>
                <w:rFonts w:ascii="宋体" w:hAnsi="宋体" w:hint="eastAsia"/>
                <w:szCs w:val="21"/>
              </w:rPr>
              <w:t>商标权</w:t>
            </w:r>
            <w:r>
              <w:rPr>
                <w:rFonts w:ascii="宋体" w:hAnsi="宋体" w:hint="eastAsia"/>
                <w:szCs w:val="21"/>
              </w:rPr>
              <w:t>共计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255E4">
              <w:rPr>
                <w:rFonts w:ascii="宋体" w:hAnsi="宋体" w:hint="eastAsia"/>
                <w:szCs w:val="21"/>
              </w:rPr>
              <w:t>个</w:t>
            </w:r>
          </w:p>
          <w:p w14:paraId="6902A0B9" w14:textId="77777777" w:rsidR="00E6481F" w:rsidRPr="005C4399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14:paraId="123386EF" w14:textId="7AD8BAE2" w:rsidR="001C46A5" w:rsidRPr="00D229B2" w:rsidRDefault="00E6481F" w:rsidP="001C46A5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三</w:t>
      </w:r>
      <w:r w:rsidR="001C46A5" w:rsidRPr="00D229B2">
        <w:rPr>
          <w:rFonts w:ascii="宋体" w:hAnsi="宋体" w:hint="eastAsia"/>
          <w:color w:val="000000"/>
          <w:kern w:val="44"/>
        </w:rPr>
        <w:t>、</w:t>
      </w:r>
      <w:r w:rsidR="001C46A5">
        <w:rPr>
          <w:rFonts w:ascii="宋体" w:hAnsi="宋体" w:hint="eastAsia"/>
          <w:color w:val="000000"/>
          <w:kern w:val="44"/>
        </w:rPr>
        <w:t>企业</w:t>
      </w:r>
      <w:r w:rsidR="005C3560">
        <w:rPr>
          <w:rFonts w:ascii="宋体" w:hAnsi="宋体" w:hint="eastAsia"/>
          <w:color w:val="000000"/>
          <w:kern w:val="44"/>
        </w:rPr>
        <w:t>管理</w:t>
      </w:r>
      <w:r w:rsidR="001C46A5">
        <w:rPr>
          <w:rFonts w:ascii="宋体" w:hAnsi="宋体" w:hint="eastAsia"/>
          <w:color w:val="000000"/>
          <w:kern w:val="44"/>
        </w:rPr>
        <w:t>能力</w:t>
      </w:r>
    </w:p>
    <w:p w14:paraId="17DEFFE9" w14:textId="0F205AAA" w:rsidR="00717C16" w:rsidRDefault="001C46A5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/>
          <w:kern w:val="44"/>
        </w:rPr>
        <w:t>1</w:t>
      </w:r>
      <w:r w:rsidR="00717C16" w:rsidRPr="00B80894">
        <w:rPr>
          <w:rFonts w:ascii="宋体" w:eastAsia="宋体" w:hint="eastAsia"/>
          <w:kern w:val="44"/>
        </w:rPr>
        <w:t>、</w:t>
      </w:r>
      <w:r w:rsidRPr="00B80894">
        <w:rPr>
          <w:rFonts w:ascii="宋体" w:eastAsia="宋体" w:hint="eastAsia"/>
          <w:kern w:val="44"/>
        </w:rPr>
        <w:t>人力资源情况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135"/>
        <w:gridCol w:w="2157"/>
        <w:gridCol w:w="3088"/>
      </w:tblGrid>
      <w:tr w:rsidR="003369FE" w:rsidRPr="00D229B2" w14:paraId="3BFCA99C" w14:textId="77777777" w:rsidTr="003369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70E398F" w14:textId="57FC97FE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</w:p>
        </w:tc>
        <w:tc>
          <w:tcPr>
            <w:tcW w:w="2135" w:type="dxa"/>
            <w:vAlign w:val="center"/>
          </w:tcPr>
          <w:p w14:paraId="17C2D89A" w14:textId="105FD3F4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28FC4185" w14:textId="11597970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员工硕士及以上学历</w:t>
            </w:r>
          </w:p>
        </w:tc>
        <w:tc>
          <w:tcPr>
            <w:tcW w:w="3088" w:type="dxa"/>
            <w:vAlign w:val="center"/>
          </w:tcPr>
          <w:p w14:paraId="706A6048" w14:textId="013F0A90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3369FE" w:rsidRPr="00D229B2" w14:paraId="28338784" w14:textId="77777777" w:rsidTr="003369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93A4008" w14:textId="67E48744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员工本科学历</w:t>
            </w:r>
          </w:p>
        </w:tc>
        <w:tc>
          <w:tcPr>
            <w:tcW w:w="2135" w:type="dxa"/>
            <w:vAlign w:val="center"/>
          </w:tcPr>
          <w:p w14:paraId="0AB736A5" w14:textId="45263BAE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31B81336" w14:textId="3B303DC1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员工大专学历</w:t>
            </w:r>
          </w:p>
        </w:tc>
        <w:tc>
          <w:tcPr>
            <w:tcW w:w="3088" w:type="dxa"/>
            <w:vAlign w:val="center"/>
          </w:tcPr>
          <w:p w14:paraId="7DC5CC17" w14:textId="4B40BAA1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B2C53" w:rsidRPr="00D229B2" w14:paraId="40D5FA9F" w14:textId="77777777" w:rsidTr="002775D2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0174C0D" w14:textId="53990086" w:rsidR="001B2C53" w:rsidRPr="00066287" w:rsidRDefault="001B2C53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 w:rsidRPr="00E01CAB">
              <w:rPr>
                <w:rFonts w:ascii="宋体" w:hAnsi="宋体" w:cs="Arial" w:hint="eastAsia"/>
                <w:color w:val="000000"/>
                <w:szCs w:val="21"/>
              </w:rPr>
              <w:t>中高级职称人数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49E3BCFC" w14:textId="7851D5D2" w:rsidR="001B2C53" w:rsidRPr="00066287" w:rsidRDefault="001B2C53" w:rsidP="002775D2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  </w:t>
            </w: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372EC47D" w14:textId="68A68D08" w:rsidR="005C3560" w:rsidRDefault="005C3560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2</w:t>
      </w:r>
      <w:r w:rsidRPr="00D229B2">
        <w:rPr>
          <w:rFonts w:ascii="宋体" w:eastAsia="宋体" w:hint="eastAsia"/>
          <w:kern w:val="44"/>
        </w:rPr>
        <w:t>、</w:t>
      </w:r>
      <w:r>
        <w:rPr>
          <w:rFonts w:ascii="宋体" w:eastAsia="宋体" w:hint="eastAsia"/>
          <w:kern w:val="44"/>
        </w:rPr>
        <w:t>员工权益保障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135"/>
        <w:gridCol w:w="2157"/>
        <w:gridCol w:w="3088"/>
        <w:gridCol w:w="128"/>
      </w:tblGrid>
      <w:tr w:rsidR="00EC06AA" w:rsidRPr="00756E3E" w14:paraId="008570AC" w14:textId="77777777" w:rsidTr="00AA2B14">
        <w:trPr>
          <w:gridAfter w:val="1"/>
          <w:wAfter w:w="128" w:type="dxa"/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945AB99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szCs w:val="21"/>
              </w:rPr>
              <w:t>是否有培训</w:t>
            </w:r>
          </w:p>
        </w:tc>
        <w:tc>
          <w:tcPr>
            <w:tcW w:w="2135" w:type="dxa"/>
            <w:vAlign w:val="center"/>
          </w:tcPr>
          <w:p w14:paraId="20D4C4C8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1D8DE8FA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D55264">
              <w:rPr>
                <w:rFonts w:ascii="宋体" w:hAnsi="宋体" w:hint="eastAsia"/>
                <w:szCs w:val="21"/>
              </w:rPr>
              <w:t>培训制度</w:t>
            </w:r>
          </w:p>
        </w:tc>
        <w:tc>
          <w:tcPr>
            <w:tcW w:w="3088" w:type="dxa"/>
            <w:vAlign w:val="center"/>
          </w:tcPr>
          <w:p w14:paraId="682F7AC3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C06AA" w:rsidRPr="00756E3E" w14:paraId="4A304160" w14:textId="77777777" w:rsidTr="00AA2B14">
        <w:trPr>
          <w:gridAfter w:val="1"/>
          <w:wAfter w:w="128" w:type="dxa"/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A40243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1057D2">
              <w:rPr>
                <w:rFonts w:ascii="宋体" w:hAnsi="宋体" w:hint="eastAsia"/>
                <w:szCs w:val="21"/>
              </w:rPr>
              <w:t>系统培训方案及计划</w:t>
            </w:r>
          </w:p>
        </w:tc>
        <w:tc>
          <w:tcPr>
            <w:tcW w:w="2135" w:type="dxa"/>
            <w:vAlign w:val="center"/>
          </w:tcPr>
          <w:p w14:paraId="29B93E00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428C4EF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D55264">
              <w:rPr>
                <w:rFonts w:ascii="宋体" w:hAnsi="宋体" w:hint="eastAsia"/>
                <w:szCs w:val="21"/>
              </w:rPr>
              <w:t>固定培训地点及设施</w:t>
            </w:r>
          </w:p>
        </w:tc>
        <w:tc>
          <w:tcPr>
            <w:tcW w:w="3088" w:type="dxa"/>
            <w:vAlign w:val="center"/>
          </w:tcPr>
          <w:p w14:paraId="1BBD59F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□自有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C06AA" w:rsidRPr="00756E3E" w14:paraId="416BB256" w14:textId="77777777" w:rsidTr="00AA2B14">
        <w:trPr>
          <w:gridAfter w:val="1"/>
          <w:wAfter w:w="128" w:type="dxa"/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848DD03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szCs w:val="21"/>
              </w:rPr>
              <w:t>上年度培训费用</w:t>
            </w:r>
          </w:p>
        </w:tc>
        <w:tc>
          <w:tcPr>
            <w:tcW w:w="2135" w:type="dxa"/>
            <w:vAlign w:val="center"/>
          </w:tcPr>
          <w:p w14:paraId="5E538D76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756E3E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4666CBBF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E41E11">
              <w:rPr>
                <w:rFonts w:ascii="宋体" w:hAnsi="宋体" w:hint="eastAsia"/>
                <w:szCs w:val="21"/>
              </w:rPr>
              <w:t>专职培训人员</w:t>
            </w:r>
          </w:p>
        </w:tc>
        <w:tc>
          <w:tcPr>
            <w:tcW w:w="3088" w:type="dxa"/>
            <w:vAlign w:val="center"/>
          </w:tcPr>
          <w:p w14:paraId="70A33D18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C06AA" w:rsidRPr="00066287" w14:paraId="5870E7E5" w14:textId="77777777" w:rsidTr="00AA2B14">
        <w:trPr>
          <w:trHeight w:val="836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BA5676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职工保险情况</w:t>
            </w:r>
          </w:p>
        </w:tc>
        <w:tc>
          <w:tcPr>
            <w:tcW w:w="7508" w:type="dxa"/>
            <w:gridSpan w:val="4"/>
            <w:vAlign w:val="center"/>
          </w:tcPr>
          <w:p w14:paraId="737BE1C8" w14:textId="77777777" w:rsidR="00EC06AA" w:rsidRPr="00756E3E" w:rsidRDefault="00EC06AA" w:rsidP="00AA2B1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6E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□养老保险    □失业保险   □医疗保险     □工伤保险   </w:t>
            </w:r>
          </w:p>
          <w:p w14:paraId="7291A4EC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 w:rsidRPr="00756E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□生育保险 </w:t>
            </w:r>
            <w:r w:rsidRPr="00756E3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756E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□住房公积金 </w:t>
            </w:r>
            <w:r w:rsidRPr="00756E3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7310647" w14:textId="5E66BA50" w:rsidR="00096612" w:rsidRPr="00B80894" w:rsidRDefault="001C46A5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/>
          <w:kern w:val="44"/>
        </w:rPr>
        <w:t>3</w:t>
      </w:r>
      <w:r w:rsidR="00096612" w:rsidRPr="00B80894">
        <w:rPr>
          <w:rFonts w:ascii="宋体" w:eastAsia="宋体" w:hint="eastAsia"/>
          <w:kern w:val="44"/>
        </w:rPr>
        <w:t>、</w:t>
      </w:r>
      <w:r w:rsidRPr="00B80894">
        <w:rPr>
          <w:rFonts w:ascii="宋体" w:eastAsia="宋体" w:hint="eastAsia"/>
          <w:kern w:val="44"/>
        </w:rPr>
        <w:t>信用</w:t>
      </w:r>
      <w:r w:rsidR="00096612" w:rsidRPr="00B80894">
        <w:rPr>
          <w:rFonts w:ascii="宋体" w:eastAsia="宋体" w:hint="eastAsia"/>
          <w:kern w:val="44"/>
        </w:rPr>
        <w:t>管理</w:t>
      </w:r>
      <w:r w:rsidR="00096612" w:rsidRPr="00B80894">
        <w:rPr>
          <w:rFonts w:ascii="宋体" w:eastAsia="宋体"/>
          <w:kern w:val="44"/>
        </w:rPr>
        <w:t>能力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268"/>
        <w:gridCol w:w="1779"/>
        <w:gridCol w:w="1620"/>
        <w:gridCol w:w="1704"/>
        <w:gridCol w:w="1559"/>
      </w:tblGrid>
      <w:tr w:rsidR="005C3560" w14:paraId="4C173498" w14:textId="77777777" w:rsidTr="005C3560">
        <w:trPr>
          <w:cantSplit/>
          <w:trHeight w:hRule="exact" w:val="454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A3403E3" w14:textId="77777777" w:rsidR="005C3560" w:rsidRDefault="005C3560" w:rsidP="00095D8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886124E" w14:textId="77777777" w:rsidR="005C3560" w:rsidRDefault="005C3560" w:rsidP="00095D8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779" w:type="dxa"/>
            <w:shd w:val="clear" w:color="auto" w:fill="C6D9F1"/>
            <w:vAlign w:val="center"/>
          </w:tcPr>
          <w:p w14:paraId="6A78F0F5" w14:textId="77777777" w:rsidR="005C3560" w:rsidRDefault="005C3560" w:rsidP="00095D8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4883" w:type="dxa"/>
            <w:gridSpan w:val="3"/>
            <w:shd w:val="clear" w:color="auto" w:fill="C6D9F1"/>
            <w:vAlign w:val="center"/>
          </w:tcPr>
          <w:p w14:paraId="3CC0D0CE" w14:textId="77777777" w:rsidR="005C3560" w:rsidRDefault="005C3560" w:rsidP="00095D8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5C3560" w14:paraId="6FD13E3C" w14:textId="77777777" w:rsidTr="005C3560">
        <w:trPr>
          <w:cantSplit/>
          <w:trHeight w:hRule="exact" w:val="454"/>
        </w:trPr>
        <w:tc>
          <w:tcPr>
            <w:tcW w:w="1106" w:type="dxa"/>
            <w:vMerge w:val="restart"/>
            <w:shd w:val="clear" w:color="auto" w:fill="C6D9F1"/>
            <w:textDirection w:val="tbRlV"/>
            <w:vAlign w:val="center"/>
          </w:tcPr>
          <w:p w14:paraId="3149892E" w14:textId="77777777" w:rsidR="005C3560" w:rsidRDefault="005C3560" w:rsidP="00095D8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6D207B01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客户的资信调查制度</w:t>
            </w:r>
          </w:p>
        </w:tc>
        <w:tc>
          <w:tcPr>
            <w:tcW w:w="1779" w:type="dxa"/>
            <w:vAlign w:val="center"/>
          </w:tcPr>
          <w:p w14:paraId="121BD8A4" w14:textId="77777777" w:rsidR="005C3560" w:rsidRDefault="005C3560" w:rsidP="00095D8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5152C80B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C3560" w14:paraId="776F735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494D87BF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3E5D7F48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客户的风险评价制度</w:t>
            </w:r>
          </w:p>
        </w:tc>
        <w:tc>
          <w:tcPr>
            <w:tcW w:w="1779" w:type="dxa"/>
            <w:vAlign w:val="center"/>
          </w:tcPr>
          <w:p w14:paraId="23E8BF48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32FEE3A1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47EEEE86" w14:textId="77777777" w:rsidTr="005C3560">
        <w:trPr>
          <w:cantSplit/>
          <w:trHeight w:hRule="exact" w:val="568"/>
        </w:trPr>
        <w:tc>
          <w:tcPr>
            <w:tcW w:w="1106" w:type="dxa"/>
            <w:vMerge/>
            <w:shd w:val="clear" w:color="auto" w:fill="C6D9F1"/>
            <w:vAlign w:val="center"/>
          </w:tcPr>
          <w:p w14:paraId="09A911B3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3618B6F3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分级并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逐级授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信制度</w:t>
            </w:r>
            <w:proofErr w:type="gramEnd"/>
          </w:p>
        </w:tc>
        <w:tc>
          <w:tcPr>
            <w:tcW w:w="1779" w:type="dxa"/>
            <w:vAlign w:val="center"/>
          </w:tcPr>
          <w:p w14:paraId="6D2F6795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4883" w:type="dxa"/>
            <w:gridSpan w:val="3"/>
            <w:vAlign w:val="center"/>
          </w:tcPr>
          <w:p w14:paraId="4EA5C121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7AF90E28" w14:textId="77777777" w:rsidTr="00F04F82">
        <w:trPr>
          <w:cantSplit/>
          <w:trHeight w:hRule="exact" w:val="454"/>
        </w:trPr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4154DC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9614F04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客户资料的管理制度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35213727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tcBorders>
              <w:bottom w:val="single" w:sz="4" w:space="0" w:color="auto"/>
            </w:tcBorders>
            <w:vAlign w:val="center"/>
          </w:tcPr>
          <w:p w14:paraId="564D9FD2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150CC276" w14:textId="77777777" w:rsidTr="00C30A4B">
        <w:trPr>
          <w:cantSplit/>
          <w:trHeight w:hRule="exact" w:val="454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C6D9F1"/>
            <w:textDirection w:val="tbRlV"/>
            <w:vAlign w:val="center"/>
          </w:tcPr>
          <w:p w14:paraId="3FA110B0" w14:textId="77777777" w:rsidR="005C3560" w:rsidRDefault="005C3560" w:rsidP="00095D80"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210A0908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机构专职人员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19092A43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</w:tcBorders>
            <w:vAlign w:val="center"/>
          </w:tcPr>
          <w:p w14:paraId="0FA70237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5C3560" w14:paraId="3928D89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258CF17A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2B18892C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章管理制度</w:t>
            </w:r>
          </w:p>
        </w:tc>
        <w:tc>
          <w:tcPr>
            <w:tcW w:w="1779" w:type="dxa"/>
            <w:vAlign w:val="center"/>
          </w:tcPr>
          <w:p w14:paraId="67532B22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7CAAA27F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7F4520F2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6F0A4629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78329844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合同的审批制度</w:t>
            </w:r>
          </w:p>
        </w:tc>
        <w:tc>
          <w:tcPr>
            <w:tcW w:w="1779" w:type="dxa"/>
            <w:vAlign w:val="center"/>
          </w:tcPr>
          <w:p w14:paraId="48084ED5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01C50B0A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5D4A3D9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1A0DEB77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230EEEE7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1779" w:type="dxa"/>
            <w:vAlign w:val="center"/>
          </w:tcPr>
          <w:p w14:paraId="0EEFD004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210BD07E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29AE61D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042A0FE5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5CB07A97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1779" w:type="dxa"/>
            <w:vAlign w:val="center"/>
          </w:tcPr>
          <w:p w14:paraId="795BC7BF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510AE2DF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23985116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21EC9DB2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0D6A83AB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1779" w:type="dxa"/>
            <w:vAlign w:val="center"/>
          </w:tcPr>
          <w:p w14:paraId="4A49EDF8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113B1B70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□很好；□较好；□一般；□较差</w:t>
            </w:r>
          </w:p>
        </w:tc>
      </w:tr>
      <w:tr w:rsidR="005C3560" w14:paraId="1A065E6E" w14:textId="77777777" w:rsidTr="00C41656">
        <w:trPr>
          <w:cantSplit/>
          <w:trHeight w:hRule="exact" w:val="784"/>
        </w:trPr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56B71B7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5F64037" w14:textId="6F90DD2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730A4370" w14:textId="77777777" w:rsidR="005C3560" w:rsidRPr="005C3560" w:rsidRDefault="005C3560" w:rsidP="00095D8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签订合同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CA0823" w14:textId="77777777" w:rsidR="005C3560" w:rsidRPr="005C3560" w:rsidRDefault="005C3560" w:rsidP="00095D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履约合同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0A708A5" w14:textId="77777777" w:rsidR="005C3560" w:rsidRPr="005C3560" w:rsidRDefault="005C3560" w:rsidP="00095D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合同增长率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038B5D" w14:textId="77777777" w:rsidR="005C3560" w:rsidRPr="005C3560" w:rsidRDefault="005C3560" w:rsidP="00095D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合同履约率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152D77CA" w14:textId="45EF8F84" w:rsidR="005C3560" w:rsidRPr="00B80894" w:rsidRDefault="005C3560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/>
          <w:kern w:val="44"/>
        </w:rPr>
        <w:t>4</w:t>
      </w:r>
      <w:r w:rsidRPr="00B80894">
        <w:rPr>
          <w:rFonts w:ascii="宋体" w:eastAsia="宋体" w:hint="eastAsia"/>
          <w:kern w:val="44"/>
        </w:rPr>
        <w:t>、应收账款管理</w:t>
      </w:r>
    </w:p>
    <w:tbl>
      <w:tblPr>
        <w:tblpPr w:leftFromText="180" w:rightFromText="180" w:vertAnchor="text" w:horzAnchor="margin" w:tblpX="33" w:tblpY="1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529"/>
        <w:gridCol w:w="2967"/>
        <w:gridCol w:w="2835"/>
      </w:tblGrid>
      <w:tr w:rsidR="005C3560" w14:paraId="6C9CD78D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0C592A92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C6D9F1"/>
            <w:vAlign w:val="center"/>
          </w:tcPr>
          <w:p w14:paraId="53C2E0A1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2967" w:type="dxa"/>
            <w:shd w:val="clear" w:color="auto" w:fill="C6D9F1"/>
            <w:vAlign w:val="center"/>
          </w:tcPr>
          <w:p w14:paraId="7630662A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39CC45C1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5C3560" w14:paraId="70129C4B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58061F47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6个月以内</w:t>
            </w:r>
          </w:p>
        </w:tc>
        <w:tc>
          <w:tcPr>
            <w:tcW w:w="2529" w:type="dxa"/>
            <w:vAlign w:val="center"/>
          </w:tcPr>
          <w:p w14:paraId="7DEAC5B9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32B04FBB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EF86C9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C3560" w14:paraId="39AB7512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1502C9D5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6个月至1年</w:t>
            </w:r>
          </w:p>
        </w:tc>
        <w:tc>
          <w:tcPr>
            <w:tcW w:w="2529" w:type="dxa"/>
            <w:vAlign w:val="center"/>
          </w:tcPr>
          <w:p w14:paraId="2705A91A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1F35112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1E0D72B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63D3E74C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01B71553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 w14:paraId="67B9C633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5CF58372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1C092FD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5C418ED9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535D4452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14:paraId="3C12E557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3BF5157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466947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7C3594AE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5A1214AA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14:paraId="02AFA4F0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2757433C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BB298B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44CD37F0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2E95D996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   计</w:t>
            </w:r>
          </w:p>
        </w:tc>
        <w:tc>
          <w:tcPr>
            <w:tcW w:w="2529" w:type="dxa"/>
            <w:vAlign w:val="center"/>
          </w:tcPr>
          <w:p w14:paraId="45C92B6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5193EFE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68568D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7C62BE2D" w14:textId="6B2CA54E" w:rsidR="00981D48" w:rsidRPr="00D229B2" w:rsidRDefault="005C4399" w:rsidP="00A77966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四</w:t>
      </w:r>
      <w:r w:rsidR="006D18B8" w:rsidRPr="00D229B2">
        <w:rPr>
          <w:rFonts w:ascii="宋体" w:hAnsi="宋体" w:hint="eastAsia"/>
          <w:color w:val="000000"/>
          <w:kern w:val="44"/>
        </w:rPr>
        <w:t>、</w:t>
      </w:r>
      <w:bookmarkStart w:id="4" w:name="_Toc161722816"/>
      <w:r w:rsidR="00950C21">
        <w:rPr>
          <w:rFonts w:ascii="宋体" w:hAnsi="宋体" w:hint="eastAsia"/>
          <w:color w:val="000000"/>
          <w:kern w:val="44"/>
        </w:rPr>
        <w:t>社会信用要素</w:t>
      </w:r>
    </w:p>
    <w:p w14:paraId="7326CFA3" w14:textId="422904AF" w:rsidR="00981D48" w:rsidRPr="00D229B2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1</w:t>
      </w:r>
      <w:r w:rsidR="00981D48" w:rsidRPr="00D229B2">
        <w:rPr>
          <w:rFonts w:ascii="宋体" w:eastAsia="宋体" w:hint="eastAsia"/>
          <w:kern w:val="44"/>
        </w:rPr>
        <w:t>、社会及行业信用记录</w:t>
      </w:r>
    </w:p>
    <w:tbl>
      <w:tblPr>
        <w:tblW w:w="1019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91"/>
        <w:gridCol w:w="7200"/>
      </w:tblGrid>
      <w:tr w:rsidR="00981D48" w:rsidRPr="00D229B2" w14:paraId="521BE220" w14:textId="77777777" w:rsidTr="00A220EA">
        <w:trPr>
          <w:trHeight w:val="552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2F893D5" w14:textId="77777777" w:rsidR="00981D48" w:rsidRPr="00D229B2" w:rsidRDefault="00981D48" w:rsidP="008E4DC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vAlign w:val="center"/>
          </w:tcPr>
          <w:p w14:paraId="054C1059" w14:textId="77777777" w:rsidR="00981D48" w:rsidRPr="00D229B2" w:rsidRDefault="00981D48" w:rsidP="008E4DC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内   容</w:t>
            </w:r>
          </w:p>
        </w:tc>
      </w:tr>
      <w:tr w:rsidR="00981D48" w:rsidRPr="00D229B2" w14:paraId="5A95FB26" w14:textId="77777777" w:rsidTr="00A220EA">
        <w:trPr>
          <w:trHeight w:val="557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12BEBD85" w14:textId="570C883A" w:rsidR="00981D48" w:rsidRPr="00D229B2" w:rsidRDefault="00950C2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</w:t>
            </w:r>
            <w:r w:rsidR="00981D48" w:rsidRPr="00D229B2">
              <w:rPr>
                <w:rFonts w:ascii="宋体" w:hAnsi="宋体" w:hint="eastAsia"/>
                <w:color w:val="000000"/>
                <w:szCs w:val="21"/>
              </w:rPr>
              <w:t>信用记录（近三年）</w:t>
            </w:r>
          </w:p>
        </w:tc>
        <w:tc>
          <w:tcPr>
            <w:tcW w:w="7200" w:type="dxa"/>
            <w:vAlign w:val="center"/>
          </w:tcPr>
          <w:p w14:paraId="3A794D44" w14:textId="250A8B3D" w:rsidR="00981D48" w:rsidRPr="00D229B2" w:rsidRDefault="00981D48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 xml:space="preserve">□重合同守信用企业 </w:t>
            </w:r>
            <w:r w:rsidR="00660D43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color w:val="000000"/>
                <w:szCs w:val="21"/>
              </w:rPr>
              <w:t xml:space="preserve"> □无不良记录</w:t>
            </w:r>
          </w:p>
        </w:tc>
      </w:tr>
      <w:tr w:rsidR="00DD4B56" w:rsidRPr="00D229B2" w14:paraId="4C0DCE9B" w14:textId="77777777" w:rsidTr="00A220EA">
        <w:trPr>
          <w:trHeight w:val="549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6D0CBA7" w14:textId="475049BA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司法信用记录（近三年）</w:t>
            </w:r>
          </w:p>
        </w:tc>
        <w:tc>
          <w:tcPr>
            <w:tcW w:w="7200" w:type="dxa"/>
            <w:vAlign w:val="center"/>
          </w:tcPr>
          <w:p w14:paraId="6E294E4B" w14:textId="77777777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D229B2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5321A041" w14:textId="41AD7866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 w:hint="eastAsia"/>
                <w:color w:val="000000"/>
                <w:szCs w:val="21"/>
              </w:rPr>
              <w:t>，请提供说明</w:t>
            </w:r>
          </w:p>
        </w:tc>
      </w:tr>
      <w:tr w:rsidR="00DD4B56" w:rsidRPr="00D229B2" w14:paraId="44FAB57F" w14:textId="77777777" w:rsidTr="00A220EA">
        <w:trPr>
          <w:trHeight w:val="738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8BBE6DA" w14:textId="3836429A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D4B56">
              <w:rPr>
                <w:rFonts w:ascii="宋体" w:hAnsi="宋体" w:hint="eastAsia"/>
                <w:color w:val="000000"/>
                <w:szCs w:val="21"/>
              </w:rPr>
              <w:t>安全</w:t>
            </w:r>
            <w:r>
              <w:rPr>
                <w:rFonts w:ascii="宋体" w:hAnsi="宋体" w:hint="eastAsia"/>
                <w:color w:val="000000"/>
                <w:szCs w:val="21"/>
              </w:rPr>
              <w:t>生产</w:t>
            </w:r>
            <w:r w:rsidRPr="00DD4B56">
              <w:rPr>
                <w:rFonts w:ascii="宋体" w:hAnsi="宋体" w:hint="eastAsia"/>
                <w:color w:val="000000"/>
                <w:szCs w:val="21"/>
              </w:rPr>
              <w:t>信用</w:t>
            </w:r>
            <w:r>
              <w:rPr>
                <w:rFonts w:ascii="宋体" w:hAnsi="宋体" w:hint="eastAsia"/>
                <w:color w:val="000000"/>
                <w:szCs w:val="21"/>
              </w:rPr>
              <w:t>记录（近三年）</w:t>
            </w:r>
          </w:p>
        </w:tc>
        <w:tc>
          <w:tcPr>
            <w:tcW w:w="7200" w:type="dxa"/>
            <w:vAlign w:val="center"/>
          </w:tcPr>
          <w:p w14:paraId="5A128CEA" w14:textId="19C80947" w:rsidR="00CD44B4" w:rsidRPr="00D229B2" w:rsidRDefault="00CD44B4" w:rsidP="00CD44B4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D44B4">
              <w:rPr>
                <w:rFonts w:ascii="宋体" w:hAnsi="宋体" w:hint="eastAsia"/>
                <w:color w:val="000000"/>
                <w:szCs w:val="21"/>
              </w:rPr>
              <w:t>无重大事故及死亡事故</w:t>
            </w:r>
          </w:p>
          <w:p w14:paraId="297D3F86" w14:textId="0DD28F40" w:rsidR="00B9282F" w:rsidRPr="00B9282F" w:rsidRDefault="00CD44B4" w:rsidP="00CD44B4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D44B4">
              <w:rPr>
                <w:rFonts w:ascii="宋体" w:hAnsi="宋体" w:hint="eastAsia"/>
                <w:color w:val="000000"/>
                <w:szCs w:val="21"/>
              </w:rPr>
              <w:t>有事故但已经完善处理且无死亡人员</w:t>
            </w:r>
          </w:p>
        </w:tc>
      </w:tr>
      <w:tr w:rsidR="00B9282F" w:rsidRPr="00D229B2" w14:paraId="27EE0F11" w14:textId="77777777" w:rsidTr="00A220EA">
        <w:trPr>
          <w:trHeight w:val="738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4F2663F" w14:textId="3EB9F89A" w:rsidR="00B9282F" w:rsidRPr="00DD4B56" w:rsidRDefault="00B9282F" w:rsidP="00B9282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海关信用记录（近三年）</w:t>
            </w:r>
          </w:p>
        </w:tc>
        <w:tc>
          <w:tcPr>
            <w:tcW w:w="7200" w:type="dxa"/>
            <w:vAlign w:val="center"/>
          </w:tcPr>
          <w:p w14:paraId="7F82FC27" w14:textId="77777777" w:rsidR="00B9282F" w:rsidRPr="00D229B2" w:rsidRDefault="00B9282F" w:rsidP="00B9282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□有，提供说明</w:t>
            </w:r>
          </w:p>
          <w:p w14:paraId="12497A86" w14:textId="5F106258" w:rsidR="00B9282F" w:rsidRPr="00D229B2" w:rsidRDefault="00B9282F" w:rsidP="00B9282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3841F6" w:rsidRPr="00D229B2" w14:paraId="03451E7B" w14:textId="77777777" w:rsidTr="00A220EA">
        <w:trPr>
          <w:trHeight w:val="738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BD932CA" w14:textId="7244390B" w:rsidR="003841F6" w:rsidRDefault="003841F6" w:rsidP="003841F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央行信用记录（近三年）</w:t>
            </w:r>
          </w:p>
        </w:tc>
        <w:tc>
          <w:tcPr>
            <w:tcW w:w="7200" w:type="dxa"/>
            <w:vAlign w:val="center"/>
          </w:tcPr>
          <w:p w14:paraId="3E4D51E8" w14:textId="77777777" w:rsidR="003841F6" w:rsidRPr="00D229B2" w:rsidRDefault="003841F6" w:rsidP="003841F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有，提供征信报告</w:t>
            </w:r>
          </w:p>
          <w:p w14:paraId="167E385E" w14:textId="374C1550" w:rsidR="003841F6" w:rsidRPr="00D229B2" w:rsidRDefault="003841F6" w:rsidP="003841F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 w:hint="eastAsia"/>
                <w:color w:val="000000"/>
                <w:szCs w:val="21"/>
              </w:rPr>
              <w:t>，请提供说明</w:t>
            </w:r>
          </w:p>
        </w:tc>
      </w:tr>
      <w:tr w:rsidR="00B65395" w:rsidRPr="00D229B2" w14:paraId="7FF80EB7" w14:textId="77777777" w:rsidTr="00A220EA">
        <w:trPr>
          <w:trHeight w:val="523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A5C82CB" w14:textId="4699DE69" w:rsidR="00B65395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税务信用记录（近三年）</w:t>
            </w:r>
          </w:p>
        </w:tc>
        <w:tc>
          <w:tcPr>
            <w:tcW w:w="7200" w:type="dxa"/>
            <w:vAlign w:val="center"/>
          </w:tcPr>
          <w:p w14:paraId="0A126D4E" w14:textId="17F63791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□纳税大户   □纳税</w:t>
            </w:r>
            <w:r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Pr="00D229B2">
              <w:rPr>
                <w:rFonts w:ascii="宋体" w:hAnsi="宋体" w:hint="eastAsia"/>
                <w:color w:val="000000"/>
                <w:szCs w:val="21"/>
              </w:rPr>
              <w:t>A级</w:t>
            </w:r>
            <w:r>
              <w:rPr>
                <w:rFonts w:ascii="宋体" w:hAnsi="宋体" w:hint="eastAsia"/>
                <w:color w:val="000000"/>
                <w:szCs w:val="21"/>
              </w:rPr>
              <w:t>纳税人</w:t>
            </w:r>
            <w:r w:rsidRPr="00D229B2">
              <w:rPr>
                <w:rFonts w:ascii="宋体" w:hAnsi="宋体" w:hint="eastAsia"/>
                <w:color w:val="000000"/>
                <w:szCs w:val="21"/>
              </w:rPr>
              <w:t xml:space="preserve">   □无不良记录 </w:t>
            </w:r>
          </w:p>
        </w:tc>
      </w:tr>
      <w:tr w:rsidR="00B65395" w:rsidRPr="00D229B2" w14:paraId="6C8D63C7" w14:textId="77777777" w:rsidTr="00A220EA">
        <w:trPr>
          <w:trHeight w:val="523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29369739" w14:textId="209D8F47" w:rsidR="00B65395" w:rsidRDefault="00F6147D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</w:t>
            </w:r>
            <w:r w:rsidR="00B65395">
              <w:rPr>
                <w:rFonts w:ascii="宋体" w:hAnsi="宋体" w:hint="eastAsia"/>
                <w:color w:val="000000"/>
                <w:szCs w:val="21"/>
              </w:rPr>
              <w:t>招投标用记录（近三年）</w:t>
            </w:r>
          </w:p>
        </w:tc>
        <w:tc>
          <w:tcPr>
            <w:tcW w:w="7200" w:type="dxa"/>
            <w:vAlign w:val="center"/>
          </w:tcPr>
          <w:p w14:paraId="1CD77940" w14:textId="77777777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D229B2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2E542147" w14:textId="115340A1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 w:hint="eastAsia"/>
                <w:color w:val="000000"/>
                <w:szCs w:val="21"/>
              </w:rPr>
              <w:t>，请提供说明</w:t>
            </w:r>
          </w:p>
        </w:tc>
      </w:tr>
      <w:tr w:rsidR="00B65395" w:rsidRPr="00D229B2" w14:paraId="220D39E1" w14:textId="77777777" w:rsidTr="00A220EA">
        <w:trPr>
          <w:trHeight w:val="523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4E05882" w14:textId="45F64205" w:rsidR="00B65395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其他信用记录（近三年）</w:t>
            </w:r>
          </w:p>
        </w:tc>
        <w:tc>
          <w:tcPr>
            <w:tcW w:w="7200" w:type="dxa"/>
            <w:vAlign w:val="center"/>
          </w:tcPr>
          <w:p w14:paraId="555EAC6D" w14:textId="77777777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□有，提供说明</w:t>
            </w:r>
          </w:p>
          <w:p w14:paraId="6DB05DD9" w14:textId="2C09A2F9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</w:tbl>
    <w:p w14:paraId="1132AAEF" w14:textId="77777777" w:rsidR="00981D48" w:rsidRPr="00D229B2" w:rsidRDefault="00981D48" w:rsidP="00765FB6">
      <w:pPr>
        <w:spacing w:line="280" w:lineRule="exact"/>
        <w:rPr>
          <w:rFonts w:ascii="宋体" w:hAnsi="宋体"/>
          <w:color w:val="000000"/>
          <w:szCs w:val="21"/>
        </w:rPr>
      </w:pPr>
      <w:r w:rsidRPr="00D229B2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bookmarkEnd w:id="4"/>
    <w:p w14:paraId="653AF673" w14:textId="78791A2A" w:rsidR="00623F61" w:rsidRPr="00D229B2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2</w:t>
      </w:r>
      <w:r w:rsidR="006D18B8" w:rsidRPr="00D229B2">
        <w:rPr>
          <w:rFonts w:ascii="宋体" w:eastAsia="宋体" w:hint="eastAsia"/>
          <w:kern w:val="44"/>
        </w:rPr>
        <w:t>、</w:t>
      </w:r>
      <w:r w:rsidR="00461EBB" w:rsidRPr="00D229B2">
        <w:rPr>
          <w:rFonts w:ascii="宋体" w:eastAsia="宋体" w:hint="eastAsia"/>
          <w:kern w:val="44"/>
        </w:rPr>
        <w:t>企业及</w:t>
      </w:r>
      <w:r w:rsidR="00D135A3" w:rsidRPr="00D229B2">
        <w:rPr>
          <w:rFonts w:ascii="宋体" w:eastAsia="宋体" w:hint="eastAsia"/>
          <w:kern w:val="44"/>
        </w:rPr>
        <w:t>产品或服务</w:t>
      </w:r>
      <w:r w:rsidR="006D18B8" w:rsidRPr="00D229B2">
        <w:rPr>
          <w:rFonts w:ascii="宋体" w:eastAsia="宋体" w:hint="eastAsia"/>
          <w:kern w:val="44"/>
        </w:rPr>
        <w:t>荣誉记录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2410"/>
        <w:gridCol w:w="4268"/>
      </w:tblGrid>
      <w:tr w:rsidR="006D18B8" w:rsidRPr="00D229B2" w14:paraId="790968F7" w14:textId="77777777" w:rsidTr="00A220EA">
        <w:trPr>
          <w:cantSplit/>
          <w:trHeight w:val="420"/>
        </w:trPr>
        <w:tc>
          <w:tcPr>
            <w:tcW w:w="3515" w:type="dxa"/>
            <w:shd w:val="clear" w:color="auto" w:fill="C6D9F1" w:themeFill="text2" w:themeFillTint="33"/>
            <w:vAlign w:val="center"/>
          </w:tcPr>
          <w:p w14:paraId="220D897F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C60A04E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21F2C201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6D18B8" w:rsidRPr="00D229B2" w14:paraId="0D3D603B" w14:textId="77777777" w:rsidTr="00A220EA">
        <w:trPr>
          <w:cantSplit/>
          <w:trHeight w:val="420"/>
        </w:trPr>
        <w:tc>
          <w:tcPr>
            <w:tcW w:w="3515" w:type="dxa"/>
            <w:vAlign w:val="center"/>
          </w:tcPr>
          <w:p w14:paraId="790CCC4E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06C0D9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D21300E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3FC123E7" w14:textId="77777777" w:rsidTr="00A220EA">
        <w:trPr>
          <w:cantSplit/>
          <w:trHeight w:val="420"/>
        </w:trPr>
        <w:tc>
          <w:tcPr>
            <w:tcW w:w="3515" w:type="dxa"/>
            <w:vAlign w:val="center"/>
          </w:tcPr>
          <w:p w14:paraId="06A1746E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FC4DE4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450AEE" w14:textId="77777777" w:rsidR="006D18B8" w:rsidRPr="00D229B2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377582A0" w14:textId="77777777" w:rsidTr="00A220EA">
        <w:trPr>
          <w:cantSplit/>
          <w:trHeight w:val="420"/>
        </w:trPr>
        <w:tc>
          <w:tcPr>
            <w:tcW w:w="3515" w:type="dxa"/>
            <w:vAlign w:val="center"/>
          </w:tcPr>
          <w:p w14:paraId="6F8B2DC8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683BD4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ECC1CB1" w14:textId="77777777" w:rsidR="006D18B8" w:rsidRPr="00D229B2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221032D" w14:textId="654E6ECA" w:rsidR="00143BBD" w:rsidRPr="00E2657E" w:rsidRDefault="00143BBD" w:rsidP="00143BBD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E2657E">
        <w:rPr>
          <w:rFonts w:ascii="宋体" w:hAnsi="宋体" w:hint="eastAsia"/>
          <w:b/>
          <w:bCs/>
          <w:color w:val="000000"/>
          <w:szCs w:val="21"/>
        </w:rPr>
        <w:t xml:space="preserve"> 注：</w:t>
      </w:r>
      <w:r w:rsidR="00E2657E" w:rsidRPr="00E2657E">
        <w:rPr>
          <w:rFonts w:ascii="宋体" w:hAnsi="宋体" w:hint="eastAsia"/>
          <w:b/>
          <w:bCs/>
          <w:color w:val="000000"/>
          <w:szCs w:val="21"/>
        </w:rPr>
        <w:t>以上所有内容需要提供扫描版</w:t>
      </w:r>
      <w:r w:rsidR="00E2657E">
        <w:rPr>
          <w:rFonts w:ascii="宋体" w:hAnsi="宋体" w:hint="eastAsia"/>
          <w:b/>
          <w:bCs/>
          <w:color w:val="000000"/>
          <w:szCs w:val="21"/>
        </w:rPr>
        <w:t>、</w:t>
      </w:r>
      <w:r w:rsidR="00E2657E" w:rsidRPr="00E2657E">
        <w:rPr>
          <w:rFonts w:ascii="宋体" w:hAnsi="宋体" w:hint="eastAsia"/>
          <w:b/>
          <w:bCs/>
          <w:color w:val="000000"/>
          <w:szCs w:val="21"/>
        </w:rPr>
        <w:t>纸质版资料</w:t>
      </w:r>
      <w:r w:rsidR="00E2657E">
        <w:rPr>
          <w:rFonts w:ascii="宋体" w:hAnsi="宋体" w:hint="eastAsia"/>
          <w:b/>
          <w:bCs/>
          <w:color w:val="000000"/>
          <w:szCs w:val="21"/>
        </w:rPr>
        <w:t>或书面证明文件</w:t>
      </w:r>
    </w:p>
    <w:p w14:paraId="3783A107" w14:textId="31344484" w:rsidR="003C12AD" w:rsidRPr="00D229B2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3</w:t>
      </w:r>
      <w:r w:rsidR="006D18B8" w:rsidRPr="00D229B2">
        <w:rPr>
          <w:rFonts w:ascii="宋体" w:eastAsia="宋体" w:hint="eastAsia"/>
          <w:kern w:val="44"/>
        </w:rPr>
        <w:t>、社会责任及社会公益事项（捐赠、环境保护、维权、社会救助等</w:t>
      </w:r>
      <w:r w:rsidR="006D18B8" w:rsidRPr="00D229B2">
        <w:rPr>
          <w:rFonts w:ascii="宋体" w:eastAsia="宋体"/>
          <w:kern w:val="44"/>
        </w:rPr>
        <w:t>）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296"/>
        <w:gridCol w:w="6624"/>
      </w:tblGrid>
      <w:tr w:rsidR="006D18B8" w:rsidRPr="00D229B2" w14:paraId="0793A426" w14:textId="77777777" w:rsidTr="00A220EA">
        <w:trPr>
          <w:cantSplit/>
          <w:trHeight w:val="420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14:paraId="4FC54E8D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5F635C39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6624" w:type="dxa"/>
            <w:shd w:val="clear" w:color="auto" w:fill="C6D9F1" w:themeFill="text2" w:themeFillTint="33"/>
            <w:vAlign w:val="center"/>
          </w:tcPr>
          <w:p w14:paraId="01D5F138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内  容</w:t>
            </w:r>
          </w:p>
        </w:tc>
      </w:tr>
      <w:tr w:rsidR="006D18B8" w:rsidRPr="00D229B2" w14:paraId="5F6DE537" w14:textId="77777777" w:rsidTr="00A220EA">
        <w:trPr>
          <w:cantSplit/>
          <w:trHeight w:val="420"/>
        </w:trPr>
        <w:tc>
          <w:tcPr>
            <w:tcW w:w="2273" w:type="dxa"/>
            <w:vAlign w:val="center"/>
          </w:tcPr>
          <w:p w14:paraId="460CFF21" w14:textId="77777777" w:rsidR="006D18B8" w:rsidRPr="00D229B2" w:rsidRDefault="006D18B8" w:rsidP="003D0D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BA45DBB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BACCE29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049C0592" w14:textId="77777777" w:rsidTr="00A220EA">
        <w:trPr>
          <w:cantSplit/>
          <w:trHeight w:val="420"/>
        </w:trPr>
        <w:tc>
          <w:tcPr>
            <w:tcW w:w="2273" w:type="dxa"/>
            <w:vAlign w:val="center"/>
          </w:tcPr>
          <w:p w14:paraId="15FF6598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1E9404E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C5499C5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09B3954D" w14:textId="77777777" w:rsidTr="00A220EA">
        <w:trPr>
          <w:cantSplit/>
          <w:trHeight w:val="420"/>
        </w:trPr>
        <w:tc>
          <w:tcPr>
            <w:tcW w:w="2273" w:type="dxa"/>
            <w:vAlign w:val="center"/>
          </w:tcPr>
          <w:p w14:paraId="708E64EA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1C24BA9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35DD668A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973644B" w14:textId="77777777" w:rsidR="00A77966" w:rsidRPr="00E2657E" w:rsidRDefault="00143BBD" w:rsidP="00A77966">
      <w:pPr>
        <w:spacing w:line="320" w:lineRule="exact"/>
        <w:ind w:rightChars="50" w:right="105"/>
        <w:rPr>
          <w:rFonts w:ascii="宋体" w:hAnsi="宋体"/>
          <w:b/>
          <w:bCs/>
          <w:color w:val="000000"/>
          <w:szCs w:val="21"/>
        </w:rPr>
      </w:pPr>
      <w:r w:rsidRPr="00E2657E">
        <w:rPr>
          <w:rFonts w:ascii="宋体" w:hAnsi="宋体" w:hint="eastAsia"/>
          <w:b/>
          <w:bCs/>
          <w:color w:val="000000"/>
          <w:szCs w:val="21"/>
        </w:rPr>
        <w:t xml:space="preserve"> 注：以上请提供书面证明文件</w:t>
      </w:r>
    </w:p>
    <w:p w14:paraId="6ADB695C" w14:textId="2351483A" w:rsidR="00B35018" w:rsidRPr="00950C21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4</w:t>
      </w:r>
      <w:r w:rsidRPr="00D229B2">
        <w:rPr>
          <w:rFonts w:ascii="宋体" w:eastAsia="宋体" w:hint="eastAsia"/>
          <w:kern w:val="44"/>
        </w:rPr>
        <w:t>、</w:t>
      </w:r>
      <w:r w:rsidR="005C4399">
        <w:rPr>
          <w:rFonts w:ascii="宋体" w:eastAsia="宋体" w:hint="eastAsia"/>
          <w:kern w:val="44"/>
        </w:rPr>
        <w:t>其他证明资料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7"/>
      </w:tblGrid>
      <w:tr w:rsidR="005C4399" w:rsidRPr="00066287" w14:paraId="3E56FA69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2243421B" w14:textId="1C9BEFDE" w:rsidR="005C4399" w:rsidRPr="00066287" w:rsidRDefault="005C4399" w:rsidP="005C4399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6162">
              <w:rPr>
                <w:rFonts w:hint="eastAsia"/>
              </w:rPr>
              <w:t>技术研发中心</w:t>
            </w:r>
            <w:r w:rsidRPr="00BB6162">
              <w:rPr>
                <w:rFonts w:hint="eastAsia"/>
              </w:rPr>
              <w:t>/</w:t>
            </w:r>
            <w:r w:rsidRPr="00BB6162">
              <w:rPr>
                <w:rFonts w:hint="eastAsia"/>
              </w:rPr>
              <w:t>工业设计中心</w:t>
            </w:r>
          </w:p>
        </w:tc>
        <w:tc>
          <w:tcPr>
            <w:tcW w:w="5657" w:type="dxa"/>
            <w:vAlign w:val="center"/>
          </w:tcPr>
          <w:p w14:paraId="594E0EF8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094BDC81" w14:textId="2035A17B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/>
                <w:sz w:val="22"/>
                <w:szCs w:val="22"/>
                <w:u w:val="single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C4399" w:rsidRPr="00066287" w14:paraId="6BF63F89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7EF4BEAF" w14:textId="0122F614" w:rsidR="005C4399" w:rsidRPr="00066287" w:rsidRDefault="005C4399" w:rsidP="005C4399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BB6162">
              <w:rPr>
                <w:rFonts w:hint="eastAsia"/>
              </w:rPr>
              <w:t>国家级、</w:t>
            </w:r>
            <w:r>
              <w:rPr>
                <w:rFonts w:hint="eastAsia"/>
              </w:rPr>
              <w:t>省</w:t>
            </w:r>
            <w:r w:rsidRPr="00BB6162">
              <w:rPr>
                <w:rFonts w:hint="eastAsia"/>
              </w:rPr>
              <w:t>级课题和项目参与；国家级、国际级认证，国家</w:t>
            </w:r>
            <w:r w:rsidRPr="00BB6162">
              <w:rPr>
                <w:rFonts w:hint="eastAsia"/>
              </w:rPr>
              <w:t>/</w:t>
            </w:r>
            <w:r w:rsidRPr="00BB6162">
              <w:rPr>
                <w:rFonts w:hint="eastAsia"/>
              </w:rPr>
              <w:t>省级科技奖项</w:t>
            </w:r>
          </w:p>
        </w:tc>
        <w:tc>
          <w:tcPr>
            <w:tcW w:w="5657" w:type="dxa"/>
            <w:vAlign w:val="center"/>
          </w:tcPr>
          <w:p w14:paraId="6B5F75FD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0E444420" w14:textId="483E5D1A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C4399" w:rsidRPr="00066287" w14:paraId="697B25B1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3249E3A4" w14:textId="5756D277" w:rsidR="005C4399" w:rsidRDefault="006341C2" w:rsidP="005C4399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电池</w:t>
            </w:r>
            <w:r w:rsidR="00383A8E">
              <w:rPr>
                <w:rFonts w:hint="eastAsia"/>
              </w:rPr>
              <w:t>溯源（管理）</w:t>
            </w:r>
            <w:r w:rsidR="005C4399" w:rsidRPr="00BB6162">
              <w:rPr>
                <w:rFonts w:hint="eastAsia"/>
              </w:rPr>
              <w:t>系统</w:t>
            </w:r>
          </w:p>
        </w:tc>
        <w:tc>
          <w:tcPr>
            <w:tcW w:w="5657" w:type="dxa"/>
            <w:vAlign w:val="center"/>
          </w:tcPr>
          <w:p w14:paraId="7BE5BD77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57AED701" w14:textId="37A27CEF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C4399" w:rsidRPr="00066287" w14:paraId="3592EB0C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3C6D4001" w14:textId="2467B872" w:rsidR="005C4399" w:rsidRDefault="005C4399" w:rsidP="005C4399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BB6162">
              <w:rPr>
                <w:rFonts w:hint="eastAsia"/>
              </w:rPr>
              <w:t>其他荣誉</w:t>
            </w:r>
          </w:p>
        </w:tc>
        <w:tc>
          <w:tcPr>
            <w:tcW w:w="5657" w:type="dxa"/>
            <w:vAlign w:val="center"/>
          </w:tcPr>
          <w:p w14:paraId="5E155F15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463D37CF" w14:textId="74ED91C0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14:paraId="792285EE" w14:textId="7ACDDBF8" w:rsidR="00B542C9" w:rsidRDefault="00B542C9"/>
    <w:p w14:paraId="467CC5E2" w14:textId="3BC054A1" w:rsidR="002D0FBF" w:rsidRDefault="002D0FBF"/>
    <w:p w14:paraId="0D93E914" w14:textId="77777777" w:rsidR="002D0FBF" w:rsidRDefault="002D0FBF" w:rsidP="002D0FBF">
      <w:r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请尽量填写完整，对应的荣誉，资质，证明等，请提交相关纸质资料。请将电子版申报书、打印版申报书及相关纸质资料加盖公章一并提交。</w:t>
      </w:r>
    </w:p>
    <w:p w14:paraId="5C7B830C" w14:textId="77777777" w:rsidR="002D0FBF" w:rsidRPr="002D0FBF" w:rsidRDefault="002D0FBF"/>
    <w:p w14:paraId="52913CC3" w14:textId="03B4FBE8" w:rsidR="00B916AA" w:rsidRPr="002D0FBF" w:rsidRDefault="002D0FBF" w:rsidP="002D0FBF">
      <w:pPr>
        <w:jc w:val="center"/>
        <w:rPr>
          <w:b/>
          <w:bCs/>
          <w:sz w:val="40"/>
          <w:szCs w:val="48"/>
        </w:rPr>
      </w:pPr>
      <w:r w:rsidRPr="002D0FBF">
        <w:rPr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5045" wp14:editId="71635D13">
                <wp:simplePos x="0" y="0"/>
                <wp:positionH relativeFrom="column">
                  <wp:posOffset>62230</wp:posOffset>
                </wp:positionH>
                <wp:positionV relativeFrom="paragraph">
                  <wp:posOffset>362585</wp:posOffset>
                </wp:positionV>
                <wp:extent cx="631507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19000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8.55pt" to="502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" strokecolor="#4579b8 [3044]">
                <w10:wrap type="topAndBottom"/>
              </v:line>
            </w:pict>
          </mc:Fallback>
        </mc:AlternateContent>
      </w:r>
      <w:r w:rsidRPr="002D0FBF">
        <w:rPr>
          <w:rFonts w:hint="eastAsia"/>
          <w:b/>
          <w:bCs/>
          <w:sz w:val="40"/>
          <w:szCs w:val="48"/>
        </w:rPr>
        <w:t>正文结束</w:t>
      </w:r>
    </w:p>
    <w:p w14:paraId="0CFBE205" w14:textId="7E616AC5" w:rsidR="00B916AA" w:rsidRDefault="00B916AA" w:rsidP="002D0FBF"/>
    <w:sectPr w:rsidR="00B916AA" w:rsidSect="00674FAD">
      <w:footerReference w:type="even" r:id="rId10"/>
      <w:footerReference w:type="default" r:id="rId11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7DFCC" w14:textId="77777777" w:rsidR="003345EC" w:rsidRDefault="003345EC" w:rsidP="002C3685">
      <w:r>
        <w:separator/>
      </w:r>
    </w:p>
  </w:endnote>
  <w:endnote w:type="continuationSeparator" w:id="0">
    <w:p w14:paraId="4058213A" w14:textId="77777777" w:rsidR="003345EC" w:rsidRDefault="003345EC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8FB8" w14:textId="77777777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46B6" w14:textId="73A83938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EDB">
      <w:rPr>
        <w:rStyle w:val="a7"/>
        <w:noProof/>
      </w:rPr>
      <w:t>- 4 -</w:t>
    </w:r>
    <w:r>
      <w:rPr>
        <w:rStyle w:val="a7"/>
      </w:rPr>
      <w:fldChar w:fldCharType="end"/>
    </w:r>
  </w:p>
  <w:p w14:paraId="4EA57754" w14:textId="77777777" w:rsidR="00D229B2" w:rsidRDefault="00D22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E8EA" w14:textId="77777777" w:rsidR="003345EC" w:rsidRDefault="003345EC" w:rsidP="002C3685">
      <w:r>
        <w:separator/>
      </w:r>
    </w:p>
  </w:footnote>
  <w:footnote w:type="continuationSeparator" w:id="0">
    <w:p w14:paraId="1020AC04" w14:textId="77777777" w:rsidR="003345EC" w:rsidRDefault="003345EC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7"/>
  </w:num>
  <w:num w:numId="2">
    <w:abstractNumId w:val="27"/>
  </w:num>
  <w:num w:numId="3">
    <w:abstractNumId w:val="13"/>
  </w:num>
  <w:num w:numId="4">
    <w:abstractNumId w:val="10"/>
  </w:num>
  <w:num w:numId="5">
    <w:abstractNumId w:val="20"/>
  </w:num>
  <w:num w:numId="6">
    <w:abstractNumId w:val="38"/>
  </w:num>
  <w:num w:numId="7">
    <w:abstractNumId w:val="40"/>
  </w:num>
  <w:num w:numId="8">
    <w:abstractNumId w:val="26"/>
  </w:num>
  <w:num w:numId="9">
    <w:abstractNumId w:val="30"/>
  </w:num>
  <w:num w:numId="10">
    <w:abstractNumId w:val="17"/>
  </w:num>
  <w:num w:numId="11">
    <w:abstractNumId w:val="42"/>
  </w:num>
  <w:num w:numId="12">
    <w:abstractNumId w:val="25"/>
  </w:num>
  <w:num w:numId="13">
    <w:abstractNumId w:val="5"/>
  </w:num>
  <w:num w:numId="14">
    <w:abstractNumId w:val="31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22"/>
  </w:num>
  <w:num w:numId="20">
    <w:abstractNumId w:val="4"/>
  </w:num>
  <w:num w:numId="21">
    <w:abstractNumId w:val="0"/>
  </w:num>
  <w:num w:numId="22">
    <w:abstractNumId w:val="3"/>
  </w:num>
  <w:num w:numId="23">
    <w:abstractNumId w:val="9"/>
  </w:num>
  <w:num w:numId="24">
    <w:abstractNumId w:val="36"/>
  </w:num>
  <w:num w:numId="25">
    <w:abstractNumId w:val="29"/>
  </w:num>
  <w:num w:numId="26">
    <w:abstractNumId w:val="18"/>
  </w:num>
  <w:num w:numId="27">
    <w:abstractNumId w:val="11"/>
  </w:num>
  <w:num w:numId="28">
    <w:abstractNumId w:val="24"/>
  </w:num>
  <w:num w:numId="29">
    <w:abstractNumId w:val="8"/>
  </w:num>
  <w:num w:numId="30">
    <w:abstractNumId w:val="7"/>
  </w:num>
  <w:num w:numId="31">
    <w:abstractNumId w:val="33"/>
  </w:num>
  <w:num w:numId="32">
    <w:abstractNumId w:val="41"/>
  </w:num>
  <w:num w:numId="33">
    <w:abstractNumId w:val="15"/>
  </w:num>
  <w:num w:numId="34">
    <w:abstractNumId w:val="34"/>
  </w:num>
  <w:num w:numId="35">
    <w:abstractNumId w:val="1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2"/>
  </w:num>
  <w:num w:numId="40">
    <w:abstractNumId w:val="21"/>
  </w:num>
  <w:num w:numId="41">
    <w:abstractNumId w:val="43"/>
  </w:num>
  <w:num w:numId="42">
    <w:abstractNumId w:val="23"/>
  </w:num>
  <w:num w:numId="43">
    <w:abstractNumId w:val="44"/>
  </w:num>
  <w:num w:numId="44">
    <w:abstractNumId w:val="28"/>
  </w:num>
  <w:num w:numId="45">
    <w:abstractNumId w:val="19"/>
  </w:num>
  <w:num w:numId="46">
    <w:abstractNumId w:val="35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B8"/>
    <w:rsid w:val="0000095C"/>
    <w:rsid w:val="00017728"/>
    <w:rsid w:val="00035CB7"/>
    <w:rsid w:val="00042EB7"/>
    <w:rsid w:val="00057920"/>
    <w:rsid w:val="00060591"/>
    <w:rsid w:val="00062DA8"/>
    <w:rsid w:val="0006482E"/>
    <w:rsid w:val="0006557E"/>
    <w:rsid w:val="00066287"/>
    <w:rsid w:val="000707B8"/>
    <w:rsid w:val="00085664"/>
    <w:rsid w:val="000861EC"/>
    <w:rsid w:val="00090378"/>
    <w:rsid w:val="0009080A"/>
    <w:rsid w:val="00096612"/>
    <w:rsid w:val="000A0CE2"/>
    <w:rsid w:val="001062EC"/>
    <w:rsid w:val="001253CD"/>
    <w:rsid w:val="001340BF"/>
    <w:rsid w:val="00143BBD"/>
    <w:rsid w:val="001455F6"/>
    <w:rsid w:val="00152A37"/>
    <w:rsid w:val="0015405C"/>
    <w:rsid w:val="0016687B"/>
    <w:rsid w:val="00175C03"/>
    <w:rsid w:val="001862DE"/>
    <w:rsid w:val="001953A6"/>
    <w:rsid w:val="001A34C4"/>
    <w:rsid w:val="001B2C53"/>
    <w:rsid w:val="001B620B"/>
    <w:rsid w:val="001B682F"/>
    <w:rsid w:val="001C093A"/>
    <w:rsid w:val="001C0C19"/>
    <w:rsid w:val="001C46A5"/>
    <w:rsid w:val="001E1ADC"/>
    <w:rsid w:val="001E3DF1"/>
    <w:rsid w:val="001E4393"/>
    <w:rsid w:val="001E481D"/>
    <w:rsid w:val="001F2DD8"/>
    <w:rsid w:val="002008E6"/>
    <w:rsid w:val="00216958"/>
    <w:rsid w:val="00223953"/>
    <w:rsid w:val="00237098"/>
    <w:rsid w:val="00241E46"/>
    <w:rsid w:val="00242EE6"/>
    <w:rsid w:val="00244682"/>
    <w:rsid w:val="0024499C"/>
    <w:rsid w:val="0025233D"/>
    <w:rsid w:val="00253B99"/>
    <w:rsid w:val="00264386"/>
    <w:rsid w:val="00267160"/>
    <w:rsid w:val="002707E1"/>
    <w:rsid w:val="00274CAD"/>
    <w:rsid w:val="002775D2"/>
    <w:rsid w:val="00290051"/>
    <w:rsid w:val="00291919"/>
    <w:rsid w:val="002A4F00"/>
    <w:rsid w:val="002A57D9"/>
    <w:rsid w:val="002C32AB"/>
    <w:rsid w:val="002C3685"/>
    <w:rsid w:val="002C65AD"/>
    <w:rsid w:val="002D0FBF"/>
    <w:rsid w:val="002E4314"/>
    <w:rsid w:val="002E49B7"/>
    <w:rsid w:val="002F2D0D"/>
    <w:rsid w:val="00310C08"/>
    <w:rsid w:val="003123E5"/>
    <w:rsid w:val="0032264A"/>
    <w:rsid w:val="003255E4"/>
    <w:rsid w:val="0032614B"/>
    <w:rsid w:val="00327E8C"/>
    <w:rsid w:val="003326F6"/>
    <w:rsid w:val="003345EC"/>
    <w:rsid w:val="00334AD9"/>
    <w:rsid w:val="00334B5B"/>
    <w:rsid w:val="003369FE"/>
    <w:rsid w:val="003422EB"/>
    <w:rsid w:val="00345D83"/>
    <w:rsid w:val="00347577"/>
    <w:rsid w:val="00350E84"/>
    <w:rsid w:val="003540F6"/>
    <w:rsid w:val="0036198D"/>
    <w:rsid w:val="00366486"/>
    <w:rsid w:val="003735A2"/>
    <w:rsid w:val="00383A8E"/>
    <w:rsid w:val="003841F6"/>
    <w:rsid w:val="0038634E"/>
    <w:rsid w:val="00390872"/>
    <w:rsid w:val="003925D7"/>
    <w:rsid w:val="003A73B9"/>
    <w:rsid w:val="003B48B4"/>
    <w:rsid w:val="003C12AD"/>
    <w:rsid w:val="003C4FE8"/>
    <w:rsid w:val="003D0D20"/>
    <w:rsid w:val="003D63D7"/>
    <w:rsid w:val="003E0DDD"/>
    <w:rsid w:val="003E28FF"/>
    <w:rsid w:val="003E2B82"/>
    <w:rsid w:val="003E4825"/>
    <w:rsid w:val="003E60FA"/>
    <w:rsid w:val="003F00FC"/>
    <w:rsid w:val="00405EAC"/>
    <w:rsid w:val="0040653D"/>
    <w:rsid w:val="004075C7"/>
    <w:rsid w:val="00413F81"/>
    <w:rsid w:val="00423849"/>
    <w:rsid w:val="00424F75"/>
    <w:rsid w:val="0043715A"/>
    <w:rsid w:val="0045085C"/>
    <w:rsid w:val="00456973"/>
    <w:rsid w:val="00461EBB"/>
    <w:rsid w:val="0046318F"/>
    <w:rsid w:val="00463A42"/>
    <w:rsid w:val="004836FC"/>
    <w:rsid w:val="004B0684"/>
    <w:rsid w:val="004B0BAE"/>
    <w:rsid w:val="004B354F"/>
    <w:rsid w:val="004B40C5"/>
    <w:rsid w:val="004E06CE"/>
    <w:rsid w:val="00502DDE"/>
    <w:rsid w:val="00512AFA"/>
    <w:rsid w:val="00532D30"/>
    <w:rsid w:val="00547D7E"/>
    <w:rsid w:val="00561509"/>
    <w:rsid w:val="00561BD5"/>
    <w:rsid w:val="00566FAA"/>
    <w:rsid w:val="00590180"/>
    <w:rsid w:val="00592F58"/>
    <w:rsid w:val="005C3560"/>
    <w:rsid w:val="005C4399"/>
    <w:rsid w:val="005C64C7"/>
    <w:rsid w:val="005D7731"/>
    <w:rsid w:val="005E3505"/>
    <w:rsid w:val="005F3E04"/>
    <w:rsid w:val="005F6406"/>
    <w:rsid w:val="005F793F"/>
    <w:rsid w:val="00602585"/>
    <w:rsid w:val="00606D61"/>
    <w:rsid w:val="00607424"/>
    <w:rsid w:val="00623974"/>
    <w:rsid w:val="00623F61"/>
    <w:rsid w:val="006325D4"/>
    <w:rsid w:val="006341C2"/>
    <w:rsid w:val="00646719"/>
    <w:rsid w:val="0065086A"/>
    <w:rsid w:val="00660D43"/>
    <w:rsid w:val="0066787E"/>
    <w:rsid w:val="00674FAD"/>
    <w:rsid w:val="00680FBC"/>
    <w:rsid w:val="00692AC7"/>
    <w:rsid w:val="006A1282"/>
    <w:rsid w:val="006A170A"/>
    <w:rsid w:val="006A2BA2"/>
    <w:rsid w:val="006C162B"/>
    <w:rsid w:val="006D18B8"/>
    <w:rsid w:val="006F034F"/>
    <w:rsid w:val="006F39AF"/>
    <w:rsid w:val="006F6516"/>
    <w:rsid w:val="007011D9"/>
    <w:rsid w:val="00717C16"/>
    <w:rsid w:val="00722424"/>
    <w:rsid w:val="00730614"/>
    <w:rsid w:val="007337A6"/>
    <w:rsid w:val="00740907"/>
    <w:rsid w:val="007412BD"/>
    <w:rsid w:val="007446D5"/>
    <w:rsid w:val="00746480"/>
    <w:rsid w:val="007528C8"/>
    <w:rsid w:val="00755FB1"/>
    <w:rsid w:val="00756E3E"/>
    <w:rsid w:val="00760EDB"/>
    <w:rsid w:val="00764A03"/>
    <w:rsid w:val="00765FB6"/>
    <w:rsid w:val="00773775"/>
    <w:rsid w:val="00784102"/>
    <w:rsid w:val="00787FA7"/>
    <w:rsid w:val="00793231"/>
    <w:rsid w:val="0079645E"/>
    <w:rsid w:val="0079652C"/>
    <w:rsid w:val="007A348C"/>
    <w:rsid w:val="007A44F6"/>
    <w:rsid w:val="007B1701"/>
    <w:rsid w:val="007B7C4B"/>
    <w:rsid w:val="007C358B"/>
    <w:rsid w:val="007E0141"/>
    <w:rsid w:val="007E330D"/>
    <w:rsid w:val="007F0B93"/>
    <w:rsid w:val="007F0C12"/>
    <w:rsid w:val="007F4616"/>
    <w:rsid w:val="00830B4C"/>
    <w:rsid w:val="00832CF4"/>
    <w:rsid w:val="00843BB3"/>
    <w:rsid w:val="00853809"/>
    <w:rsid w:val="00857739"/>
    <w:rsid w:val="008677C6"/>
    <w:rsid w:val="00884CC4"/>
    <w:rsid w:val="008941C3"/>
    <w:rsid w:val="008A1632"/>
    <w:rsid w:val="008A533F"/>
    <w:rsid w:val="008B05A0"/>
    <w:rsid w:val="008B4B65"/>
    <w:rsid w:val="008C53DE"/>
    <w:rsid w:val="008E4DC6"/>
    <w:rsid w:val="0090449E"/>
    <w:rsid w:val="00904FDA"/>
    <w:rsid w:val="00905D90"/>
    <w:rsid w:val="00906CEC"/>
    <w:rsid w:val="00917AB0"/>
    <w:rsid w:val="00935A37"/>
    <w:rsid w:val="00935D31"/>
    <w:rsid w:val="00950C21"/>
    <w:rsid w:val="00952ED0"/>
    <w:rsid w:val="009652B2"/>
    <w:rsid w:val="00966C46"/>
    <w:rsid w:val="0097564E"/>
    <w:rsid w:val="00981D48"/>
    <w:rsid w:val="00984E55"/>
    <w:rsid w:val="00984E94"/>
    <w:rsid w:val="009A699A"/>
    <w:rsid w:val="009A6C08"/>
    <w:rsid w:val="009B3F68"/>
    <w:rsid w:val="009B429A"/>
    <w:rsid w:val="009B6A26"/>
    <w:rsid w:val="009C2C5F"/>
    <w:rsid w:val="009C3E10"/>
    <w:rsid w:val="009C77E6"/>
    <w:rsid w:val="009D2D70"/>
    <w:rsid w:val="009D7328"/>
    <w:rsid w:val="009F1B48"/>
    <w:rsid w:val="00A11FDC"/>
    <w:rsid w:val="00A152D1"/>
    <w:rsid w:val="00A220EA"/>
    <w:rsid w:val="00A2324E"/>
    <w:rsid w:val="00A372BD"/>
    <w:rsid w:val="00A4707A"/>
    <w:rsid w:val="00A5091F"/>
    <w:rsid w:val="00A70B47"/>
    <w:rsid w:val="00A73282"/>
    <w:rsid w:val="00A76406"/>
    <w:rsid w:val="00A77966"/>
    <w:rsid w:val="00A961C3"/>
    <w:rsid w:val="00AB0EBE"/>
    <w:rsid w:val="00AB21C7"/>
    <w:rsid w:val="00AD133B"/>
    <w:rsid w:val="00AD1F95"/>
    <w:rsid w:val="00AD3C6D"/>
    <w:rsid w:val="00AD774D"/>
    <w:rsid w:val="00AE23E6"/>
    <w:rsid w:val="00AE24FB"/>
    <w:rsid w:val="00AE4500"/>
    <w:rsid w:val="00AE7D6B"/>
    <w:rsid w:val="00B018CE"/>
    <w:rsid w:val="00B07E22"/>
    <w:rsid w:val="00B227FF"/>
    <w:rsid w:val="00B31534"/>
    <w:rsid w:val="00B35018"/>
    <w:rsid w:val="00B353FE"/>
    <w:rsid w:val="00B35BBD"/>
    <w:rsid w:val="00B542C9"/>
    <w:rsid w:val="00B61D8A"/>
    <w:rsid w:val="00B64E75"/>
    <w:rsid w:val="00B65395"/>
    <w:rsid w:val="00B6682D"/>
    <w:rsid w:val="00B67801"/>
    <w:rsid w:val="00B72780"/>
    <w:rsid w:val="00B80894"/>
    <w:rsid w:val="00B81482"/>
    <w:rsid w:val="00B84195"/>
    <w:rsid w:val="00B916AA"/>
    <w:rsid w:val="00B9282F"/>
    <w:rsid w:val="00BB39F4"/>
    <w:rsid w:val="00BC6319"/>
    <w:rsid w:val="00BD1014"/>
    <w:rsid w:val="00BD7DB8"/>
    <w:rsid w:val="00BE15ED"/>
    <w:rsid w:val="00BF4C30"/>
    <w:rsid w:val="00C04827"/>
    <w:rsid w:val="00C208F3"/>
    <w:rsid w:val="00C30A4B"/>
    <w:rsid w:val="00C41656"/>
    <w:rsid w:val="00C42084"/>
    <w:rsid w:val="00C4759C"/>
    <w:rsid w:val="00C53B3F"/>
    <w:rsid w:val="00C60E8A"/>
    <w:rsid w:val="00C73513"/>
    <w:rsid w:val="00C92CE2"/>
    <w:rsid w:val="00C9651C"/>
    <w:rsid w:val="00CA38E4"/>
    <w:rsid w:val="00CB03AC"/>
    <w:rsid w:val="00CB6ECA"/>
    <w:rsid w:val="00CC46BE"/>
    <w:rsid w:val="00CD44B4"/>
    <w:rsid w:val="00CE56D4"/>
    <w:rsid w:val="00D02EFE"/>
    <w:rsid w:val="00D135A3"/>
    <w:rsid w:val="00D229B2"/>
    <w:rsid w:val="00D25D12"/>
    <w:rsid w:val="00D2714E"/>
    <w:rsid w:val="00D32DF0"/>
    <w:rsid w:val="00D42FC7"/>
    <w:rsid w:val="00D45D6B"/>
    <w:rsid w:val="00D464A1"/>
    <w:rsid w:val="00D52D3D"/>
    <w:rsid w:val="00D5445E"/>
    <w:rsid w:val="00D6352F"/>
    <w:rsid w:val="00D71145"/>
    <w:rsid w:val="00D735DD"/>
    <w:rsid w:val="00D7696E"/>
    <w:rsid w:val="00D867CD"/>
    <w:rsid w:val="00DA0F7C"/>
    <w:rsid w:val="00DB0403"/>
    <w:rsid w:val="00DC3876"/>
    <w:rsid w:val="00DD4B56"/>
    <w:rsid w:val="00DD754F"/>
    <w:rsid w:val="00DF1C1B"/>
    <w:rsid w:val="00E01CAB"/>
    <w:rsid w:val="00E11C20"/>
    <w:rsid w:val="00E15AAE"/>
    <w:rsid w:val="00E21FE3"/>
    <w:rsid w:val="00E22730"/>
    <w:rsid w:val="00E2657E"/>
    <w:rsid w:val="00E57CE1"/>
    <w:rsid w:val="00E604AF"/>
    <w:rsid w:val="00E6481F"/>
    <w:rsid w:val="00E7292F"/>
    <w:rsid w:val="00E86FED"/>
    <w:rsid w:val="00E8785D"/>
    <w:rsid w:val="00E92FDB"/>
    <w:rsid w:val="00E94DAC"/>
    <w:rsid w:val="00EB34A8"/>
    <w:rsid w:val="00EB745C"/>
    <w:rsid w:val="00EC06AA"/>
    <w:rsid w:val="00EC1257"/>
    <w:rsid w:val="00EC33C1"/>
    <w:rsid w:val="00EE0567"/>
    <w:rsid w:val="00EE512A"/>
    <w:rsid w:val="00F04F82"/>
    <w:rsid w:val="00F46A25"/>
    <w:rsid w:val="00F6147D"/>
    <w:rsid w:val="00F8078E"/>
    <w:rsid w:val="00F86971"/>
    <w:rsid w:val="00F93DD1"/>
    <w:rsid w:val="00FA7846"/>
    <w:rsid w:val="00FB5B77"/>
    <w:rsid w:val="00FC2644"/>
    <w:rsid w:val="00FE2B50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character" w:styleId="af6">
    <w:name w:val="Hyperlink"/>
    <w:basedOn w:val="a0"/>
    <w:uiPriority w:val="99"/>
    <w:unhideWhenUsed/>
    <w:rsid w:val="007932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E2CB-666B-4643-AF3E-3FB247D8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8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cbiaw</cp:lastModifiedBy>
  <cp:revision>152</cp:revision>
  <cp:lastPrinted>2021-08-04T02:21:00Z</cp:lastPrinted>
  <dcterms:created xsi:type="dcterms:W3CDTF">2021-02-07T06:53:00Z</dcterms:created>
  <dcterms:modified xsi:type="dcterms:W3CDTF">2021-10-26T03:37:00Z</dcterms:modified>
</cp:coreProperties>
</file>